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E" w:rsidRDefault="001819A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-1008380</wp:posOffset>
            </wp:positionV>
            <wp:extent cx="902970" cy="897890"/>
            <wp:effectExtent l="19050" t="0" r="0" b="0"/>
            <wp:wrapNone/>
            <wp:docPr id="4" name="Imagen 3" descr="http://portales.unipamplona.edu.co/unipamplona/hermesoft/portal/home_1/rec/arc_11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es.unipamplona.edu.co/unipamplona/hermesoft/portal/home_1/rec/arc_1168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AFE" w:rsidRDefault="001819A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FACULTAD DE  SALUD</w:t>
      </w:r>
    </w:p>
    <w:p w:rsidR="00153AFE" w:rsidRDefault="001819A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ENFERMERÍA</w:t>
      </w:r>
    </w:p>
    <w:p w:rsidR="00153AFE" w:rsidRDefault="001819A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SEMANA DE LA SALUD SEXUAL Y REPRODUCTIVA</w:t>
      </w:r>
    </w:p>
    <w:p w:rsidR="00153AFE" w:rsidRDefault="001819A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SEDE VILLA DEL ROSARIO UNIPAMPLONA 2014</w:t>
      </w:r>
    </w:p>
    <w:p w:rsidR="00153AFE" w:rsidRDefault="00153AFE">
      <w:pPr>
        <w:jc w:val="both"/>
        <w:rPr>
          <w:b/>
          <w:lang w:val="es-CO"/>
        </w:rPr>
      </w:pPr>
    </w:p>
    <w:p w:rsidR="00153AFE" w:rsidRDefault="00153AFE">
      <w:pPr>
        <w:jc w:val="both"/>
        <w:rPr>
          <w:b/>
          <w:lang w:val="es-CO"/>
        </w:rPr>
      </w:pPr>
    </w:p>
    <w:p w:rsidR="00153AFE" w:rsidRDefault="001819A0">
      <w:pPr>
        <w:jc w:val="center"/>
        <w:rPr>
          <w:b/>
          <w:lang w:val="es-CO"/>
        </w:rPr>
      </w:pPr>
      <w:r>
        <w:rPr>
          <w:b/>
          <w:lang w:val="es-CO"/>
        </w:rPr>
        <w:t>14 AL  17 DE OCTUBRE</w:t>
      </w:r>
    </w:p>
    <w:p w:rsidR="00153AFE" w:rsidRDefault="00153AFE">
      <w:pPr>
        <w:jc w:val="both"/>
        <w:rPr>
          <w:b/>
        </w:rPr>
      </w:pPr>
    </w:p>
    <w:p w:rsidR="00153AFE" w:rsidRDefault="001819A0">
      <w:pPr>
        <w:jc w:val="both"/>
      </w:pPr>
      <w:r>
        <w:t xml:space="preserve">Esta actividad tendrá, </w:t>
      </w:r>
      <w:r>
        <w:t>como lugar en la instalaciones de Villa del Rosario UniPamplona, donde se ubicará un  con el material educativo y mensajes alusivos a la semana de la salud sexual. Cada grupo, cuatro (4) en total diseñaran pancartas alusivas a la semana.</w:t>
      </w:r>
    </w:p>
    <w:p w:rsidR="00153AFE" w:rsidRDefault="00153AF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53AFE" w:rsidRDefault="001819A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estudiantes q</w:t>
      </w:r>
      <w:r>
        <w:rPr>
          <w:rFonts w:ascii="Times New Roman" w:hAnsi="Times New Roman"/>
          <w:sz w:val="24"/>
          <w:szCs w:val="24"/>
        </w:rPr>
        <w:t>ue cursan la materia en las instalaciones de Villa del Rosario, elaboraran  carteles informativos alusivos al evento, donde   todos los estudiantes de otras carreras y semestres, durante esta  semana puedan expresar como se ven ellos y describir   “Como se</w:t>
      </w:r>
      <w:r>
        <w:rPr>
          <w:rFonts w:ascii="Times New Roman" w:hAnsi="Times New Roman"/>
          <w:sz w:val="24"/>
          <w:szCs w:val="24"/>
        </w:rPr>
        <w:t xml:space="preserve"> puede manejar una salud sexual y reproducción sana”.</w:t>
      </w:r>
    </w:p>
    <w:p w:rsidR="00153AFE" w:rsidRDefault="00153AFE">
      <w:pPr>
        <w:pStyle w:val="Sinespaciado"/>
        <w:rPr>
          <w:rFonts w:ascii="Times New Roman" w:hAnsi="Times New Roman"/>
          <w:sz w:val="24"/>
          <w:szCs w:val="24"/>
        </w:rPr>
      </w:pPr>
    </w:p>
    <w:p w:rsidR="00153AFE" w:rsidRDefault="001819A0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Contaremos  con la Asesoría en Planificación Familiar por parte de  la Enfermera Adriana Pérez de  Laboratorios La Francol.</w:t>
      </w:r>
    </w:p>
    <w:p w:rsidR="00153AFE" w:rsidRDefault="00153AF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53AFE" w:rsidRDefault="001819A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Cada estudiante de la asignatura SSR,  debe  invitar por lo menos a dos pers</w:t>
      </w:r>
      <w:r>
        <w:rPr>
          <w:rFonts w:ascii="Times New Roman" w:hAnsi="Times New Roman"/>
          <w:sz w:val="24"/>
          <w:szCs w:val="24"/>
        </w:rPr>
        <w:t>onas; para que sean partícipes de cada una de las diferentes actividades que se  tienen organizadas. Los grupos.</w:t>
      </w:r>
    </w:p>
    <w:p w:rsidR="00153AFE" w:rsidRDefault="00153AF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53AFE" w:rsidRDefault="001819A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igual manera se  hará uso  de cuatro (4) paredes;  donde se colocarán vinilos informativos alusivos a la temática de la semana.</w:t>
      </w:r>
    </w:p>
    <w:p w:rsidR="00153AFE" w:rsidRDefault="00153AF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53AFE" w:rsidRDefault="001819A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 </w:t>
      </w:r>
      <w:r>
        <w:rPr>
          <w:rFonts w:ascii="Times New Roman" w:hAnsi="Times New Roman"/>
          <w:sz w:val="24"/>
          <w:szCs w:val="24"/>
        </w:rPr>
        <w:t>establecieron  comités como:</w:t>
      </w:r>
    </w:p>
    <w:p w:rsidR="00153AFE" w:rsidRDefault="00153AF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53AFE" w:rsidRDefault="001819A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Comité de gestión:</w:t>
      </w:r>
      <w:r>
        <w:rPr>
          <w:rFonts w:ascii="Times New Roman" w:hAnsi="Times New Roman"/>
          <w:sz w:val="24"/>
          <w:szCs w:val="24"/>
        </w:rPr>
        <w:t xml:space="preserve"> Se han encargado de tramitar el permiso para la consecución del auditorio, sonido y carpas</w:t>
      </w:r>
    </w:p>
    <w:p w:rsidR="00153AFE" w:rsidRDefault="00153AF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53AFE" w:rsidRDefault="001819A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Comité de publicidad</w:t>
      </w:r>
      <w:r>
        <w:rPr>
          <w:rFonts w:ascii="Times New Roman" w:hAnsi="Times New Roman"/>
          <w:sz w:val="24"/>
          <w:szCs w:val="24"/>
        </w:rPr>
        <w:t xml:space="preserve">: Encargados de la difusión del evento,  elaboraron  carteleras informativas  del evento y dos </w:t>
      </w:r>
      <w:r>
        <w:rPr>
          <w:rFonts w:ascii="Times New Roman" w:hAnsi="Times New Roman"/>
          <w:sz w:val="24"/>
          <w:szCs w:val="24"/>
        </w:rPr>
        <w:t>con mensajes alusivos al tema además, pasaran por cada uno de las aulas de clase de la sede anunciando y  haciendo la invitación a cada una de las actividades programadas.</w:t>
      </w:r>
    </w:p>
    <w:p w:rsidR="00153AFE" w:rsidRDefault="00153AF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53AFE" w:rsidRDefault="00153AFE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53AFE" w:rsidRDefault="003D544F">
      <w:pPr>
        <w:pStyle w:val="Sinespaciad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8255</wp:posOffset>
                </wp:positionV>
                <wp:extent cx="2329815" cy="309880"/>
                <wp:effectExtent l="10160" t="8255" r="12700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2B" w:rsidRPr="00920885" w:rsidRDefault="00242286" w:rsidP="00095C2B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Martes 14</w:t>
                            </w:r>
                            <w:r w:rsidR="0024075F">
                              <w:rPr>
                                <w:b/>
                                <w:lang w:val="es-CO"/>
                              </w:rPr>
                              <w:t xml:space="preserve"> de </w:t>
                            </w:r>
                            <w:r w:rsidR="00CA2EE7">
                              <w:rPr>
                                <w:b/>
                                <w:lang w:val="es-CO"/>
                              </w:rPr>
                              <w:t>Octu</w:t>
                            </w:r>
                            <w:r w:rsidR="00E35121">
                              <w:rPr>
                                <w:b/>
                                <w:lang w:val="es-CO"/>
                              </w:rPr>
                              <w:t>bre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45pt;margin-top:.65pt;width:183.4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ObKwIAAFE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">
                <v:textbox>
                  <w:txbxContent>
                    <w:p w:rsidR="00095C2B" w:rsidRPr="00920885" w:rsidRDefault="00242286" w:rsidP="00095C2B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Martes 14</w:t>
                      </w:r>
                      <w:r w:rsidR="0024075F">
                        <w:rPr>
                          <w:b/>
                          <w:lang w:val="es-CO"/>
                        </w:rPr>
                        <w:t xml:space="preserve"> de </w:t>
                      </w:r>
                      <w:r w:rsidR="00CA2EE7">
                        <w:rPr>
                          <w:b/>
                          <w:lang w:val="es-CO"/>
                        </w:rPr>
                        <w:t>Octu</w:t>
                      </w:r>
                      <w:r w:rsidR="00E35121">
                        <w:rPr>
                          <w:b/>
                          <w:lang w:val="es-CO"/>
                        </w:rPr>
                        <w:t>bre de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153AFE" w:rsidRDefault="00153AFE">
      <w:pPr>
        <w:pStyle w:val="Sinespaciado"/>
        <w:rPr>
          <w:rFonts w:ascii="Times New Roman" w:hAnsi="Times New Roman"/>
          <w:b/>
          <w:sz w:val="24"/>
          <w:szCs w:val="24"/>
        </w:rPr>
      </w:pPr>
    </w:p>
    <w:p w:rsidR="00153AFE" w:rsidRDefault="00153AFE">
      <w:pPr>
        <w:pStyle w:val="Sinespaciado"/>
        <w:rPr>
          <w:rFonts w:ascii="Times New Roman" w:hAnsi="Times New Roman"/>
          <w:b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27"/>
        <w:gridCol w:w="2593"/>
        <w:gridCol w:w="2975"/>
      </w:tblGrid>
      <w:tr w:rsidR="00153AFE">
        <w:trPr>
          <w:jc w:val="center"/>
        </w:trPr>
        <w:tc>
          <w:tcPr>
            <w:tcW w:w="1280" w:type="dxa"/>
            <w:shd w:val="clear" w:color="auto" w:fill="auto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Hora</w:t>
            </w:r>
          </w:p>
        </w:tc>
        <w:tc>
          <w:tcPr>
            <w:tcW w:w="1227" w:type="dxa"/>
            <w:shd w:val="clear" w:color="auto" w:fill="auto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Lugar</w:t>
            </w:r>
          </w:p>
        </w:tc>
        <w:tc>
          <w:tcPr>
            <w:tcW w:w="2593" w:type="dxa"/>
            <w:shd w:val="clear" w:color="auto" w:fill="auto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Actividad</w:t>
            </w:r>
          </w:p>
        </w:tc>
        <w:tc>
          <w:tcPr>
            <w:tcW w:w="2975" w:type="dxa"/>
            <w:shd w:val="clear" w:color="auto" w:fill="auto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</w:t>
            </w:r>
          </w:p>
        </w:tc>
      </w:tr>
      <w:tr w:rsidR="00153AFE">
        <w:trPr>
          <w:jc w:val="center"/>
        </w:trPr>
        <w:tc>
          <w:tcPr>
            <w:tcW w:w="8075" w:type="dxa"/>
            <w:gridSpan w:val="4"/>
            <w:shd w:val="clear" w:color="auto" w:fill="auto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Jornada de la Mañana </w:t>
            </w:r>
          </w:p>
        </w:tc>
      </w:tr>
      <w:tr w:rsidR="00153AFE">
        <w:trPr>
          <w:trHeight w:val="1740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8 AM</w:t>
            </w: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153AFE" w:rsidRDefault="001819A0">
            <w:pPr>
              <w:rPr>
                <w:lang w:val="es-CO"/>
              </w:rPr>
            </w:pPr>
            <w:r>
              <w:rPr>
                <w:lang w:val="es-CO"/>
              </w:rPr>
              <w:t>Frente a cafetería 2</w:t>
            </w:r>
          </w:p>
          <w:p w:rsidR="00153AFE" w:rsidRDefault="00153AFE">
            <w:pPr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153AFE" w:rsidRDefault="001819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Lanzamiento de la semana de la salud sexual.</w:t>
            </w:r>
          </w:p>
          <w:p w:rsidR="00153AFE" w:rsidRDefault="00153AFE">
            <w:pPr>
              <w:jc w:val="both"/>
              <w:rPr>
                <w:color w:val="000000"/>
              </w:rPr>
            </w:pPr>
          </w:p>
          <w:p w:rsidR="00153AFE" w:rsidRDefault="00153AFE">
            <w:pPr>
              <w:jc w:val="both"/>
            </w:pPr>
          </w:p>
          <w:p w:rsidR="00153AFE" w:rsidRDefault="00153AFE">
            <w:pPr>
              <w:jc w:val="both"/>
            </w:pPr>
          </w:p>
          <w:p w:rsidR="00153AFE" w:rsidRDefault="00153AFE">
            <w:pPr>
              <w:jc w:val="both"/>
              <w:rPr>
                <w:color w:val="00000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Siaolis Patricia Gómez C.</w:t>
            </w:r>
          </w:p>
          <w:p w:rsidR="00153AFE" w:rsidRDefault="00181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Estudiantes de Salud Sexual</w:t>
            </w:r>
          </w:p>
          <w:p w:rsidR="00153AFE" w:rsidRDefault="00181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Grupo DR-ER</w:t>
            </w:r>
          </w:p>
          <w:p w:rsidR="00153AFE" w:rsidRDefault="00153AFE">
            <w:pPr>
              <w:jc w:val="center"/>
              <w:rPr>
                <w:color w:val="000000"/>
              </w:rPr>
            </w:pPr>
          </w:p>
          <w:p w:rsidR="00153AFE" w:rsidRDefault="00153AFE">
            <w:pPr>
              <w:rPr>
                <w:color w:val="000000"/>
              </w:rPr>
            </w:pPr>
          </w:p>
        </w:tc>
      </w:tr>
      <w:tr w:rsidR="00153AFE">
        <w:trPr>
          <w:trHeight w:val="1845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8am 11:30am</w:t>
            </w: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153AFE" w:rsidRDefault="001819A0">
            <w:pPr>
              <w:rPr>
                <w:lang w:val="es-CO"/>
              </w:rPr>
            </w:pPr>
            <w:r>
              <w:rPr>
                <w:lang w:val="es-CO"/>
              </w:rPr>
              <w:t>Frente a cafetería 2</w:t>
            </w:r>
          </w:p>
          <w:p w:rsidR="00153AFE" w:rsidRDefault="00153AFE">
            <w:pPr>
              <w:rPr>
                <w:lang w:val="es-C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153AFE" w:rsidRDefault="001819A0">
            <w:pPr>
              <w:jc w:val="both"/>
            </w:pPr>
            <w:r>
              <w:t xml:space="preserve">Asesoría en Planificación Familiar </w:t>
            </w:r>
          </w:p>
          <w:p w:rsidR="00153AFE" w:rsidRDefault="00153AFE">
            <w:pPr>
              <w:jc w:val="both"/>
            </w:pPr>
          </w:p>
          <w:p w:rsidR="00153AFE" w:rsidRDefault="001819A0">
            <w:pPr>
              <w:jc w:val="both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53AFE" w:rsidRDefault="00153AFE">
            <w:pPr>
              <w:jc w:val="center"/>
            </w:pPr>
          </w:p>
          <w:p w:rsidR="00153AFE" w:rsidRDefault="001819A0">
            <w:pPr>
              <w:jc w:val="center"/>
              <w:rPr>
                <w:color w:val="000000"/>
              </w:rPr>
            </w:pPr>
            <w:r>
              <w:t>Enfermera Adriana Pérez de  Laboratorios La Francol</w:t>
            </w:r>
          </w:p>
          <w:p w:rsidR="00153AFE" w:rsidRDefault="00153AFE">
            <w:pPr>
              <w:jc w:val="center"/>
              <w:rPr>
                <w:color w:val="000000"/>
              </w:rPr>
            </w:pPr>
          </w:p>
          <w:p w:rsidR="00153AFE" w:rsidRDefault="00153AFE">
            <w:pPr>
              <w:jc w:val="center"/>
              <w:rPr>
                <w:color w:val="000000"/>
              </w:rPr>
            </w:pPr>
          </w:p>
          <w:p w:rsidR="00153AFE" w:rsidRDefault="00153AFE">
            <w:pPr>
              <w:jc w:val="center"/>
              <w:rPr>
                <w:color w:val="000000"/>
              </w:rPr>
            </w:pPr>
          </w:p>
          <w:p w:rsidR="00153AFE" w:rsidRDefault="00153AFE">
            <w:pPr>
              <w:rPr>
                <w:color w:val="000000"/>
              </w:rPr>
            </w:pPr>
          </w:p>
        </w:tc>
      </w:tr>
      <w:tr w:rsidR="00153AFE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10.40 AM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Plazoleta Jaime Garzón 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Se realizara una mini obra llamada “sexo sin pudor” en compañía del grupo de teatro de la Universidad de Pamplona sobre los métodos anticonceptivos.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53AFE" w:rsidRDefault="00153AFE">
            <w:pPr>
              <w:rPr>
                <w:color w:val="000000"/>
              </w:rPr>
            </w:pPr>
          </w:p>
          <w:p w:rsidR="00153AFE" w:rsidRDefault="00181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Estudiantes de S</w:t>
            </w:r>
            <w:r>
              <w:rPr>
                <w:color w:val="000000"/>
              </w:rPr>
              <w:t>alud Sexual grupo DR</w:t>
            </w:r>
          </w:p>
        </w:tc>
      </w:tr>
      <w:tr w:rsidR="00153AFE">
        <w:trPr>
          <w:trHeight w:val="2542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9-12 AM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53AFE" w:rsidRDefault="00153AFE">
            <w:pPr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  <w:p w:rsidR="00153AFE" w:rsidRDefault="001819A0">
            <w:pPr>
              <w:rPr>
                <w:lang w:val="es-CO"/>
              </w:rPr>
            </w:pPr>
            <w:r>
              <w:rPr>
                <w:lang w:val="es-CO"/>
              </w:rPr>
              <w:t>Todos los salones ,</w:t>
            </w: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  <w:p w:rsidR="00153AFE" w:rsidRDefault="001819A0">
            <w:pPr>
              <w:rPr>
                <w:lang w:val="es-CO"/>
              </w:rPr>
            </w:pPr>
            <w:r>
              <w:rPr>
                <w:lang w:val="es-CO"/>
              </w:rPr>
              <w:t xml:space="preserve">Bloque  Zulia </w:t>
            </w: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819A0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Plazoleta</w:t>
            </w:r>
          </w:p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Jaime Garzón</w:t>
            </w: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jc w:val="center"/>
              <w:rPr>
                <w:lang w:val="es-CO"/>
              </w:rPr>
            </w:pPr>
          </w:p>
          <w:p w:rsidR="00153AFE" w:rsidRDefault="00153AFE">
            <w:pPr>
              <w:rPr>
                <w:lang w:val="es-C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153AFE" w:rsidRDefault="00153AFE">
            <w:pPr>
              <w:rPr>
                <w:color w:val="000000"/>
              </w:rPr>
            </w:pPr>
          </w:p>
          <w:p w:rsidR="00153AFE" w:rsidRDefault="00153AFE">
            <w:pPr>
              <w:rPr>
                <w:color w:val="000000"/>
              </w:rPr>
            </w:pPr>
          </w:p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Espacios interactivos donde se darán pequeñas sesiones educativas sobre: que es y prevención de las enfermedades de trasmisión sexual.</w:t>
            </w:r>
          </w:p>
          <w:p w:rsidR="00153AFE" w:rsidRDefault="00153AFE">
            <w:pPr>
              <w:rPr>
                <w:color w:val="000000"/>
              </w:rPr>
            </w:pPr>
          </w:p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 xml:space="preserve">Aunado a esto se realizara un Stand sobre planificación familiar en donde se entregaran </w:t>
            </w:r>
            <w:r>
              <w:rPr>
                <w:color w:val="000000"/>
              </w:rPr>
              <w:lastRenderedPageBreak/>
              <w:t>folletos del tema</w:t>
            </w:r>
          </w:p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También se realizara  un Stand de información sobre Citología vaginal, autoexamen de mamas, planificación familiar, autoexamen de testículos e infecci</w:t>
            </w:r>
            <w:r>
              <w:rPr>
                <w:color w:val="000000"/>
              </w:rPr>
              <w:t>ones de transmisión sexual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Estudiantes de Salud Sexual grupo DR</w:t>
            </w:r>
          </w:p>
        </w:tc>
      </w:tr>
      <w:tr w:rsidR="00153AFE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lastRenderedPageBreak/>
              <w:t>9-12 AM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Auditorio I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153AFE" w:rsidRDefault="00153AFE">
            <w:pPr>
              <w:jc w:val="both"/>
              <w:rPr>
                <w:color w:val="000000"/>
              </w:rPr>
            </w:pPr>
          </w:p>
          <w:p w:rsidR="00153AFE" w:rsidRDefault="001819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Proyección de la películaYesterda yDir( Darrell Roodt)</w:t>
            </w:r>
          </w:p>
          <w:p w:rsidR="00153AFE" w:rsidRDefault="00153AFE">
            <w:pPr>
              <w:rPr>
                <w:color w:val="00000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Estudiantes de Salud Sexual grupo DR</w:t>
            </w:r>
          </w:p>
        </w:tc>
      </w:tr>
    </w:tbl>
    <w:p w:rsidR="00153AFE" w:rsidRDefault="003D544F">
      <w:pPr>
        <w:rPr>
          <w:lang w:val="es-CO"/>
        </w:rPr>
      </w:pPr>
      <w:r>
        <w:rPr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106045</wp:posOffset>
                </wp:positionV>
                <wp:extent cx="2488565" cy="340995"/>
                <wp:effectExtent l="10160" t="10795" r="635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D1" w:rsidRPr="005F26CA" w:rsidRDefault="00242286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Miércoles 15</w:t>
                            </w:r>
                            <w:r w:rsidR="00915A8A">
                              <w:rPr>
                                <w:b/>
                                <w:lang w:val="es-CO"/>
                              </w:rPr>
                              <w:t xml:space="preserve"> de  Octu</w:t>
                            </w:r>
                            <w:r w:rsidR="00E35121">
                              <w:rPr>
                                <w:b/>
                                <w:lang w:val="es-CO"/>
                              </w:rPr>
                              <w:t>bre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45pt;margin-top:8.35pt;width:195.9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DELAIAAFg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">
                <v:textbox>
                  <w:txbxContent>
                    <w:p w:rsidR="00DF23D1" w:rsidRPr="005F26CA" w:rsidRDefault="00242286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Miércoles 15</w:t>
                      </w:r>
                      <w:r w:rsidR="00915A8A">
                        <w:rPr>
                          <w:b/>
                          <w:lang w:val="es-CO"/>
                        </w:rPr>
                        <w:t xml:space="preserve"> de  Octu</w:t>
                      </w:r>
                      <w:r w:rsidR="00E35121">
                        <w:rPr>
                          <w:b/>
                          <w:lang w:val="es-CO"/>
                        </w:rPr>
                        <w:t>bre de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153AFE" w:rsidRDefault="00153AFE">
      <w:pPr>
        <w:rPr>
          <w:lang w:val="es-CO"/>
        </w:rPr>
      </w:pPr>
    </w:p>
    <w:p w:rsidR="00153AFE" w:rsidRDefault="00153AFE">
      <w:pPr>
        <w:rPr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91"/>
        <w:gridCol w:w="2850"/>
        <w:gridCol w:w="2809"/>
      </w:tblGrid>
      <w:tr w:rsidR="00153AFE">
        <w:trPr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Hora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Lugar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Actividad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Responsables</w:t>
            </w:r>
          </w:p>
        </w:tc>
      </w:tr>
      <w:tr w:rsidR="00153AFE">
        <w:trPr>
          <w:jc w:val="center"/>
        </w:trPr>
        <w:tc>
          <w:tcPr>
            <w:tcW w:w="7922" w:type="dxa"/>
            <w:gridSpan w:val="4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Jornada de laTarde</w:t>
            </w:r>
          </w:p>
        </w:tc>
      </w:tr>
      <w:tr w:rsidR="00153AFE">
        <w:trPr>
          <w:trHeight w:val="927"/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t>4-6 PM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Frente al bloque Los Patios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53AFE" w:rsidRDefault="001819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Juego del saber “Planificogamessex” sobre la planificación familiar. </w:t>
            </w:r>
          </w:p>
          <w:p w:rsidR="00153AFE" w:rsidRDefault="001819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También el juego “alcance la estrella” sobre maternidad segura. Aunado a esto se realizaran carteleras alusivas a los dos temas y se entregaran folletos.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Estudiantes  de Salud Sexual grupo DR</w:t>
            </w:r>
          </w:p>
          <w:p w:rsidR="00153AFE" w:rsidRDefault="00153AFE">
            <w:pPr>
              <w:rPr>
                <w:color w:val="000000"/>
              </w:rPr>
            </w:pPr>
          </w:p>
        </w:tc>
      </w:tr>
    </w:tbl>
    <w:p w:rsidR="00153AFE" w:rsidRDefault="00153AFE">
      <w:pPr>
        <w:rPr>
          <w:lang w:val="es-CO"/>
        </w:rPr>
      </w:pPr>
    </w:p>
    <w:p w:rsidR="00153AFE" w:rsidRDefault="003D544F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163830</wp:posOffset>
                </wp:positionV>
                <wp:extent cx="2867660" cy="270510"/>
                <wp:effectExtent l="11430" t="11430" r="698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12" w:rsidRPr="005F26CA" w:rsidRDefault="00242286" w:rsidP="00AC2A12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Jueves 16 </w:t>
                            </w:r>
                            <w:r w:rsidR="00384047">
                              <w:rPr>
                                <w:b/>
                                <w:lang w:val="es-CO"/>
                              </w:rPr>
                              <w:t>de Octu</w:t>
                            </w:r>
                            <w:r w:rsidR="00E35121">
                              <w:rPr>
                                <w:b/>
                                <w:lang w:val="es-CO"/>
                              </w:rPr>
                              <w:t>bre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35pt;margin-top:12.9pt;width:225.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">
                <v:textbox>
                  <w:txbxContent>
                    <w:p w:rsidR="00AC2A12" w:rsidRPr="005F26CA" w:rsidRDefault="00242286" w:rsidP="00AC2A12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 xml:space="preserve">Jueves 16 </w:t>
                      </w:r>
                      <w:r w:rsidR="00384047">
                        <w:rPr>
                          <w:b/>
                          <w:lang w:val="es-CO"/>
                        </w:rPr>
                        <w:t>de Octu</w:t>
                      </w:r>
                      <w:r w:rsidR="00E35121">
                        <w:rPr>
                          <w:b/>
                          <w:lang w:val="es-CO"/>
                        </w:rPr>
                        <w:t>bre de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153AFE" w:rsidRDefault="00153AFE">
      <w:pPr>
        <w:rPr>
          <w:lang w:val="es-CO"/>
        </w:rPr>
      </w:pPr>
    </w:p>
    <w:p w:rsidR="00153AFE" w:rsidRDefault="00153AFE">
      <w:pPr>
        <w:jc w:val="center"/>
        <w:rPr>
          <w:lang w:val="es-CO"/>
        </w:rPr>
      </w:pPr>
    </w:p>
    <w:tbl>
      <w:tblPr>
        <w:tblW w:w="0" w:type="auto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23"/>
        <w:gridCol w:w="3059"/>
        <w:gridCol w:w="2420"/>
      </w:tblGrid>
      <w:tr w:rsidR="00153AFE"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Hora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Lugar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Actividad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Responsables</w:t>
            </w:r>
          </w:p>
        </w:tc>
      </w:tr>
      <w:tr w:rsidR="00153AFE">
        <w:trPr>
          <w:jc w:val="center"/>
        </w:trPr>
        <w:tc>
          <w:tcPr>
            <w:tcW w:w="7908" w:type="dxa"/>
            <w:gridSpan w:val="4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Jornada de la Mañana</w:t>
            </w:r>
          </w:p>
        </w:tc>
      </w:tr>
      <w:tr w:rsidR="00153AFE"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8-10 AM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Bloque Zulia y Patios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53AFE" w:rsidRDefault="001819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Sesión educativa sobre el evento, información en pancartas y entrega de folletos.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Estudiantes  de Salud Sexual Grupo DR</w:t>
            </w:r>
          </w:p>
          <w:p w:rsidR="00153AFE" w:rsidRDefault="00153AFE">
            <w:pPr>
              <w:rPr>
                <w:color w:val="000000"/>
              </w:rPr>
            </w:pPr>
          </w:p>
        </w:tc>
      </w:tr>
      <w:tr w:rsidR="00153AFE"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9-12 AM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Todos los </w:t>
            </w:r>
            <w:r>
              <w:rPr>
                <w:lang w:val="es-CO"/>
              </w:rPr>
              <w:lastRenderedPageBreak/>
              <w:t xml:space="preserve">salones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53AFE" w:rsidRDefault="00153AFE">
            <w:pPr>
              <w:jc w:val="both"/>
            </w:pPr>
          </w:p>
          <w:p w:rsidR="00153AFE" w:rsidRDefault="001819A0">
            <w:pPr>
              <w:jc w:val="both"/>
            </w:pPr>
            <w:r>
              <w:rPr>
                <w:color w:val="000000"/>
              </w:rPr>
              <w:t xml:space="preserve">Espacios interactivos donde </w:t>
            </w:r>
            <w:r>
              <w:rPr>
                <w:color w:val="000000"/>
              </w:rPr>
              <w:lastRenderedPageBreak/>
              <w:t xml:space="preserve">se darán </w:t>
            </w:r>
            <w:r>
              <w:rPr>
                <w:color w:val="000000"/>
              </w:rPr>
              <w:t>pequeñas sesiones educativas sobre: que es y prevención de las enfermedades de trasmisión sexual.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Estudiantes  de Salud Sexual Grupo DR</w:t>
            </w:r>
          </w:p>
        </w:tc>
      </w:tr>
    </w:tbl>
    <w:p w:rsidR="00153AFE" w:rsidRDefault="00153AFE">
      <w:pPr>
        <w:rPr>
          <w:lang w:val="es-CO"/>
        </w:rPr>
      </w:pPr>
    </w:p>
    <w:p w:rsidR="00153AFE" w:rsidRDefault="003D544F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141605</wp:posOffset>
                </wp:positionV>
                <wp:extent cx="2493645" cy="270510"/>
                <wp:effectExtent l="10160" t="8255" r="10795" b="698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BB" w:rsidRPr="005F26CA" w:rsidRDefault="00242286" w:rsidP="003A1BBB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Viernes 17 </w:t>
                            </w:r>
                            <w:r w:rsidR="00E35121">
                              <w:rPr>
                                <w:b/>
                                <w:lang w:val="es-CO"/>
                              </w:rPr>
                              <w:t>de Octu</w:t>
                            </w:r>
                            <w:r w:rsidR="003A1BBB" w:rsidRPr="005F26CA">
                              <w:rPr>
                                <w:b/>
                                <w:lang w:val="es-CO"/>
                              </w:rPr>
                              <w:t>bre de 201</w:t>
                            </w:r>
                            <w:r w:rsidR="00E35121">
                              <w:rPr>
                                <w:b/>
                                <w:lang w:val="es-C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95pt;margin-top:11.15pt;width:196.3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lLLQIAAFc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">
                <v:textbox>
                  <w:txbxContent>
                    <w:p w:rsidR="003A1BBB" w:rsidRPr="005F26CA" w:rsidRDefault="00242286" w:rsidP="003A1BBB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 xml:space="preserve">Viernes 17 </w:t>
                      </w:r>
                      <w:r w:rsidR="00E35121">
                        <w:rPr>
                          <w:b/>
                          <w:lang w:val="es-CO"/>
                        </w:rPr>
                        <w:t>de Octu</w:t>
                      </w:r>
                      <w:r w:rsidR="003A1BBB" w:rsidRPr="005F26CA">
                        <w:rPr>
                          <w:b/>
                          <w:lang w:val="es-CO"/>
                        </w:rPr>
                        <w:t>bre de 201</w:t>
                      </w:r>
                      <w:r w:rsidR="00E35121">
                        <w:rPr>
                          <w:b/>
                          <w:lang w:val="es-C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53AFE" w:rsidRDefault="00153AFE">
      <w:pPr>
        <w:jc w:val="center"/>
        <w:rPr>
          <w:lang w:val="es-CO"/>
        </w:rPr>
      </w:pPr>
    </w:p>
    <w:p w:rsidR="00153AFE" w:rsidRDefault="00153AFE">
      <w:pPr>
        <w:rPr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96"/>
        <w:gridCol w:w="723"/>
        <w:gridCol w:w="427"/>
        <w:gridCol w:w="2375"/>
        <w:gridCol w:w="320"/>
        <w:gridCol w:w="2397"/>
      </w:tblGrid>
      <w:tr w:rsidR="00153AFE">
        <w:trPr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Hora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Lugar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Actividad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Responsables</w:t>
            </w:r>
          </w:p>
        </w:tc>
      </w:tr>
      <w:tr w:rsidR="00153AFE">
        <w:trPr>
          <w:jc w:val="center"/>
        </w:trPr>
        <w:tc>
          <w:tcPr>
            <w:tcW w:w="7863" w:type="dxa"/>
            <w:gridSpan w:val="7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Jornada de la Mañana</w:t>
            </w:r>
          </w:p>
        </w:tc>
      </w:tr>
      <w:tr w:rsidR="00153AFE">
        <w:trPr>
          <w:trHeight w:val="1854"/>
          <w:jc w:val="center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153AFE" w:rsidRDefault="001819A0">
            <w:pPr>
              <w:rPr>
                <w:lang w:val="es-CO"/>
              </w:rPr>
            </w:pPr>
            <w:r>
              <w:rPr>
                <w:lang w:val="es-CO"/>
              </w:rPr>
              <w:t>8-10 AM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Bloque Zulia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53AFE" w:rsidRDefault="001819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Stand sobre planificación familiar en donde se entregaran folletos del tema.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53AFE" w:rsidRDefault="00153AFE">
            <w:pPr>
              <w:jc w:val="center"/>
              <w:rPr>
                <w:color w:val="000000"/>
              </w:rPr>
            </w:pPr>
          </w:p>
          <w:p w:rsidR="00153AFE" w:rsidRDefault="00181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Estudiantes  de Salud Sexual Grupo DR</w:t>
            </w:r>
          </w:p>
          <w:p w:rsidR="00153AFE" w:rsidRDefault="00153AFE">
            <w:pPr>
              <w:rPr>
                <w:color w:val="000000"/>
              </w:rPr>
            </w:pPr>
          </w:p>
          <w:p w:rsidR="00153AFE" w:rsidRDefault="00153AFE">
            <w:pPr>
              <w:rPr>
                <w:color w:val="000000"/>
              </w:rPr>
            </w:pPr>
          </w:p>
        </w:tc>
      </w:tr>
      <w:tr w:rsidR="00153AFE">
        <w:trPr>
          <w:trHeight w:val="1854"/>
          <w:jc w:val="center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153AFE" w:rsidRDefault="001819A0">
            <w:pPr>
              <w:rPr>
                <w:lang w:val="es-CO"/>
              </w:rPr>
            </w:pPr>
            <w:r>
              <w:rPr>
                <w:lang w:val="es-CO"/>
              </w:rPr>
              <w:t>10-12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Auditorio </w:t>
            </w:r>
          </w:p>
          <w:p w:rsidR="00153AFE" w:rsidRDefault="001819A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53AFE" w:rsidRDefault="00181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Ponencia: Diferentes para complementarnos en lo Sexual.</w:t>
            </w:r>
          </w:p>
          <w:p w:rsidR="00153AFE" w:rsidRDefault="00153AFE">
            <w:pPr>
              <w:jc w:val="center"/>
              <w:rPr>
                <w:color w:val="000000"/>
              </w:rPr>
            </w:pPr>
          </w:p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Siaolis Patricia Gómez C.</w:t>
            </w:r>
          </w:p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 xml:space="preserve">Enfermera especialista en Gerencia </w:t>
            </w:r>
            <w:r>
              <w:rPr>
                <w:color w:val="000000"/>
              </w:rPr>
              <w:t>y Auditoria de la Calidad en Salud, Maestrante en enfermería UNAL</w:t>
            </w:r>
          </w:p>
          <w:p w:rsidR="00153AFE" w:rsidRDefault="00153AFE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 xml:space="preserve">Docente  </w:t>
            </w:r>
          </w:p>
          <w:p w:rsidR="00153AFE" w:rsidRDefault="001819A0">
            <w:pPr>
              <w:rPr>
                <w:color w:val="000000"/>
              </w:rPr>
            </w:pPr>
            <w:r>
              <w:rPr>
                <w:color w:val="000000"/>
              </w:rPr>
              <w:t>Estudiantes de Salud Sexual</w:t>
            </w:r>
          </w:p>
          <w:p w:rsidR="00153AFE" w:rsidRDefault="00153AFE">
            <w:pPr>
              <w:jc w:val="center"/>
              <w:rPr>
                <w:color w:val="000000"/>
              </w:rPr>
            </w:pPr>
          </w:p>
        </w:tc>
      </w:tr>
    </w:tbl>
    <w:p w:rsidR="00153AFE" w:rsidRDefault="00153AFE">
      <w:pPr>
        <w:rPr>
          <w:lang w:val="es-CO"/>
        </w:rPr>
      </w:pPr>
    </w:p>
    <w:p w:rsidR="00153AFE" w:rsidRDefault="00153AFE">
      <w:pPr>
        <w:rPr>
          <w:lang w:val="es-CO"/>
        </w:rPr>
      </w:pPr>
    </w:p>
    <w:p w:rsidR="00153AFE" w:rsidRDefault="00153AFE"/>
    <w:p w:rsidR="00153AFE" w:rsidRDefault="00153AFE">
      <w:pPr>
        <w:spacing w:line="360" w:lineRule="auto"/>
        <w:jc w:val="both"/>
      </w:pPr>
    </w:p>
    <w:p w:rsidR="00153AFE" w:rsidRDefault="00153AFE"/>
    <w:p w:rsidR="00153AFE" w:rsidRDefault="00153AFE"/>
    <w:sectPr w:rsidR="00153AFE">
      <w:headerReference w:type="default" r:id="rId10"/>
      <w:footerReference w:type="default" r:id="rId11"/>
      <w:pgSz w:w="12242" w:h="15842" w:code="120"/>
      <w:pgMar w:top="2552" w:right="2268" w:bottom="1701" w:left="2268" w:header="68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A0" w:rsidRDefault="001819A0">
      <w:r>
        <w:separator/>
      </w:r>
    </w:p>
  </w:endnote>
  <w:endnote w:type="continuationSeparator" w:id="0">
    <w:p w:rsidR="001819A0" w:rsidRDefault="0018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FE" w:rsidRDefault="003D544F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-1456690</wp:posOffset>
              </wp:positionH>
              <wp:positionV relativeFrom="paragraph">
                <wp:posOffset>-351155</wp:posOffset>
              </wp:positionV>
              <wp:extent cx="7801610" cy="66040"/>
              <wp:effectExtent l="635" t="1270" r="0" b="0"/>
              <wp:wrapNone/>
              <wp:docPr id="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1610" cy="66040"/>
                      </a:xfrm>
                      <a:prstGeom prst="rect">
                        <a:avLst/>
                      </a:prstGeom>
                      <a:solidFill>
                        <a:srgbClr val="AD32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114.7pt;margin-top:-27.65pt;width:614.3pt;height: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" fillcolor="#ad323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-1456690</wp:posOffset>
              </wp:positionH>
              <wp:positionV relativeFrom="paragraph">
                <wp:posOffset>-273050</wp:posOffset>
              </wp:positionV>
              <wp:extent cx="7801610" cy="1929765"/>
              <wp:effectExtent l="635" t="3175" r="0" b="635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1610" cy="192976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114.7pt;margin-top:-21.5pt;width:614.3pt;height:15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" fillcolor="#069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-215900</wp:posOffset>
              </wp:positionV>
              <wp:extent cx="4991100" cy="55245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314" w:rsidRPr="00934F05" w:rsidRDefault="00445314" w:rsidP="00640454">
                          <w:pPr>
                            <w:spacing w:line="240" w:lineRule="exact"/>
                            <w:jc w:val="center"/>
                            <w:rPr>
                              <w:rFonts w:ascii="Century Gothic" w:hAnsi="Century Gothic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34F05">
                            <w:rPr>
                              <w:rFonts w:ascii="Century Gothic" w:hAnsi="Century Gothic"/>
                              <w:b/>
                              <w:color w:val="FFFFFF"/>
                              <w:sz w:val="16"/>
                              <w:szCs w:val="16"/>
                            </w:rPr>
                            <w:t>Universidad de Pamplona</w:t>
                          </w:r>
                        </w:p>
                        <w:p w:rsidR="00445314" w:rsidRPr="00934F05" w:rsidRDefault="00445314" w:rsidP="00640454">
                          <w:pPr>
                            <w:spacing w:line="240" w:lineRule="exact"/>
                            <w:jc w:val="center"/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</w:rPr>
                          </w:pPr>
                          <w:r w:rsidRPr="00934F05"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</w:rPr>
                            <w:t>Pamplona - Norte de Santander - Colombia</w:t>
                          </w:r>
                        </w:p>
                        <w:p w:rsidR="00445314" w:rsidRPr="001216B1" w:rsidRDefault="00445314" w:rsidP="00640454">
                          <w:pPr>
                            <w:spacing w:line="240" w:lineRule="exact"/>
                            <w:jc w:val="center"/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1216B1"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Tels: (7) 5685303 - 5685304 - 5685305 - Fax: 5682750 - www.unipamplona.edu.co</w:t>
                          </w:r>
                          <w:r w:rsidRPr="001216B1"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2.55pt;margin-top:-17pt;width:393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4juA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" o:allowincell="f" filled="f" stroked="f">
              <v:textbox>
                <w:txbxContent>
                  <w:p w:rsidR="00445314" w:rsidRPr="00934F05" w:rsidRDefault="00445314" w:rsidP="00640454">
                    <w:pPr>
                      <w:spacing w:line="240" w:lineRule="exact"/>
                      <w:jc w:val="center"/>
                      <w:rPr>
                        <w:rFonts w:ascii="Century Gothic" w:hAnsi="Century Gothic"/>
                        <w:b/>
                        <w:color w:val="FFFFFF"/>
                        <w:sz w:val="16"/>
                        <w:szCs w:val="16"/>
                      </w:rPr>
                    </w:pPr>
                    <w:r w:rsidRPr="00934F05">
                      <w:rPr>
                        <w:rFonts w:ascii="Century Gothic" w:hAnsi="Century Gothic"/>
                        <w:b/>
                        <w:color w:val="FFFFFF"/>
                        <w:sz w:val="16"/>
                        <w:szCs w:val="16"/>
                      </w:rPr>
                      <w:t>Universidad de Pamplona</w:t>
                    </w:r>
                  </w:p>
                  <w:p w:rsidR="00445314" w:rsidRPr="00934F05" w:rsidRDefault="00445314" w:rsidP="00640454">
                    <w:pPr>
                      <w:spacing w:line="240" w:lineRule="exact"/>
                      <w:jc w:val="center"/>
                      <w:rPr>
                        <w:rFonts w:ascii="Century Gothic" w:hAnsi="Century Gothic"/>
                        <w:color w:val="FFFFFF"/>
                        <w:sz w:val="16"/>
                        <w:szCs w:val="16"/>
                      </w:rPr>
                    </w:pPr>
                    <w:r w:rsidRPr="00934F05">
                      <w:rPr>
                        <w:rFonts w:ascii="Century Gothic" w:hAnsi="Century Gothic"/>
                        <w:color w:val="FFFFFF"/>
                        <w:sz w:val="16"/>
                        <w:szCs w:val="16"/>
                      </w:rPr>
                      <w:t>Pamplona - Norte de Santander - Colombia</w:t>
                    </w:r>
                  </w:p>
                  <w:p w:rsidR="00445314" w:rsidRPr="001216B1" w:rsidRDefault="00445314" w:rsidP="00640454">
                    <w:pPr>
                      <w:spacing w:line="240" w:lineRule="exact"/>
                      <w:jc w:val="center"/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1216B1"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  <w:t>Tels: (7) 5685303 - 5685304 - 5685305 - Fax: 5682750 - www.unipamplona.edu.co</w:t>
                    </w:r>
                    <w:r w:rsidRPr="001216B1"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A0" w:rsidRDefault="001819A0">
      <w:r>
        <w:separator/>
      </w:r>
    </w:p>
  </w:footnote>
  <w:footnote w:type="continuationSeparator" w:id="0">
    <w:p w:rsidR="001819A0" w:rsidRDefault="0018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FE" w:rsidRDefault="001819A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-960755</wp:posOffset>
          </wp:positionH>
          <wp:positionV relativeFrom="paragraph">
            <wp:posOffset>-217170</wp:posOffset>
          </wp:positionV>
          <wp:extent cx="676275" cy="885825"/>
          <wp:effectExtent l="19050" t="0" r="9525" b="0"/>
          <wp:wrapThrough wrapText="bothSides">
            <wp:wrapPolygon edited="0">
              <wp:start x="-608" y="0"/>
              <wp:lineTo x="-608" y="21368"/>
              <wp:lineTo x="21904" y="21368"/>
              <wp:lineTo x="21904" y="0"/>
              <wp:lineTo x="-608" y="0"/>
            </wp:wrapPolygon>
          </wp:wrapThrough>
          <wp:docPr id="20" name="Imagen 2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44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-79375</wp:posOffset>
              </wp:positionV>
              <wp:extent cx="3577590" cy="371475"/>
              <wp:effectExtent l="0" t="0" r="0" b="3175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314" w:rsidRPr="00934F05" w:rsidRDefault="00445314" w:rsidP="00934F05">
                          <w:pPr>
                            <w:rPr>
                              <w:rFonts w:ascii="Century Gothic" w:hAnsi="Century Gothic"/>
                              <w:b/>
                              <w:sz w:val="36"/>
                            </w:rPr>
                          </w:pPr>
                          <w:r w:rsidRPr="00934F05">
                            <w:rPr>
                              <w:rFonts w:ascii="Century Gothic" w:hAnsi="Century Gothic"/>
                              <w:color w:val="595959"/>
                              <w:sz w:val="36"/>
                            </w:rPr>
                            <w:t>UNIVERSIDAD DE</w:t>
                          </w:r>
                          <w:r w:rsidRPr="00934F05">
                            <w:rPr>
                              <w:rFonts w:ascii="Century Gothic" w:hAnsi="Century Gothic"/>
                              <w:color w:val="006699"/>
                              <w:sz w:val="36"/>
                            </w:rPr>
                            <w:t>PAMPLONA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-19.05pt;margin-top:-6.25pt;width:281.7pt;height:2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O9swIAALo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" filled="f" stroked="f">
              <v:textbox style="mso-fit-shape-to-text:t">
                <w:txbxContent>
                  <w:p w:rsidR="00445314" w:rsidRPr="00934F05" w:rsidRDefault="00445314" w:rsidP="00934F05">
                    <w:pPr>
                      <w:rPr>
                        <w:rFonts w:ascii="Century Gothic" w:hAnsi="Century Gothic"/>
                        <w:b/>
                        <w:sz w:val="36"/>
                      </w:rPr>
                    </w:pPr>
                    <w:r w:rsidRPr="00934F05">
                      <w:rPr>
                        <w:rFonts w:ascii="Century Gothic" w:hAnsi="Century Gothic"/>
                        <w:color w:val="595959"/>
                        <w:sz w:val="36"/>
                      </w:rPr>
                      <w:t>UNIVERSIDAD DE</w:t>
                    </w:r>
                    <w:r w:rsidRPr="00934F05">
                      <w:rPr>
                        <w:rFonts w:ascii="Century Gothic" w:hAnsi="Century Gothic"/>
                        <w:color w:val="006699"/>
                        <w:sz w:val="36"/>
                      </w:rPr>
                      <w:t>PAMPLONA</w:t>
                    </w:r>
                  </w:p>
                </w:txbxContent>
              </v:textbox>
            </v:shape>
          </w:pict>
        </mc:Fallback>
      </mc:AlternateContent>
    </w:r>
    <w:r w:rsidR="003D544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196850</wp:posOffset>
              </wp:positionV>
              <wp:extent cx="3228975" cy="371475"/>
              <wp:effectExtent l="0" t="0" r="3810" b="317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314" w:rsidRPr="00934F05" w:rsidRDefault="00445314" w:rsidP="00934F05">
                          <w:pPr>
                            <w:rPr>
                              <w:rFonts w:ascii="Century Gothic" w:hAnsi="Century Gothic"/>
                              <w:color w:val="404040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404040"/>
                              <w:sz w:val="18"/>
                            </w:rPr>
                            <w:t>U</w:t>
                          </w:r>
                          <w:r w:rsidRPr="00934F05">
                            <w:rPr>
                              <w:rFonts w:ascii="Century Gothic" w:hAnsi="Century Gothic"/>
                              <w:color w:val="404040"/>
                              <w:sz w:val="18"/>
                            </w:rPr>
                            <w:t>na Universidad incluyente y comprometida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-19.05pt;margin-top:15.5pt;width:254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ET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" o:allowincell="f" filled="f" stroked="f">
              <v:textbox>
                <w:txbxContent>
                  <w:p w:rsidR="00445314" w:rsidRPr="00934F05" w:rsidRDefault="00445314" w:rsidP="00934F05">
                    <w:pPr>
                      <w:rPr>
                        <w:rFonts w:ascii="Century Gothic" w:hAnsi="Century Gothic"/>
                        <w:color w:val="404040"/>
                        <w:sz w:val="28"/>
                      </w:rPr>
                    </w:pPr>
                    <w:r>
                      <w:rPr>
                        <w:rFonts w:ascii="Century Gothic" w:hAnsi="Century Gothic"/>
                        <w:color w:val="404040"/>
                        <w:sz w:val="18"/>
                      </w:rPr>
                      <w:t>U</w:t>
                    </w:r>
                    <w:r w:rsidRPr="00934F05">
                      <w:rPr>
                        <w:rFonts w:ascii="Century Gothic" w:hAnsi="Century Gothic"/>
                        <w:color w:val="404040"/>
                        <w:sz w:val="18"/>
                      </w:rPr>
                      <w:t>na Universidad incluyente y comprometida con el desarrollo integral</w:t>
                    </w:r>
                  </w:p>
                </w:txbxContent>
              </v:textbox>
            </v:shape>
          </w:pict>
        </mc:Fallback>
      </mc:AlternateContent>
    </w:r>
    <w:r w:rsidR="003D544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-1445260</wp:posOffset>
              </wp:positionH>
              <wp:positionV relativeFrom="paragraph">
                <wp:posOffset>-260350</wp:posOffset>
              </wp:positionV>
              <wp:extent cx="309880" cy="971550"/>
              <wp:effectExtent l="2540" t="0" r="1905" b="3175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97155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113.8pt;margin-top:-20.5pt;width:24.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" fillcolor="#069" stroked="f"/>
          </w:pict>
        </mc:Fallback>
      </mc:AlternateContent>
    </w:r>
    <w:r w:rsidR="003D544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4411980</wp:posOffset>
              </wp:positionH>
              <wp:positionV relativeFrom="paragraph">
                <wp:posOffset>-260350</wp:posOffset>
              </wp:positionV>
              <wp:extent cx="1677670" cy="276225"/>
              <wp:effectExtent l="1905" t="0" r="0" b="317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314" w:rsidRPr="00596A20" w:rsidRDefault="00AF64D5" w:rsidP="00596A20">
                          <w:pPr>
                            <w:jc w:val="right"/>
                          </w:pP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begin"/>
                          </w:r>
                          <w:r w:rsidR="00445314"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instrText xml:space="preserve"> PAGE </w:instrTex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3D544F">
                            <w:rPr>
                              <w:rFonts w:ascii="Century Gothic" w:hAnsi="Century Gothic"/>
                              <w:noProof/>
                              <w:color w:val="262626"/>
                              <w:sz w:val="18"/>
                            </w:rPr>
                            <w:t>1</w: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end"/>
                          </w:r>
                          <w:r w:rsidR="00445314"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t xml:space="preserve"> de </w: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begin"/>
                          </w:r>
                          <w:r w:rsidR="00445314"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instrText xml:space="preserve"> NUMPAGES  </w:instrTex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3D544F">
                            <w:rPr>
                              <w:rFonts w:ascii="Century Gothic" w:hAnsi="Century Gothic"/>
                              <w:noProof/>
                              <w:color w:val="262626"/>
                              <w:sz w:val="18"/>
                            </w:rPr>
                            <w:t>4</w: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347.4pt;margin-top:-20.5pt;width:132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xVuAIAAME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" filled="f" stroked="f">
              <v:textbox>
                <w:txbxContent>
                  <w:p w:rsidR="00445314" w:rsidRPr="00596A20" w:rsidRDefault="00AF64D5" w:rsidP="00596A20">
                    <w:pPr>
                      <w:jc w:val="right"/>
                    </w:pP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begin"/>
                    </w:r>
                    <w:r w:rsidR="00445314"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instrText xml:space="preserve"> PAGE </w:instrTex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separate"/>
                    </w:r>
                    <w:r w:rsidR="003D544F">
                      <w:rPr>
                        <w:rFonts w:ascii="Century Gothic" w:hAnsi="Century Gothic"/>
                        <w:noProof/>
                        <w:color w:val="262626"/>
                        <w:sz w:val="18"/>
                      </w:rPr>
                      <w:t>1</w: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end"/>
                    </w:r>
                    <w:r w:rsidR="00445314"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t xml:space="preserve"> de </w: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begin"/>
                    </w:r>
                    <w:r w:rsidR="00445314"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instrText xml:space="preserve"> NUMPAGES  </w:instrTex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separate"/>
                    </w:r>
                    <w:r w:rsidR="003D544F">
                      <w:rPr>
                        <w:rFonts w:ascii="Century Gothic" w:hAnsi="Century Gothic"/>
                        <w:noProof/>
                        <w:color w:val="262626"/>
                        <w:sz w:val="18"/>
                      </w:rPr>
                      <w:t>4</w: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CCB"/>
    <w:multiLevelType w:val="hybridMultilevel"/>
    <w:tmpl w:val="2476299E"/>
    <w:lvl w:ilvl="0" w:tplc="F590611A">
      <w:numFmt w:val="bullet"/>
      <w:lvlText w:val="-"/>
      <w:lvlJc w:val="left"/>
      <w:pPr>
        <w:ind w:left="420" w:hanging="360"/>
      </w:pPr>
      <w:rPr>
        <w:rFonts w:ascii="Cambria" w:eastAsia="Times New Roman" w:hAnsi="Cambria" w:cs="Segoe UI" w:hint="default"/>
        <w:sz w:val="24"/>
      </w:rPr>
    </w:lvl>
    <w:lvl w:ilvl="1" w:tplc="A1C69A1E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568A0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512C434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23691B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E20F504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FABAC4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8B011A6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132001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0C12975"/>
    <w:multiLevelType w:val="hybridMultilevel"/>
    <w:tmpl w:val="663ECCC0"/>
    <w:lvl w:ilvl="0" w:tplc="583C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A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8F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85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C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26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6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2B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05BF"/>
    <w:multiLevelType w:val="hybridMultilevel"/>
    <w:tmpl w:val="440CD3D0"/>
    <w:lvl w:ilvl="0" w:tplc="68608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0C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43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B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AC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8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5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EA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5908"/>
    <w:multiLevelType w:val="hybridMultilevel"/>
    <w:tmpl w:val="BC4AF7D6"/>
    <w:lvl w:ilvl="0" w:tplc="71EE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6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6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8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AA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85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66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C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2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D5FC6"/>
    <w:multiLevelType w:val="singleLevel"/>
    <w:tmpl w:val="DF72A97C"/>
    <w:lvl w:ilvl="0">
      <w:numFmt w:val="decimal"/>
      <w:lvlText w:val="*"/>
      <w:lvlJc w:val="left"/>
    </w:lvl>
  </w:abstractNum>
  <w:abstractNum w:abstractNumId="5">
    <w:nsid w:val="06AE6442"/>
    <w:multiLevelType w:val="hybridMultilevel"/>
    <w:tmpl w:val="FED0FE40"/>
    <w:lvl w:ilvl="0" w:tplc="7D62B9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2CA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2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CC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A7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2B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0B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6D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C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D1256"/>
    <w:multiLevelType w:val="hybridMultilevel"/>
    <w:tmpl w:val="3E62C458"/>
    <w:lvl w:ilvl="0" w:tplc="DA10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4D718">
      <w:start w:val="1"/>
      <w:numFmt w:val="lowerLetter"/>
      <w:lvlText w:val="%2."/>
      <w:lvlJc w:val="left"/>
      <w:pPr>
        <w:ind w:left="1440" w:hanging="360"/>
      </w:pPr>
    </w:lvl>
    <w:lvl w:ilvl="2" w:tplc="3328E9F4">
      <w:start w:val="1"/>
      <w:numFmt w:val="lowerRoman"/>
      <w:lvlText w:val="%3."/>
      <w:lvlJc w:val="right"/>
      <w:pPr>
        <w:ind w:left="2160" w:hanging="180"/>
      </w:pPr>
    </w:lvl>
    <w:lvl w:ilvl="3" w:tplc="EA8CBFA8">
      <w:start w:val="1"/>
      <w:numFmt w:val="decimal"/>
      <w:lvlText w:val="%4."/>
      <w:lvlJc w:val="left"/>
      <w:pPr>
        <w:ind w:left="2880" w:hanging="360"/>
      </w:pPr>
    </w:lvl>
    <w:lvl w:ilvl="4" w:tplc="0E82F064">
      <w:start w:val="1"/>
      <w:numFmt w:val="lowerLetter"/>
      <w:lvlText w:val="%5."/>
      <w:lvlJc w:val="left"/>
      <w:pPr>
        <w:ind w:left="3600" w:hanging="360"/>
      </w:pPr>
    </w:lvl>
    <w:lvl w:ilvl="5" w:tplc="DAC089E4">
      <w:start w:val="1"/>
      <w:numFmt w:val="lowerRoman"/>
      <w:lvlText w:val="%6."/>
      <w:lvlJc w:val="right"/>
      <w:pPr>
        <w:ind w:left="4320" w:hanging="180"/>
      </w:pPr>
    </w:lvl>
    <w:lvl w:ilvl="6" w:tplc="5E9AC74C">
      <w:start w:val="1"/>
      <w:numFmt w:val="decimal"/>
      <w:lvlText w:val="%7."/>
      <w:lvlJc w:val="left"/>
      <w:pPr>
        <w:ind w:left="5040" w:hanging="360"/>
      </w:pPr>
    </w:lvl>
    <w:lvl w:ilvl="7" w:tplc="5A167B92">
      <w:start w:val="1"/>
      <w:numFmt w:val="lowerLetter"/>
      <w:lvlText w:val="%8."/>
      <w:lvlJc w:val="left"/>
      <w:pPr>
        <w:ind w:left="5760" w:hanging="360"/>
      </w:pPr>
    </w:lvl>
    <w:lvl w:ilvl="8" w:tplc="F81A7EF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E5AC6"/>
    <w:multiLevelType w:val="hybridMultilevel"/>
    <w:tmpl w:val="74DE03B8"/>
    <w:lvl w:ilvl="0" w:tplc="01A09442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2DEB15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168C6D6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01E447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7B6705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078660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29CF78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93E7C0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6F0B39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8">
    <w:nsid w:val="0D565DF6"/>
    <w:multiLevelType w:val="hybridMultilevel"/>
    <w:tmpl w:val="D0DC25F8"/>
    <w:lvl w:ilvl="0" w:tplc="1EA0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018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C1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A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6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03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AF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8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C4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D46C8"/>
    <w:multiLevelType w:val="multilevel"/>
    <w:tmpl w:val="33CEABB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E1738C"/>
    <w:multiLevelType w:val="hybridMultilevel"/>
    <w:tmpl w:val="4BC052F0"/>
    <w:lvl w:ilvl="0" w:tplc="2D5A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6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81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21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B6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68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61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EF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00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4C97"/>
    <w:multiLevelType w:val="multilevel"/>
    <w:tmpl w:val="E34EB5E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71FFF"/>
    <w:multiLevelType w:val="hybridMultilevel"/>
    <w:tmpl w:val="7792A4FE"/>
    <w:lvl w:ilvl="0" w:tplc="3B2EC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EF46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A9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0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A75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4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F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AA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47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E183C"/>
    <w:multiLevelType w:val="multilevel"/>
    <w:tmpl w:val="FC9451D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236AE"/>
    <w:multiLevelType w:val="hybridMultilevel"/>
    <w:tmpl w:val="DE3A0E14"/>
    <w:lvl w:ilvl="0" w:tplc="7BE81A66">
      <w:start w:val="1"/>
      <w:numFmt w:val="decimal"/>
      <w:lvlText w:val="%1."/>
      <w:lvlJc w:val="left"/>
      <w:pPr>
        <w:ind w:left="720" w:hanging="360"/>
      </w:pPr>
    </w:lvl>
    <w:lvl w:ilvl="1" w:tplc="149269F0">
      <w:start w:val="1"/>
      <w:numFmt w:val="lowerLetter"/>
      <w:lvlText w:val="%2."/>
      <w:lvlJc w:val="left"/>
      <w:pPr>
        <w:ind w:left="1440" w:hanging="360"/>
      </w:pPr>
    </w:lvl>
    <w:lvl w:ilvl="2" w:tplc="A62687B2">
      <w:start w:val="1"/>
      <w:numFmt w:val="lowerRoman"/>
      <w:lvlText w:val="%3."/>
      <w:lvlJc w:val="right"/>
      <w:pPr>
        <w:ind w:left="2160" w:hanging="180"/>
      </w:pPr>
    </w:lvl>
    <w:lvl w:ilvl="3" w:tplc="5C2C782A">
      <w:start w:val="1"/>
      <w:numFmt w:val="decimal"/>
      <w:lvlText w:val="%4."/>
      <w:lvlJc w:val="left"/>
      <w:pPr>
        <w:ind w:left="2880" w:hanging="360"/>
      </w:pPr>
    </w:lvl>
    <w:lvl w:ilvl="4" w:tplc="4F1AF670">
      <w:start w:val="1"/>
      <w:numFmt w:val="lowerLetter"/>
      <w:lvlText w:val="%5."/>
      <w:lvlJc w:val="left"/>
      <w:pPr>
        <w:ind w:left="3600" w:hanging="360"/>
      </w:pPr>
    </w:lvl>
    <w:lvl w:ilvl="5" w:tplc="D70A4814">
      <w:start w:val="1"/>
      <w:numFmt w:val="lowerRoman"/>
      <w:lvlText w:val="%6."/>
      <w:lvlJc w:val="right"/>
      <w:pPr>
        <w:ind w:left="4320" w:hanging="180"/>
      </w:pPr>
    </w:lvl>
    <w:lvl w:ilvl="6" w:tplc="74AA233A">
      <w:start w:val="1"/>
      <w:numFmt w:val="decimal"/>
      <w:lvlText w:val="%7."/>
      <w:lvlJc w:val="left"/>
      <w:pPr>
        <w:ind w:left="5040" w:hanging="360"/>
      </w:pPr>
    </w:lvl>
    <w:lvl w:ilvl="7" w:tplc="D0C0FC20">
      <w:start w:val="1"/>
      <w:numFmt w:val="lowerLetter"/>
      <w:lvlText w:val="%8."/>
      <w:lvlJc w:val="left"/>
      <w:pPr>
        <w:ind w:left="5760" w:hanging="360"/>
      </w:pPr>
    </w:lvl>
    <w:lvl w:ilvl="8" w:tplc="004CDD5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22E74"/>
    <w:multiLevelType w:val="hybridMultilevel"/>
    <w:tmpl w:val="AA0E8482"/>
    <w:lvl w:ilvl="0" w:tplc="E466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46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0F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C3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033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23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29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0D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EB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759B2"/>
    <w:multiLevelType w:val="hybridMultilevel"/>
    <w:tmpl w:val="9EC43898"/>
    <w:lvl w:ilvl="0" w:tplc="A99C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EBEB4">
      <w:start w:val="1"/>
      <w:numFmt w:val="lowerLetter"/>
      <w:lvlText w:val="%2."/>
      <w:lvlJc w:val="left"/>
      <w:pPr>
        <w:ind w:left="1440" w:hanging="360"/>
      </w:pPr>
    </w:lvl>
    <w:lvl w:ilvl="2" w:tplc="8CFE63EA">
      <w:start w:val="1"/>
      <w:numFmt w:val="lowerRoman"/>
      <w:lvlText w:val="%3."/>
      <w:lvlJc w:val="right"/>
      <w:pPr>
        <w:ind w:left="2160" w:hanging="180"/>
      </w:pPr>
    </w:lvl>
    <w:lvl w:ilvl="3" w:tplc="8A207C2E">
      <w:start w:val="1"/>
      <w:numFmt w:val="decimal"/>
      <w:lvlText w:val="%4."/>
      <w:lvlJc w:val="left"/>
      <w:pPr>
        <w:ind w:left="2880" w:hanging="360"/>
      </w:pPr>
    </w:lvl>
    <w:lvl w:ilvl="4" w:tplc="952C2B68">
      <w:start w:val="1"/>
      <w:numFmt w:val="lowerLetter"/>
      <w:lvlText w:val="%5."/>
      <w:lvlJc w:val="left"/>
      <w:pPr>
        <w:ind w:left="3600" w:hanging="360"/>
      </w:pPr>
    </w:lvl>
    <w:lvl w:ilvl="5" w:tplc="856E3B20">
      <w:start w:val="1"/>
      <w:numFmt w:val="lowerRoman"/>
      <w:lvlText w:val="%6."/>
      <w:lvlJc w:val="right"/>
      <w:pPr>
        <w:ind w:left="4320" w:hanging="180"/>
      </w:pPr>
    </w:lvl>
    <w:lvl w:ilvl="6" w:tplc="A4169012">
      <w:start w:val="1"/>
      <w:numFmt w:val="decimal"/>
      <w:lvlText w:val="%7."/>
      <w:lvlJc w:val="left"/>
      <w:pPr>
        <w:ind w:left="5040" w:hanging="360"/>
      </w:pPr>
    </w:lvl>
    <w:lvl w:ilvl="7" w:tplc="92D4648E">
      <w:start w:val="1"/>
      <w:numFmt w:val="lowerLetter"/>
      <w:lvlText w:val="%8."/>
      <w:lvlJc w:val="left"/>
      <w:pPr>
        <w:ind w:left="5760" w:hanging="360"/>
      </w:pPr>
    </w:lvl>
    <w:lvl w:ilvl="8" w:tplc="37680F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26B2E"/>
    <w:multiLevelType w:val="multilevel"/>
    <w:tmpl w:val="0820F7D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D52ACF"/>
    <w:multiLevelType w:val="singleLevel"/>
    <w:tmpl w:val="1E2C0098"/>
    <w:lvl w:ilvl="0">
      <w:start w:val="1"/>
      <w:numFmt w:val="decimal"/>
      <w:lvlText w:val="%1."/>
      <w:lvlJc w:val="left"/>
      <w:pPr>
        <w:tabs>
          <w:tab w:val="left" w:pos="0"/>
        </w:tabs>
        <w:ind w:left="405" w:hanging="360"/>
      </w:pPr>
      <w:rPr>
        <w:rFonts w:hint="default"/>
      </w:rPr>
    </w:lvl>
  </w:abstractNum>
  <w:abstractNum w:abstractNumId="19">
    <w:nsid w:val="26734E6F"/>
    <w:multiLevelType w:val="hybridMultilevel"/>
    <w:tmpl w:val="6220F7DC"/>
    <w:lvl w:ilvl="0" w:tplc="3D7A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86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2F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F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88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9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63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A00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B3AE0"/>
    <w:multiLevelType w:val="hybridMultilevel"/>
    <w:tmpl w:val="BAC49C00"/>
    <w:lvl w:ilvl="0" w:tplc="533EC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27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6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2B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E7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E2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AB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6C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C9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061BB"/>
    <w:multiLevelType w:val="hybridMultilevel"/>
    <w:tmpl w:val="2D74127A"/>
    <w:lvl w:ilvl="0" w:tplc="1FFEB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9EDA4A">
      <w:numFmt w:val="decimal"/>
      <w:lvlText w:val=""/>
      <w:lvlJc w:val="left"/>
    </w:lvl>
    <w:lvl w:ilvl="2" w:tplc="0BD4264C">
      <w:numFmt w:val="decimal"/>
      <w:lvlText w:val=""/>
      <w:lvlJc w:val="left"/>
    </w:lvl>
    <w:lvl w:ilvl="3" w:tplc="AAE250D0">
      <w:numFmt w:val="decimal"/>
      <w:lvlText w:val=""/>
      <w:lvlJc w:val="left"/>
    </w:lvl>
    <w:lvl w:ilvl="4" w:tplc="8E32932E">
      <w:numFmt w:val="decimal"/>
      <w:lvlText w:val=""/>
      <w:lvlJc w:val="left"/>
    </w:lvl>
    <w:lvl w:ilvl="5" w:tplc="CF7EC988">
      <w:numFmt w:val="decimal"/>
      <w:lvlText w:val=""/>
      <w:lvlJc w:val="left"/>
    </w:lvl>
    <w:lvl w:ilvl="6" w:tplc="018E1482">
      <w:numFmt w:val="decimal"/>
      <w:lvlText w:val=""/>
      <w:lvlJc w:val="left"/>
    </w:lvl>
    <w:lvl w:ilvl="7" w:tplc="01E4D040">
      <w:numFmt w:val="decimal"/>
      <w:lvlText w:val=""/>
      <w:lvlJc w:val="left"/>
    </w:lvl>
    <w:lvl w:ilvl="8" w:tplc="CE205890">
      <w:numFmt w:val="decimal"/>
      <w:lvlText w:val=""/>
      <w:lvlJc w:val="left"/>
    </w:lvl>
  </w:abstractNum>
  <w:abstractNum w:abstractNumId="22">
    <w:nsid w:val="3C0B2F8C"/>
    <w:multiLevelType w:val="hybridMultilevel"/>
    <w:tmpl w:val="825455B4"/>
    <w:lvl w:ilvl="0" w:tplc="70AE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A4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8C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3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7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6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A4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C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05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62E7"/>
    <w:multiLevelType w:val="hybridMultilevel"/>
    <w:tmpl w:val="F03A8A86"/>
    <w:lvl w:ilvl="0" w:tplc="C5444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76F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5F02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20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0A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6D63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88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A5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9C86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86EC5"/>
    <w:multiLevelType w:val="multilevel"/>
    <w:tmpl w:val="75B4F25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04C20"/>
    <w:multiLevelType w:val="hybridMultilevel"/>
    <w:tmpl w:val="522E21C0"/>
    <w:lvl w:ilvl="0" w:tplc="4020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21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87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03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E6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6A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C7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C4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E6340"/>
    <w:multiLevelType w:val="hybridMultilevel"/>
    <w:tmpl w:val="BF3047CA"/>
    <w:lvl w:ilvl="0" w:tplc="5E5ECBE6">
      <w:start w:val="1"/>
      <w:numFmt w:val="decimal"/>
      <w:lvlText w:val="%1."/>
      <w:lvlJc w:val="left"/>
      <w:pPr>
        <w:tabs>
          <w:tab w:val="left" w:pos="0"/>
        </w:tabs>
        <w:ind w:left="600" w:hanging="360"/>
      </w:pPr>
      <w:rPr>
        <w:rFonts w:hint="default"/>
      </w:rPr>
    </w:lvl>
    <w:lvl w:ilvl="1" w:tplc="C14E496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BA427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52A9B0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4CAA11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81647D4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20A4A14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0A8DE8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2C2E97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>
    <w:nsid w:val="55875348"/>
    <w:multiLevelType w:val="hybridMultilevel"/>
    <w:tmpl w:val="6E8A3B86"/>
    <w:lvl w:ilvl="0" w:tplc="E41E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C234C">
      <w:start w:val="1"/>
      <w:numFmt w:val="lowerLetter"/>
      <w:lvlText w:val="%2."/>
      <w:lvlJc w:val="left"/>
      <w:pPr>
        <w:ind w:left="1440" w:hanging="360"/>
      </w:pPr>
    </w:lvl>
    <w:lvl w:ilvl="2" w:tplc="70F018F0">
      <w:start w:val="1"/>
      <w:numFmt w:val="lowerRoman"/>
      <w:lvlText w:val="%3."/>
      <w:lvlJc w:val="right"/>
      <w:pPr>
        <w:ind w:left="2160" w:hanging="180"/>
      </w:pPr>
    </w:lvl>
    <w:lvl w:ilvl="3" w:tplc="FB8E20BC">
      <w:start w:val="1"/>
      <w:numFmt w:val="decimal"/>
      <w:lvlText w:val="%4."/>
      <w:lvlJc w:val="left"/>
      <w:pPr>
        <w:ind w:left="2880" w:hanging="360"/>
      </w:pPr>
    </w:lvl>
    <w:lvl w:ilvl="4" w:tplc="2248ADA0">
      <w:start w:val="1"/>
      <w:numFmt w:val="lowerLetter"/>
      <w:lvlText w:val="%5."/>
      <w:lvlJc w:val="left"/>
      <w:pPr>
        <w:ind w:left="3600" w:hanging="360"/>
      </w:pPr>
    </w:lvl>
    <w:lvl w:ilvl="5" w:tplc="5226D85E">
      <w:start w:val="1"/>
      <w:numFmt w:val="lowerRoman"/>
      <w:lvlText w:val="%6."/>
      <w:lvlJc w:val="right"/>
      <w:pPr>
        <w:ind w:left="4320" w:hanging="180"/>
      </w:pPr>
    </w:lvl>
    <w:lvl w:ilvl="6" w:tplc="155EF400">
      <w:start w:val="1"/>
      <w:numFmt w:val="decimal"/>
      <w:lvlText w:val="%7."/>
      <w:lvlJc w:val="left"/>
      <w:pPr>
        <w:ind w:left="5040" w:hanging="360"/>
      </w:pPr>
    </w:lvl>
    <w:lvl w:ilvl="7" w:tplc="6FD6E65E">
      <w:start w:val="1"/>
      <w:numFmt w:val="lowerLetter"/>
      <w:lvlText w:val="%8."/>
      <w:lvlJc w:val="left"/>
      <w:pPr>
        <w:ind w:left="5760" w:hanging="360"/>
      </w:pPr>
    </w:lvl>
    <w:lvl w:ilvl="8" w:tplc="2FA675B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C73F0"/>
    <w:multiLevelType w:val="hybridMultilevel"/>
    <w:tmpl w:val="0A141FA6"/>
    <w:lvl w:ilvl="0" w:tplc="9E92D5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9666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E6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6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B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2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9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EE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0F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79B8"/>
    <w:multiLevelType w:val="multilevel"/>
    <w:tmpl w:val="98509A2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31B90"/>
    <w:multiLevelType w:val="hybridMultilevel"/>
    <w:tmpl w:val="37644778"/>
    <w:lvl w:ilvl="0" w:tplc="1BA25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2C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64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A2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67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81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88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C4D87"/>
    <w:multiLevelType w:val="hybridMultilevel"/>
    <w:tmpl w:val="0CBE3552"/>
    <w:lvl w:ilvl="0" w:tplc="EF369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5909EB4">
      <w:start w:val="1"/>
      <w:numFmt w:val="lowerLetter"/>
      <w:lvlText w:val="%2."/>
      <w:lvlJc w:val="left"/>
      <w:pPr>
        <w:ind w:left="1440" w:hanging="360"/>
      </w:pPr>
    </w:lvl>
    <w:lvl w:ilvl="2" w:tplc="CF5A48EE">
      <w:start w:val="1"/>
      <w:numFmt w:val="lowerRoman"/>
      <w:lvlText w:val="%3."/>
      <w:lvlJc w:val="right"/>
      <w:pPr>
        <w:ind w:left="2160" w:hanging="180"/>
      </w:pPr>
    </w:lvl>
    <w:lvl w:ilvl="3" w:tplc="2F065CC6">
      <w:start w:val="1"/>
      <w:numFmt w:val="decimal"/>
      <w:lvlText w:val="%4."/>
      <w:lvlJc w:val="left"/>
      <w:pPr>
        <w:ind w:left="2880" w:hanging="360"/>
      </w:pPr>
    </w:lvl>
    <w:lvl w:ilvl="4" w:tplc="A5728386">
      <w:start w:val="1"/>
      <w:numFmt w:val="lowerLetter"/>
      <w:lvlText w:val="%5."/>
      <w:lvlJc w:val="left"/>
      <w:pPr>
        <w:ind w:left="3600" w:hanging="360"/>
      </w:pPr>
    </w:lvl>
    <w:lvl w:ilvl="5" w:tplc="400EAF74">
      <w:start w:val="1"/>
      <w:numFmt w:val="lowerRoman"/>
      <w:lvlText w:val="%6."/>
      <w:lvlJc w:val="right"/>
      <w:pPr>
        <w:ind w:left="4320" w:hanging="180"/>
      </w:pPr>
    </w:lvl>
    <w:lvl w:ilvl="6" w:tplc="98AC8468">
      <w:start w:val="1"/>
      <w:numFmt w:val="decimal"/>
      <w:lvlText w:val="%7."/>
      <w:lvlJc w:val="left"/>
      <w:pPr>
        <w:ind w:left="5040" w:hanging="360"/>
      </w:pPr>
    </w:lvl>
    <w:lvl w:ilvl="7" w:tplc="F3BAA5BC">
      <w:start w:val="1"/>
      <w:numFmt w:val="lowerLetter"/>
      <w:lvlText w:val="%8."/>
      <w:lvlJc w:val="left"/>
      <w:pPr>
        <w:ind w:left="5760" w:hanging="360"/>
      </w:pPr>
    </w:lvl>
    <w:lvl w:ilvl="8" w:tplc="979E23C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D2719"/>
    <w:multiLevelType w:val="hybridMultilevel"/>
    <w:tmpl w:val="66844CB2"/>
    <w:lvl w:ilvl="0" w:tplc="CA04A74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5BE6FF1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EABCED8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DC4403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BA4D40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7DC2125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2404DE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71C870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FEC89C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67B76"/>
    <w:multiLevelType w:val="hybridMultilevel"/>
    <w:tmpl w:val="65D86450"/>
    <w:lvl w:ilvl="0" w:tplc="ACE42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6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44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01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88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4B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8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A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49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718FC"/>
    <w:multiLevelType w:val="hybridMultilevel"/>
    <w:tmpl w:val="74D46A5E"/>
    <w:lvl w:ilvl="0" w:tplc="FFA6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A7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A3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C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A2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2A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28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6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CC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13263"/>
    <w:multiLevelType w:val="multilevel"/>
    <w:tmpl w:val="5CAA582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74D78"/>
    <w:multiLevelType w:val="hybridMultilevel"/>
    <w:tmpl w:val="5E36ADFA"/>
    <w:lvl w:ilvl="0" w:tplc="C04CB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2A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80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81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3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6B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A3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27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CE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77AB6"/>
    <w:multiLevelType w:val="hybridMultilevel"/>
    <w:tmpl w:val="E99CB084"/>
    <w:lvl w:ilvl="0" w:tplc="67D86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CFEDA">
      <w:start w:val="1"/>
      <w:numFmt w:val="lowerLetter"/>
      <w:lvlText w:val="%2."/>
      <w:lvlJc w:val="left"/>
      <w:pPr>
        <w:ind w:left="1440" w:hanging="360"/>
      </w:pPr>
    </w:lvl>
    <w:lvl w:ilvl="2" w:tplc="AA90EAA0">
      <w:start w:val="1"/>
      <w:numFmt w:val="lowerRoman"/>
      <w:lvlText w:val="%3."/>
      <w:lvlJc w:val="right"/>
      <w:pPr>
        <w:ind w:left="2160" w:hanging="180"/>
      </w:pPr>
    </w:lvl>
    <w:lvl w:ilvl="3" w:tplc="978676D6">
      <w:start w:val="1"/>
      <w:numFmt w:val="decimal"/>
      <w:lvlText w:val="%4."/>
      <w:lvlJc w:val="left"/>
      <w:pPr>
        <w:ind w:left="2880" w:hanging="360"/>
      </w:pPr>
    </w:lvl>
    <w:lvl w:ilvl="4" w:tplc="5874F1E4">
      <w:start w:val="1"/>
      <w:numFmt w:val="lowerLetter"/>
      <w:lvlText w:val="%5."/>
      <w:lvlJc w:val="left"/>
      <w:pPr>
        <w:ind w:left="3600" w:hanging="360"/>
      </w:pPr>
    </w:lvl>
    <w:lvl w:ilvl="5" w:tplc="3DFC3D3A">
      <w:start w:val="1"/>
      <w:numFmt w:val="lowerRoman"/>
      <w:lvlText w:val="%6."/>
      <w:lvlJc w:val="right"/>
      <w:pPr>
        <w:ind w:left="4320" w:hanging="180"/>
      </w:pPr>
    </w:lvl>
    <w:lvl w:ilvl="6" w:tplc="65C6FAAC">
      <w:start w:val="1"/>
      <w:numFmt w:val="decimal"/>
      <w:lvlText w:val="%7."/>
      <w:lvlJc w:val="left"/>
      <w:pPr>
        <w:ind w:left="5040" w:hanging="360"/>
      </w:pPr>
    </w:lvl>
    <w:lvl w:ilvl="7" w:tplc="4F2247D2">
      <w:start w:val="1"/>
      <w:numFmt w:val="lowerLetter"/>
      <w:lvlText w:val="%8."/>
      <w:lvlJc w:val="left"/>
      <w:pPr>
        <w:ind w:left="5760" w:hanging="360"/>
      </w:pPr>
    </w:lvl>
    <w:lvl w:ilvl="8" w:tplc="9662AA5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E2363"/>
    <w:multiLevelType w:val="hybridMultilevel"/>
    <w:tmpl w:val="756C11CC"/>
    <w:lvl w:ilvl="0" w:tplc="0A0CBC06">
      <w:start w:val="1"/>
      <w:numFmt w:val="decimal"/>
      <w:lvlText w:val="%1."/>
      <w:lvlJc w:val="left"/>
      <w:pPr>
        <w:ind w:left="720" w:hanging="360"/>
      </w:pPr>
    </w:lvl>
    <w:lvl w:ilvl="1" w:tplc="A9BC20A8">
      <w:start w:val="1"/>
      <w:numFmt w:val="lowerLetter"/>
      <w:lvlText w:val="%2."/>
      <w:lvlJc w:val="left"/>
      <w:pPr>
        <w:ind w:left="1440" w:hanging="360"/>
      </w:pPr>
    </w:lvl>
    <w:lvl w:ilvl="2" w:tplc="4D400592">
      <w:start w:val="1"/>
      <w:numFmt w:val="lowerRoman"/>
      <w:lvlText w:val="%3."/>
      <w:lvlJc w:val="right"/>
      <w:pPr>
        <w:ind w:left="2160" w:hanging="180"/>
      </w:pPr>
    </w:lvl>
    <w:lvl w:ilvl="3" w:tplc="F56A9AE0">
      <w:start w:val="1"/>
      <w:numFmt w:val="decimal"/>
      <w:lvlText w:val="%4."/>
      <w:lvlJc w:val="left"/>
      <w:pPr>
        <w:ind w:left="2880" w:hanging="360"/>
      </w:pPr>
    </w:lvl>
    <w:lvl w:ilvl="4" w:tplc="2BB2B6B4">
      <w:start w:val="1"/>
      <w:numFmt w:val="lowerLetter"/>
      <w:lvlText w:val="%5."/>
      <w:lvlJc w:val="left"/>
      <w:pPr>
        <w:ind w:left="3600" w:hanging="360"/>
      </w:pPr>
    </w:lvl>
    <w:lvl w:ilvl="5" w:tplc="9044FB30">
      <w:start w:val="1"/>
      <w:numFmt w:val="lowerRoman"/>
      <w:lvlText w:val="%6."/>
      <w:lvlJc w:val="right"/>
      <w:pPr>
        <w:ind w:left="4320" w:hanging="180"/>
      </w:pPr>
    </w:lvl>
    <w:lvl w:ilvl="6" w:tplc="F5DA653A">
      <w:start w:val="1"/>
      <w:numFmt w:val="decimal"/>
      <w:lvlText w:val="%7."/>
      <w:lvlJc w:val="left"/>
      <w:pPr>
        <w:ind w:left="5040" w:hanging="360"/>
      </w:pPr>
    </w:lvl>
    <w:lvl w:ilvl="7" w:tplc="C0701ED2">
      <w:start w:val="1"/>
      <w:numFmt w:val="lowerLetter"/>
      <w:lvlText w:val="%8."/>
      <w:lvlJc w:val="left"/>
      <w:pPr>
        <w:ind w:left="5760" w:hanging="360"/>
      </w:pPr>
    </w:lvl>
    <w:lvl w:ilvl="8" w:tplc="C7FEE90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F4B37"/>
    <w:multiLevelType w:val="hybridMultilevel"/>
    <w:tmpl w:val="5E4AD52A"/>
    <w:lvl w:ilvl="0" w:tplc="50D20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A7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09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48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1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C1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6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0F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567D2"/>
    <w:multiLevelType w:val="multilevel"/>
    <w:tmpl w:val="7DC6964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5835D3"/>
    <w:multiLevelType w:val="hybridMultilevel"/>
    <w:tmpl w:val="4384B4FE"/>
    <w:lvl w:ilvl="0" w:tplc="F384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E2DEA">
      <w:start w:val="1"/>
      <w:numFmt w:val="lowerLetter"/>
      <w:lvlText w:val="%2."/>
      <w:lvlJc w:val="left"/>
      <w:pPr>
        <w:ind w:left="1440" w:hanging="360"/>
      </w:pPr>
    </w:lvl>
    <w:lvl w:ilvl="2" w:tplc="CC1870C4">
      <w:start w:val="1"/>
      <w:numFmt w:val="lowerRoman"/>
      <w:lvlText w:val="%3."/>
      <w:lvlJc w:val="right"/>
      <w:pPr>
        <w:ind w:left="2160" w:hanging="180"/>
      </w:pPr>
    </w:lvl>
    <w:lvl w:ilvl="3" w:tplc="6B5C0070">
      <w:start w:val="1"/>
      <w:numFmt w:val="decimal"/>
      <w:lvlText w:val="%4."/>
      <w:lvlJc w:val="left"/>
      <w:pPr>
        <w:ind w:left="2880" w:hanging="360"/>
      </w:pPr>
    </w:lvl>
    <w:lvl w:ilvl="4" w:tplc="27321B5A">
      <w:start w:val="1"/>
      <w:numFmt w:val="lowerLetter"/>
      <w:lvlText w:val="%5."/>
      <w:lvlJc w:val="left"/>
      <w:pPr>
        <w:ind w:left="3600" w:hanging="360"/>
      </w:pPr>
    </w:lvl>
    <w:lvl w:ilvl="5" w:tplc="8E54B976">
      <w:start w:val="1"/>
      <w:numFmt w:val="lowerRoman"/>
      <w:lvlText w:val="%6."/>
      <w:lvlJc w:val="right"/>
      <w:pPr>
        <w:ind w:left="4320" w:hanging="180"/>
      </w:pPr>
    </w:lvl>
    <w:lvl w:ilvl="6" w:tplc="6262D42E">
      <w:start w:val="1"/>
      <w:numFmt w:val="decimal"/>
      <w:lvlText w:val="%7."/>
      <w:lvlJc w:val="left"/>
      <w:pPr>
        <w:ind w:left="5040" w:hanging="360"/>
      </w:pPr>
    </w:lvl>
    <w:lvl w:ilvl="7" w:tplc="689A565C">
      <w:start w:val="1"/>
      <w:numFmt w:val="lowerLetter"/>
      <w:lvlText w:val="%8."/>
      <w:lvlJc w:val="left"/>
      <w:pPr>
        <w:ind w:left="5760" w:hanging="360"/>
      </w:pPr>
    </w:lvl>
    <w:lvl w:ilvl="8" w:tplc="A146880C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B5DAE"/>
    <w:multiLevelType w:val="hybridMultilevel"/>
    <w:tmpl w:val="70F61090"/>
    <w:lvl w:ilvl="0" w:tplc="E0469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8FBC8">
      <w:start w:val="1"/>
      <w:numFmt w:val="lowerLetter"/>
      <w:lvlText w:val="%2."/>
      <w:lvlJc w:val="left"/>
      <w:pPr>
        <w:ind w:left="1440" w:hanging="360"/>
      </w:pPr>
    </w:lvl>
    <w:lvl w:ilvl="2" w:tplc="BEFC3E6A">
      <w:start w:val="1"/>
      <w:numFmt w:val="lowerRoman"/>
      <w:lvlText w:val="%3."/>
      <w:lvlJc w:val="right"/>
      <w:pPr>
        <w:ind w:left="2160" w:hanging="180"/>
      </w:pPr>
    </w:lvl>
    <w:lvl w:ilvl="3" w:tplc="F9DAC2C2">
      <w:start w:val="1"/>
      <w:numFmt w:val="decimal"/>
      <w:lvlText w:val="%4."/>
      <w:lvlJc w:val="left"/>
      <w:pPr>
        <w:ind w:left="2880" w:hanging="360"/>
      </w:pPr>
    </w:lvl>
    <w:lvl w:ilvl="4" w:tplc="2DE0437E">
      <w:start w:val="1"/>
      <w:numFmt w:val="lowerLetter"/>
      <w:lvlText w:val="%5."/>
      <w:lvlJc w:val="left"/>
      <w:pPr>
        <w:ind w:left="3600" w:hanging="360"/>
      </w:pPr>
    </w:lvl>
    <w:lvl w:ilvl="5" w:tplc="A8D43E6E">
      <w:start w:val="1"/>
      <w:numFmt w:val="lowerRoman"/>
      <w:lvlText w:val="%6."/>
      <w:lvlJc w:val="right"/>
      <w:pPr>
        <w:ind w:left="4320" w:hanging="180"/>
      </w:pPr>
    </w:lvl>
    <w:lvl w:ilvl="6" w:tplc="528E6540">
      <w:start w:val="1"/>
      <w:numFmt w:val="decimal"/>
      <w:lvlText w:val="%7."/>
      <w:lvlJc w:val="left"/>
      <w:pPr>
        <w:ind w:left="5040" w:hanging="360"/>
      </w:pPr>
    </w:lvl>
    <w:lvl w:ilvl="7" w:tplc="E5BCDFCA">
      <w:start w:val="1"/>
      <w:numFmt w:val="lowerLetter"/>
      <w:lvlText w:val="%8."/>
      <w:lvlJc w:val="left"/>
      <w:pPr>
        <w:ind w:left="5760" w:hanging="360"/>
      </w:pPr>
    </w:lvl>
    <w:lvl w:ilvl="8" w:tplc="08724E92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C22D1"/>
    <w:multiLevelType w:val="hybridMultilevel"/>
    <w:tmpl w:val="DE260F7C"/>
    <w:lvl w:ilvl="0" w:tplc="46489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A0E1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48EF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BC92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7A62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DEDE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900F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6E04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F09A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40"/>
  </w:num>
  <w:num w:numId="4">
    <w:abstractNumId w:val="12"/>
  </w:num>
  <w:num w:numId="5">
    <w:abstractNumId w:val="7"/>
  </w:num>
  <w:num w:numId="6">
    <w:abstractNumId w:val="26"/>
  </w:num>
  <w:num w:numId="7">
    <w:abstractNumId w:val="18"/>
  </w:num>
  <w:num w:numId="8">
    <w:abstractNumId w:val="0"/>
  </w:num>
  <w:num w:numId="9">
    <w:abstractNumId w:val="42"/>
  </w:num>
  <w:num w:numId="10">
    <w:abstractNumId w:val="32"/>
  </w:num>
  <w:num w:numId="11">
    <w:abstractNumId w:val="24"/>
  </w:num>
  <w:num w:numId="12">
    <w:abstractNumId w:val="25"/>
  </w:num>
  <w:num w:numId="13">
    <w:abstractNumId w:val="5"/>
  </w:num>
  <w:num w:numId="14">
    <w:abstractNumId w:val="27"/>
  </w:num>
  <w:num w:numId="15">
    <w:abstractNumId w:val="15"/>
  </w:num>
  <w:num w:numId="16">
    <w:abstractNumId w:val="43"/>
  </w:num>
  <w:num w:numId="17">
    <w:abstractNumId w:val="28"/>
  </w:num>
  <w:num w:numId="18">
    <w:abstractNumId w:val="36"/>
  </w:num>
  <w:num w:numId="19">
    <w:abstractNumId w:val="11"/>
  </w:num>
  <w:num w:numId="20">
    <w:abstractNumId w:val="37"/>
  </w:num>
  <w:num w:numId="21">
    <w:abstractNumId w:val="19"/>
  </w:num>
  <w:num w:numId="22">
    <w:abstractNumId w:val="23"/>
  </w:num>
  <w:num w:numId="23">
    <w:abstractNumId w:val="35"/>
  </w:num>
  <w:num w:numId="24">
    <w:abstractNumId w:val="17"/>
  </w:num>
  <w:num w:numId="25">
    <w:abstractNumId w:val="29"/>
  </w:num>
  <w:num w:numId="26">
    <w:abstractNumId w:val="38"/>
  </w:num>
  <w:num w:numId="27">
    <w:abstractNumId w:val="9"/>
  </w:num>
  <w:num w:numId="28">
    <w:abstractNumId w:val="13"/>
  </w:num>
  <w:num w:numId="29">
    <w:abstractNumId w:val="10"/>
  </w:num>
  <w:num w:numId="30">
    <w:abstractNumId w:val="39"/>
  </w:num>
  <w:num w:numId="31">
    <w:abstractNumId w:val="33"/>
  </w:num>
  <w:num w:numId="32">
    <w:abstractNumId w:val="1"/>
  </w:num>
  <w:num w:numId="33">
    <w:abstractNumId w:val="8"/>
  </w:num>
  <w:num w:numId="34">
    <w:abstractNumId w:val="30"/>
  </w:num>
  <w:num w:numId="35">
    <w:abstractNumId w:val="20"/>
  </w:num>
  <w:num w:numId="36">
    <w:abstractNumId w:val="3"/>
  </w:num>
  <w:num w:numId="37">
    <w:abstractNumId w:val="34"/>
  </w:num>
  <w:num w:numId="38">
    <w:abstractNumId w:val="41"/>
  </w:num>
  <w:num w:numId="39">
    <w:abstractNumId w:val="31"/>
  </w:num>
  <w:num w:numId="40">
    <w:abstractNumId w:val="16"/>
  </w:num>
  <w:num w:numId="41">
    <w:abstractNumId w:val="6"/>
  </w:num>
  <w:num w:numId="42">
    <w:abstractNumId w:val="3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69,#ad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A"/>
    <w:rsid w:val="00002197"/>
    <w:rsid w:val="0000306A"/>
    <w:rsid w:val="000041B6"/>
    <w:rsid w:val="00004263"/>
    <w:rsid w:val="000049D1"/>
    <w:rsid w:val="00004C68"/>
    <w:rsid w:val="0000634E"/>
    <w:rsid w:val="000075DD"/>
    <w:rsid w:val="000150BC"/>
    <w:rsid w:val="000162D4"/>
    <w:rsid w:val="00016C53"/>
    <w:rsid w:val="000217E7"/>
    <w:rsid w:val="000224E4"/>
    <w:rsid w:val="00022AD1"/>
    <w:rsid w:val="000243BC"/>
    <w:rsid w:val="00034F4E"/>
    <w:rsid w:val="00035908"/>
    <w:rsid w:val="00035F5E"/>
    <w:rsid w:val="000360A8"/>
    <w:rsid w:val="000405D1"/>
    <w:rsid w:val="00040EA4"/>
    <w:rsid w:val="00042893"/>
    <w:rsid w:val="000437B4"/>
    <w:rsid w:val="00043D12"/>
    <w:rsid w:val="00044EF9"/>
    <w:rsid w:val="00047F47"/>
    <w:rsid w:val="00053DAA"/>
    <w:rsid w:val="00056503"/>
    <w:rsid w:val="0005674A"/>
    <w:rsid w:val="00057362"/>
    <w:rsid w:val="00057C0D"/>
    <w:rsid w:val="00060A64"/>
    <w:rsid w:val="0006129B"/>
    <w:rsid w:val="00061CFB"/>
    <w:rsid w:val="000627BF"/>
    <w:rsid w:val="00062D04"/>
    <w:rsid w:val="00064806"/>
    <w:rsid w:val="00065D8D"/>
    <w:rsid w:val="00066071"/>
    <w:rsid w:val="00066623"/>
    <w:rsid w:val="0006783A"/>
    <w:rsid w:val="000700D9"/>
    <w:rsid w:val="00070F99"/>
    <w:rsid w:val="000712B0"/>
    <w:rsid w:val="00071466"/>
    <w:rsid w:val="00072DEB"/>
    <w:rsid w:val="000732CF"/>
    <w:rsid w:val="00075941"/>
    <w:rsid w:val="00075AD2"/>
    <w:rsid w:val="00075DFA"/>
    <w:rsid w:val="00077642"/>
    <w:rsid w:val="000778A2"/>
    <w:rsid w:val="000820C5"/>
    <w:rsid w:val="00083153"/>
    <w:rsid w:val="00083329"/>
    <w:rsid w:val="000848F6"/>
    <w:rsid w:val="00084F9C"/>
    <w:rsid w:val="00087DFA"/>
    <w:rsid w:val="00090874"/>
    <w:rsid w:val="00090E9B"/>
    <w:rsid w:val="00093EAD"/>
    <w:rsid w:val="00095C2B"/>
    <w:rsid w:val="00096057"/>
    <w:rsid w:val="00096139"/>
    <w:rsid w:val="000961AB"/>
    <w:rsid w:val="00096330"/>
    <w:rsid w:val="000963C8"/>
    <w:rsid w:val="000A0469"/>
    <w:rsid w:val="000A1E5F"/>
    <w:rsid w:val="000A36A6"/>
    <w:rsid w:val="000A64EC"/>
    <w:rsid w:val="000A7393"/>
    <w:rsid w:val="000B0C25"/>
    <w:rsid w:val="000B24A6"/>
    <w:rsid w:val="000B4C64"/>
    <w:rsid w:val="000B4FF3"/>
    <w:rsid w:val="000B5F32"/>
    <w:rsid w:val="000B68B1"/>
    <w:rsid w:val="000B7C9A"/>
    <w:rsid w:val="000C0631"/>
    <w:rsid w:val="000C2BB7"/>
    <w:rsid w:val="000C4FFC"/>
    <w:rsid w:val="000C53C3"/>
    <w:rsid w:val="000C55DF"/>
    <w:rsid w:val="000C6EC5"/>
    <w:rsid w:val="000D05A9"/>
    <w:rsid w:val="000D624A"/>
    <w:rsid w:val="000D7D23"/>
    <w:rsid w:val="000D7D68"/>
    <w:rsid w:val="000E189C"/>
    <w:rsid w:val="000E4995"/>
    <w:rsid w:val="000E5E9A"/>
    <w:rsid w:val="000E6CD4"/>
    <w:rsid w:val="000E744A"/>
    <w:rsid w:val="000E74DF"/>
    <w:rsid w:val="000E79A7"/>
    <w:rsid w:val="000F0044"/>
    <w:rsid w:val="000F1B4A"/>
    <w:rsid w:val="000F24D9"/>
    <w:rsid w:val="000F4DA9"/>
    <w:rsid w:val="000F57C2"/>
    <w:rsid w:val="000F58DB"/>
    <w:rsid w:val="000F5989"/>
    <w:rsid w:val="000F5FFB"/>
    <w:rsid w:val="000F6240"/>
    <w:rsid w:val="000F760D"/>
    <w:rsid w:val="001008BD"/>
    <w:rsid w:val="00100D9B"/>
    <w:rsid w:val="00101089"/>
    <w:rsid w:val="00102AED"/>
    <w:rsid w:val="00102EE8"/>
    <w:rsid w:val="00105885"/>
    <w:rsid w:val="00106046"/>
    <w:rsid w:val="00106363"/>
    <w:rsid w:val="00107EC1"/>
    <w:rsid w:val="00110658"/>
    <w:rsid w:val="0011170B"/>
    <w:rsid w:val="00114279"/>
    <w:rsid w:val="0011470D"/>
    <w:rsid w:val="0011533C"/>
    <w:rsid w:val="001154AF"/>
    <w:rsid w:val="00115F65"/>
    <w:rsid w:val="00116D20"/>
    <w:rsid w:val="00120CAB"/>
    <w:rsid w:val="001216B1"/>
    <w:rsid w:val="001228DC"/>
    <w:rsid w:val="0012353B"/>
    <w:rsid w:val="00124198"/>
    <w:rsid w:val="001243CD"/>
    <w:rsid w:val="00127611"/>
    <w:rsid w:val="0013134B"/>
    <w:rsid w:val="00137C45"/>
    <w:rsid w:val="00140767"/>
    <w:rsid w:val="0014098A"/>
    <w:rsid w:val="00140E1C"/>
    <w:rsid w:val="001427FF"/>
    <w:rsid w:val="00142FE4"/>
    <w:rsid w:val="0014781A"/>
    <w:rsid w:val="00153AFE"/>
    <w:rsid w:val="00153EE5"/>
    <w:rsid w:val="00154E87"/>
    <w:rsid w:val="00155254"/>
    <w:rsid w:val="00155C0C"/>
    <w:rsid w:val="00163E0F"/>
    <w:rsid w:val="00164B71"/>
    <w:rsid w:val="00164D63"/>
    <w:rsid w:val="00164FA2"/>
    <w:rsid w:val="00165509"/>
    <w:rsid w:val="00165BBE"/>
    <w:rsid w:val="00167000"/>
    <w:rsid w:val="0017010C"/>
    <w:rsid w:val="001716D9"/>
    <w:rsid w:val="00173A06"/>
    <w:rsid w:val="0017435A"/>
    <w:rsid w:val="001819A0"/>
    <w:rsid w:val="001819D6"/>
    <w:rsid w:val="00182330"/>
    <w:rsid w:val="00183C03"/>
    <w:rsid w:val="00183C7B"/>
    <w:rsid w:val="00185B28"/>
    <w:rsid w:val="00187EEE"/>
    <w:rsid w:val="00187FD3"/>
    <w:rsid w:val="00190601"/>
    <w:rsid w:val="00191B6B"/>
    <w:rsid w:val="001922A3"/>
    <w:rsid w:val="00193BE6"/>
    <w:rsid w:val="0019493D"/>
    <w:rsid w:val="001968CC"/>
    <w:rsid w:val="001A1800"/>
    <w:rsid w:val="001A296E"/>
    <w:rsid w:val="001A70DF"/>
    <w:rsid w:val="001B28BF"/>
    <w:rsid w:val="001B39F8"/>
    <w:rsid w:val="001B721D"/>
    <w:rsid w:val="001C010E"/>
    <w:rsid w:val="001C3D69"/>
    <w:rsid w:val="001C4089"/>
    <w:rsid w:val="001C47DE"/>
    <w:rsid w:val="001C4EE1"/>
    <w:rsid w:val="001C530D"/>
    <w:rsid w:val="001C5427"/>
    <w:rsid w:val="001C6A69"/>
    <w:rsid w:val="001D0B59"/>
    <w:rsid w:val="001D1969"/>
    <w:rsid w:val="001D1B49"/>
    <w:rsid w:val="001D62FD"/>
    <w:rsid w:val="001D68D3"/>
    <w:rsid w:val="001D6AC4"/>
    <w:rsid w:val="001D7FDC"/>
    <w:rsid w:val="001E25B4"/>
    <w:rsid w:val="001E6CF4"/>
    <w:rsid w:val="001E77BB"/>
    <w:rsid w:val="001E7E32"/>
    <w:rsid w:val="001F04B2"/>
    <w:rsid w:val="001F093F"/>
    <w:rsid w:val="001F18FE"/>
    <w:rsid w:val="001F1975"/>
    <w:rsid w:val="001F1CCB"/>
    <w:rsid w:val="001F23DD"/>
    <w:rsid w:val="001F2B64"/>
    <w:rsid w:val="001F4171"/>
    <w:rsid w:val="001F798D"/>
    <w:rsid w:val="001F7E35"/>
    <w:rsid w:val="00200665"/>
    <w:rsid w:val="00200F88"/>
    <w:rsid w:val="00201641"/>
    <w:rsid w:val="002028AE"/>
    <w:rsid w:val="00202DBF"/>
    <w:rsid w:val="0020415C"/>
    <w:rsid w:val="00204200"/>
    <w:rsid w:val="002074E5"/>
    <w:rsid w:val="00210FEA"/>
    <w:rsid w:val="0021185C"/>
    <w:rsid w:val="00211BDE"/>
    <w:rsid w:val="002121EF"/>
    <w:rsid w:val="002125D0"/>
    <w:rsid w:val="00212AD2"/>
    <w:rsid w:val="00213217"/>
    <w:rsid w:val="002142D9"/>
    <w:rsid w:val="002204F3"/>
    <w:rsid w:val="00227414"/>
    <w:rsid w:val="002313A8"/>
    <w:rsid w:val="0023309C"/>
    <w:rsid w:val="00233D14"/>
    <w:rsid w:val="002345D8"/>
    <w:rsid w:val="00234628"/>
    <w:rsid w:val="00234F91"/>
    <w:rsid w:val="002353D5"/>
    <w:rsid w:val="00236138"/>
    <w:rsid w:val="00236C35"/>
    <w:rsid w:val="002370BC"/>
    <w:rsid w:val="0023710A"/>
    <w:rsid w:val="0024075F"/>
    <w:rsid w:val="0024221B"/>
    <w:rsid w:val="00242286"/>
    <w:rsid w:val="00243114"/>
    <w:rsid w:val="00243244"/>
    <w:rsid w:val="002441FA"/>
    <w:rsid w:val="00252209"/>
    <w:rsid w:val="0025333D"/>
    <w:rsid w:val="00255335"/>
    <w:rsid w:val="00255B8C"/>
    <w:rsid w:val="00261558"/>
    <w:rsid w:val="00261D69"/>
    <w:rsid w:val="00262B9B"/>
    <w:rsid w:val="00263588"/>
    <w:rsid w:val="00264DED"/>
    <w:rsid w:val="00265607"/>
    <w:rsid w:val="00265E5F"/>
    <w:rsid w:val="00266738"/>
    <w:rsid w:val="00270F8E"/>
    <w:rsid w:val="00271525"/>
    <w:rsid w:val="00271985"/>
    <w:rsid w:val="00271CF2"/>
    <w:rsid w:val="002776D7"/>
    <w:rsid w:val="0028056B"/>
    <w:rsid w:val="00280D23"/>
    <w:rsid w:val="00281716"/>
    <w:rsid w:val="0028184C"/>
    <w:rsid w:val="0028236F"/>
    <w:rsid w:val="002832C4"/>
    <w:rsid w:val="00287189"/>
    <w:rsid w:val="00287279"/>
    <w:rsid w:val="00287789"/>
    <w:rsid w:val="00293118"/>
    <w:rsid w:val="00293D6E"/>
    <w:rsid w:val="002943EA"/>
    <w:rsid w:val="002949AA"/>
    <w:rsid w:val="00296A04"/>
    <w:rsid w:val="002A0D47"/>
    <w:rsid w:val="002A20E2"/>
    <w:rsid w:val="002A3B66"/>
    <w:rsid w:val="002A6A25"/>
    <w:rsid w:val="002A6F69"/>
    <w:rsid w:val="002B031F"/>
    <w:rsid w:val="002B0998"/>
    <w:rsid w:val="002B2B04"/>
    <w:rsid w:val="002B58FF"/>
    <w:rsid w:val="002B5FFF"/>
    <w:rsid w:val="002B6A70"/>
    <w:rsid w:val="002B7BA3"/>
    <w:rsid w:val="002C1E89"/>
    <w:rsid w:val="002C2305"/>
    <w:rsid w:val="002C3557"/>
    <w:rsid w:val="002C3981"/>
    <w:rsid w:val="002C3DE9"/>
    <w:rsid w:val="002C3F9A"/>
    <w:rsid w:val="002C5570"/>
    <w:rsid w:val="002D242F"/>
    <w:rsid w:val="002D36B6"/>
    <w:rsid w:val="002D3D81"/>
    <w:rsid w:val="002D53E9"/>
    <w:rsid w:val="002D74A0"/>
    <w:rsid w:val="002D7893"/>
    <w:rsid w:val="002E1D27"/>
    <w:rsid w:val="002E381A"/>
    <w:rsid w:val="002E4B0A"/>
    <w:rsid w:val="002E7887"/>
    <w:rsid w:val="002F196E"/>
    <w:rsid w:val="002F1ACE"/>
    <w:rsid w:val="002F32D5"/>
    <w:rsid w:val="002F3B30"/>
    <w:rsid w:val="002F4674"/>
    <w:rsid w:val="002F5C99"/>
    <w:rsid w:val="002F6102"/>
    <w:rsid w:val="002F6384"/>
    <w:rsid w:val="00300AEB"/>
    <w:rsid w:val="00302F64"/>
    <w:rsid w:val="0030441D"/>
    <w:rsid w:val="003048B1"/>
    <w:rsid w:val="00305843"/>
    <w:rsid w:val="003068CD"/>
    <w:rsid w:val="00307CD4"/>
    <w:rsid w:val="00317843"/>
    <w:rsid w:val="00320FD8"/>
    <w:rsid w:val="003213E4"/>
    <w:rsid w:val="00322ABD"/>
    <w:rsid w:val="003244F4"/>
    <w:rsid w:val="00326143"/>
    <w:rsid w:val="003267BB"/>
    <w:rsid w:val="00327D6F"/>
    <w:rsid w:val="00330E6A"/>
    <w:rsid w:val="0033106B"/>
    <w:rsid w:val="00331D8F"/>
    <w:rsid w:val="003329ED"/>
    <w:rsid w:val="00334B08"/>
    <w:rsid w:val="00337887"/>
    <w:rsid w:val="00337F16"/>
    <w:rsid w:val="00340901"/>
    <w:rsid w:val="00342135"/>
    <w:rsid w:val="00346EBF"/>
    <w:rsid w:val="00362FCD"/>
    <w:rsid w:val="003647E3"/>
    <w:rsid w:val="00364915"/>
    <w:rsid w:val="0036737E"/>
    <w:rsid w:val="00367C16"/>
    <w:rsid w:val="003708AE"/>
    <w:rsid w:val="00370CBC"/>
    <w:rsid w:val="00371829"/>
    <w:rsid w:val="0037298A"/>
    <w:rsid w:val="003735B6"/>
    <w:rsid w:val="00374AD2"/>
    <w:rsid w:val="00374B00"/>
    <w:rsid w:val="00375DC4"/>
    <w:rsid w:val="003761AC"/>
    <w:rsid w:val="00377E1D"/>
    <w:rsid w:val="003809C9"/>
    <w:rsid w:val="00381703"/>
    <w:rsid w:val="00381A0A"/>
    <w:rsid w:val="00381B50"/>
    <w:rsid w:val="00384047"/>
    <w:rsid w:val="00384992"/>
    <w:rsid w:val="003849CA"/>
    <w:rsid w:val="00385415"/>
    <w:rsid w:val="00385BDD"/>
    <w:rsid w:val="0038723B"/>
    <w:rsid w:val="00394522"/>
    <w:rsid w:val="00394994"/>
    <w:rsid w:val="00395D49"/>
    <w:rsid w:val="00396C5F"/>
    <w:rsid w:val="003A12A5"/>
    <w:rsid w:val="003A1BBB"/>
    <w:rsid w:val="003A3E9A"/>
    <w:rsid w:val="003A49D8"/>
    <w:rsid w:val="003A5FE7"/>
    <w:rsid w:val="003A6A9A"/>
    <w:rsid w:val="003B0FD6"/>
    <w:rsid w:val="003B1165"/>
    <w:rsid w:val="003B1519"/>
    <w:rsid w:val="003B2980"/>
    <w:rsid w:val="003B5530"/>
    <w:rsid w:val="003B5982"/>
    <w:rsid w:val="003C0531"/>
    <w:rsid w:val="003C072C"/>
    <w:rsid w:val="003C334F"/>
    <w:rsid w:val="003C718C"/>
    <w:rsid w:val="003C7418"/>
    <w:rsid w:val="003D03A2"/>
    <w:rsid w:val="003D1625"/>
    <w:rsid w:val="003D2AF0"/>
    <w:rsid w:val="003D3959"/>
    <w:rsid w:val="003D3E36"/>
    <w:rsid w:val="003D4A9A"/>
    <w:rsid w:val="003D4CD3"/>
    <w:rsid w:val="003D544F"/>
    <w:rsid w:val="003E0593"/>
    <w:rsid w:val="003E084B"/>
    <w:rsid w:val="003E321A"/>
    <w:rsid w:val="003E388F"/>
    <w:rsid w:val="003E4118"/>
    <w:rsid w:val="003E4786"/>
    <w:rsid w:val="003E496B"/>
    <w:rsid w:val="003F111D"/>
    <w:rsid w:val="003F1F32"/>
    <w:rsid w:val="003F56F1"/>
    <w:rsid w:val="003F5BD9"/>
    <w:rsid w:val="003F6770"/>
    <w:rsid w:val="003F742D"/>
    <w:rsid w:val="003F75E3"/>
    <w:rsid w:val="004006EC"/>
    <w:rsid w:val="00401D78"/>
    <w:rsid w:val="0040280A"/>
    <w:rsid w:val="00402F4D"/>
    <w:rsid w:val="0040501F"/>
    <w:rsid w:val="00405358"/>
    <w:rsid w:val="00405737"/>
    <w:rsid w:val="00406A71"/>
    <w:rsid w:val="00407F2F"/>
    <w:rsid w:val="00410C6B"/>
    <w:rsid w:val="004121C3"/>
    <w:rsid w:val="00413C4C"/>
    <w:rsid w:val="00426CFA"/>
    <w:rsid w:val="00431DD2"/>
    <w:rsid w:val="00442A0D"/>
    <w:rsid w:val="00445314"/>
    <w:rsid w:val="00445DD3"/>
    <w:rsid w:val="004478A5"/>
    <w:rsid w:val="004520EF"/>
    <w:rsid w:val="00460827"/>
    <w:rsid w:val="00461F91"/>
    <w:rsid w:val="004677A2"/>
    <w:rsid w:val="00471AF9"/>
    <w:rsid w:val="00473962"/>
    <w:rsid w:val="00473EE3"/>
    <w:rsid w:val="0047420B"/>
    <w:rsid w:val="0047543C"/>
    <w:rsid w:val="00475C14"/>
    <w:rsid w:val="0048037E"/>
    <w:rsid w:val="00481F98"/>
    <w:rsid w:val="00482AD5"/>
    <w:rsid w:val="00485AD8"/>
    <w:rsid w:val="004870AE"/>
    <w:rsid w:val="0049436E"/>
    <w:rsid w:val="00495D2D"/>
    <w:rsid w:val="00496226"/>
    <w:rsid w:val="004970DD"/>
    <w:rsid w:val="004A0460"/>
    <w:rsid w:val="004A0E11"/>
    <w:rsid w:val="004A1EF5"/>
    <w:rsid w:val="004A2D71"/>
    <w:rsid w:val="004A50F7"/>
    <w:rsid w:val="004A5519"/>
    <w:rsid w:val="004A5D32"/>
    <w:rsid w:val="004B098D"/>
    <w:rsid w:val="004B101B"/>
    <w:rsid w:val="004B408A"/>
    <w:rsid w:val="004C0402"/>
    <w:rsid w:val="004C1A87"/>
    <w:rsid w:val="004C34C7"/>
    <w:rsid w:val="004C4697"/>
    <w:rsid w:val="004C67A5"/>
    <w:rsid w:val="004D0732"/>
    <w:rsid w:val="004D16AF"/>
    <w:rsid w:val="004D25E5"/>
    <w:rsid w:val="004D3899"/>
    <w:rsid w:val="004D4382"/>
    <w:rsid w:val="004D63FF"/>
    <w:rsid w:val="004D7B02"/>
    <w:rsid w:val="004E037D"/>
    <w:rsid w:val="004E4BBF"/>
    <w:rsid w:val="004E641F"/>
    <w:rsid w:val="004E6BFC"/>
    <w:rsid w:val="004F0D5A"/>
    <w:rsid w:val="004F0E74"/>
    <w:rsid w:val="004F1DCC"/>
    <w:rsid w:val="004F27D2"/>
    <w:rsid w:val="004F4BA3"/>
    <w:rsid w:val="004F4CB2"/>
    <w:rsid w:val="004F4F05"/>
    <w:rsid w:val="004F58A1"/>
    <w:rsid w:val="004F612C"/>
    <w:rsid w:val="004F7B28"/>
    <w:rsid w:val="005030CC"/>
    <w:rsid w:val="005064E1"/>
    <w:rsid w:val="00510C77"/>
    <w:rsid w:val="005128E5"/>
    <w:rsid w:val="005150A6"/>
    <w:rsid w:val="0051558D"/>
    <w:rsid w:val="0051705D"/>
    <w:rsid w:val="0051714E"/>
    <w:rsid w:val="00517765"/>
    <w:rsid w:val="00520374"/>
    <w:rsid w:val="00520A69"/>
    <w:rsid w:val="00520E52"/>
    <w:rsid w:val="00521333"/>
    <w:rsid w:val="005229A1"/>
    <w:rsid w:val="0052356C"/>
    <w:rsid w:val="00527618"/>
    <w:rsid w:val="00527F45"/>
    <w:rsid w:val="005301D0"/>
    <w:rsid w:val="005306BA"/>
    <w:rsid w:val="00531287"/>
    <w:rsid w:val="00531C72"/>
    <w:rsid w:val="00532529"/>
    <w:rsid w:val="00535CAA"/>
    <w:rsid w:val="005360BE"/>
    <w:rsid w:val="00536A6C"/>
    <w:rsid w:val="00536B4E"/>
    <w:rsid w:val="00537D57"/>
    <w:rsid w:val="00542CE4"/>
    <w:rsid w:val="00546CEE"/>
    <w:rsid w:val="0055227C"/>
    <w:rsid w:val="00553C43"/>
    <w:rsid w:val="0056065C"/>
    <w:rsid w:val="005613EA"/>
    <w:rsid w:val="00561EC7"/>
    <w:rsid w:val="00562B85"/>
    <w:rsid w:val="00562DA1"/>
    <w:rsid w:val="00564703"/>
    <w:rsid w:val="00564994"/>
    <w:rsid w:val="00564F90"/>
    <w:rsid w:val="005651F4"/>
    <w:rsid w:val="005656EB"/>
    <w:rsid w:val="00567E2C"/>
    <w:rsid w:val="005706E8"/>
    <w:rsid w:val="00570B1F"/>
    <w:rsid w:val="005710F9"/>
    <w:rsid w:val="005804EC"/>
    <w:rsid w:val="00586832"/>
    <w:rsid w:val="005868DC"/>
    <w:rsid w:val="005968CD"/>
    <w:rsid w:val="00596A20"/>
    <w:rsid w:val="005A1456"/>
    <w:rsid w:val="005A2711"/>
    <w:rsid w:val="005A3DB6"/>
    <w:rsid w:val="005A75E8"/>
    <w:rsid w:val="005A7CBC"/>
    <w:rsid w:val="005B33E6"/>
    <w:rsid w:val="005B360E"/>
    <w:rsid w:val="005B42A0"/>
    <w:rsid w:val="005B50A8"/>
    <w:rsid w:val="005B5B82"/>
    <w:rsid w:val="005B6307"/>
    <w:rsid w:val="005B6639"/>
    <w:rsid w:val="005B7184"/>
    <w:rsid w:val="005C004C"/>
    <w:rsid w:val="005C0D8C"/>
    <w:rsid w:val="005C1085"/>
    <w:rsid w:val="005C5ABC"/>
    <w:rsid w:val="005C65C3"/>
    <w:rsid w:val="005D026F"/>
    <w:rsid w:val="005D03E5"/>
    <w:rsid w:val="005D24B5"/>
    <w:rsid w:val="005D2C38"/>
    <w:rsid w:val="005D5BE4"/>
    <w:rsid w:val="005D5E6C"/>
    <w:rsid w:val="005E0863"/>
    <w:rsid w:val="005E2327"/>
    <w:rsid w:val="005E7483"/>
    <w:rsid w:val="005E7560"/>
    <w:rsid w:val="005F26CA"/>
    <w:rsid w:val="005F367E"/>
    <w:rsid w:val="005F45B8"/>
    <w:rsid w:val="005F4A48"/>
    <w:rsid w:val="005F6F97"/>
    <w:rsid w:val="005F75CB"/>
    <w:rsid w:val="006002F9"/>
    <w:rsid w:val="00600596"/>
    <w:rsid w:val="00601E94"/>
    <w:rsid w:val="006027F0"/>
    <w:rsid w:val="0060431F"/>
    <w:rsid w:val="0060479F"/>
    <w:rsid w:val="006057A2"/>
    <w:rsid w:val="00607DE7"/>
    <w:rsid w:val="0061451B"/>
    <w:rsid w:val="0061518E"/>
    <w:rsid w:val="00615565"/>
    <w:rsid w:val="0061610F"/>
    <w:rsid w:val="00616624"/>
    <w:rsid w:val="00616C51"/>
    <w:rsid w:val="00617CAC"/>
    <w:rsid w:val="00622F50"/>
    <w:rsid w:val="006238A4"/>
    <w:rsid w:val="0062418E"/>
    <w:rsid w:val="00624CCD"/>
    <w:rsid w:val="00626FD3"/>
    <w:rsid w:val="00630876"/>
    <w:rsid w:val="00633DBF"/>
    <w:rsid w:val="00634D0F"/>
    <w:rsid w:val="0063543A"/>
    <w:rsid w:val="00640454"/>
    <w:rsid w:val="00642606"/>
    <w:rsid w:val="0064262A"/>
    <w:rsid w:val="006432AD"/>
    <w:rsid w:val="006449FF"/>
    <w:rsid w:val="00651D60"/>
    <w:rsid w:val="00651F9E"/>
    <w:rsid w:val="00652ACE"/>
    <w:rsid w:val="006550E8"/>
    <w:rsid w:val="00660787"/>
    <w:rsid w:val="006643D0"/>
    <w:rsid w:val="0066720C"/>
    <w:rsid w:val="0067184D"/>
    <w:rsid w:val="00671BCF"/>
    <w:rsid w:val="00672E6A"/>
    <w:rsid w:val="00673E16"/>
    <w:rsid w:val="006761C9"/>
    <w:rsid w:val="00680DF3"/>
    <w:rsid w:val="006847AA"/>
    <w:rsid w:val="00685B58"/>
    <w:rsid w:val="00690F71"/>
    <w:rsid w:val="0069157C"/>
    <w:rsid w:val="00691FCC"/>
    <w:rsid w:val="00694860"/>
    <w:rsid w:val="0069564B"/>
    <w:rsid w:val="0069761D"/>
    <w:rsid w:val="006A0FF3"/>
    <w:rsid w:val="006A1982"/>
    <w:rsid w:val="006A1A84"/>
    <w:rsid w:val="006A1B93"/>
    <w:rsid w:val="006A292F"/>
    <w:rsid w:val="006A53F4"/>
    <w:rsid w:val="006A551F"/>
    <w:rsid w:val="006A65EC"/>
    <w:rsid w:val="006A6BF8"/>
    <w:rsid w:val="006A70C0"/>
    <w:rsid w:val="006A7D2B"/>
    <w:rsid w:val="006B07F5"/>
    <w:rsid w:val="006B1A11"/>
    <w:rsid w:val="006B24C6"/>
    <w:rsid w:val="006B2A37"/>
    <w:rsid w:val="006B67E3"/>
    <w:rsid w:val="006B7252"/>
    <w:rsid w:val="006B7EA4"/>
    <w:rsid w:val="006C10B1"/>
    <w:rsid w:val="006C2E87"/>
    <w:rsid w:val="006C3F2B"/>
    <w:rsid w:val="006C4D13"/>
    <w:rsid w:val="006C69B8"/>
    <w:rsid w:val="006C6BA7"/>
    <w:rsid w:val="006C7D45"/>
    <w:rsid w:val="006D0571"/>
    <w:rsid w:val="006D394C"/>
    <w:rsid w:val="006D3DE9"/>
    <w:rsid w:val="006D54FC"/>
    <w:rsid w:val="006E1876"/>
    <w:rsid w:val="006E3E0C"/>
    <w:rsid w:val="006E56DA"/>
    <w:rsid w:val="006E58AC"/>
    <w:rsid w:val="006E68FC"/>
    <w:rsid w:val="006F1E4B"/>
    <w:rsid w:val="006F217B"/>
    <w:rsid w:val="006F2C80"/>
    <w:rsid w:val="006F2E9E"/>
    <w:rsid w:val="006F6F9C"/>
    <w:rsid w:val="00700989"/>
    <w:rsid w:val="00705DE4"/>
    <w:rsid w:val="007075E1"/>
    <w:rsid w:val="00707F47"/>
    <w:rsid w:val="007113D2"/>
    <w:rsid w:val="00712134"/>
    <w:rsid w:val="007121D2"/>
    <w:rsid w:val="007129CE"/>
    <w:rsid w:val="00712CE1"/>
    <w:rsid w:val="00714C48"/>
    <w:rsid w:val="00716AFD"/>
    <w:rsid w:val="007205AC"/>
    <w:rsid w:val="00720B1A"/>
    <w:rsid w:val="00720E5D"/>
    <w:rsid w:val="0072204E"/>
    <w:rsid w:val="007277A5"/>
    <w:rsid w:val="00727CA6"/>
    <w:rsid w:val="007327C5"/>
    <w:rsid w:val="00732E76"/>
    <w:rsid w:val="007338CA"/>
    <w:rsid w:val="007362E9"/>
    <w:rsid w:val="007379E6"/>
    <w:rsid w:val="00742BD3"/>
    <w:rsid w:val="007432E1"/>
    <w:rsid w:val="00744F91"/>
    <w:rsid w:val="00750D85"/>
    <w:rsid w:val="00751568"/>
    <w:rsid w:val="00752B39"/>
    <w:rsid w:val="007534CA"/>
    <w:rsid w:val="007551F7"/>
    <w:rsid w:val="0076038F"/>
    <w:rsid w:val="00762A34"/>
    <w:rsid w:val="00764B9F"/>
    <w:rsid w:val="007673E7"/>
    <w:rsid w:val="007739DB"/>
    <w:rsid w:val="0077616E"/>
    <w:rsid w:val="00777076"/>
    <w:rsid w:val="0078630F"/>
    <w:rsid w:val="00787CC8"/>
    <w:rsid w:val="00787D59"/>
    <w:rsid w:val="007903A5"/>
    <w:rsid w:val="00791021"/>
    <w:rsid w:val="00791B66"/>
    <w:rsid w:val="00793F8F"/>
    <w:rsid w:val="00795236"/>
    <w:rsid w:val="00795D30"/>
    <w:rsid w:val="00796C34"/>
    <w:rsid w:val="0079756D"/>
    <w:rsid w:val="0079786F"/>
    <w:rsid w:val="007A1E0C"/>
    <w:rsid w:val="007A5B76"/>
    <w:rsid w:val="007A5B84"/>
    <w:rsid w:val="007A7CEE"/>
    <w:rsid w:val="007B2734"/>
    <w:rsid w:val="007B37B1"/>
    <w:rsid w:val="007B38FF"/>
    <w:rsid w:val="007B47E8"/>
    <w:rsid w:val="007B4DA4"/>
    <w:rsid w:val="007B5A20"/>
    <w:rsid w:val="007B6BEE"/>
    <w:rsid w:val="007C0F15"/>
    <w:rsid w:val="007C1736"/>
    <w:rsid w:val="007C2F9A"/>
    <w:rsid w:val="007C3CC5"/>
    <w:rsid w:val="007C4E35"/>
    <w:rsid w:val="007C57EC"/>
    <w:rsid w:val="007C6C3C"/>
    <w:rsid w:val="007C7C9D"/>
    <w:rsid w:val="007D297D"/>
    <w:rsid w:val="007D4927"/>
    <w:rsid w:val="007D4C86"/>
    <w:rsid w:val="007D520D"/>
    <w:rsid w:val="007D522F"/>
    <w:rsid w:val="007D6969"/>
    <w:rsid w:val="007D7367"/>
    <w:rsid w:val="007D7FF8"/>
    <w:rsid w:val="007E07A1"/>
    <w:rsid w:val="007E30E3"/>
    <w:rsid w:val="007E34D4"/>
    <w:rsid w:val="007E3B83"/>
    <w:rsid w:val="007E5B34"/>
    <w:rsid w:val="007E5E0A"/>
    <w:rsid w:val="007E683E"/>
    <w:rsid w:val="007E6978"/>
    <w:rsid w:val="007F1219"/>
    <w:rsid w:val="007F2718"/>
    <w:rsid w:val="007F3F87"/>
    <w:rsid w:val="007F47FF"/>
    <w:rsid w:val="007F5303"/>
    <w:rsid w:val="007F5C18"/>
    <w:rsid w:val="007F66E0"/>
    <w:rsid w:val="00802851"/>
    <w:rsid w:val="00802ABC"/>
    <w:rsid w:val="00802E45"/>
    <w:rsid w:val="00802E4E"/>
    <w:rsid w:val="0080538F"/>
    <w:rsid w:val="00807057"/>
    <w:rsid w:val="00807789"/>
    <w:rsid w:val="008101F0"/>
    <w:rsid w:val="00814942"/>
    <w:rsid w:val="00815166"/>
    <w:rsid w:val="00820D04"/>
    <w:rsid w:val="0082217D"/>
    <w:rsid w:val="008225F7"/>
    <w:rsid w:val="00822ED4"/>
    <w:rsid w:val="0083093F"/>
    <w:rsid w:val="00833499"/>
    <w:rsid w:val="00834FE1"/>
    <w:rsid w:val="008353AB"/>
    <w:rsid w:val="0083588D"/>
    <w:rsid w:val="008362C8"/>
    <w:rsid w:val="008422DD"/>
    <w:rsid w:val="00843C8A"/>
    <w:rsid w:val="00845AC7"/>
    <w:rsid w:val="00847630"/>
    <w:rsid w:val="008555A1"/>
    <w:rsid w:val="00856153"/>
    <w:rsid w:val="00856ADA"/>
    <w:rsid w:val="00860E0C"/>
    <w:rsid w:val="00863C71"/>
    <w:rsid w:val="00864C1F"/>
    <w:rsid w:val="008651E7"/>
    <w:rsid w:val="008659E5"/>
    <w:rsid w:val="0086732B"/>
    <w:rsid w:val="00873CB2"/>
    <w:rsid w:val="008744C9"/>
    <w:rsid w:val="008747E5"/>
    <w:rsid w:val="00875D05"/>
    <w:rsid w:val="008807F9"/>
    <w:rsid w:val="00880A31"/>
    <w:rsid w:val="00881089"/>
    <w:rsid w:val="00881293"/>
    <w:rsid w:val="00881326"/>
    <w:rsid w:val="008825C4"/>
    <w:rsid w:val="00882D70"/>
    <w:rsid w:val="00883312"/>
    <w:rsid w:val="00883435"/>
    <w:rsid w:val="00884716"/>
    <w:rsid w:val="00885C41"/>
    <w:rsid w:val="008867A3"/>
    <w:rsid w:val="008904D4"/>
    <w:rsid w:val="008912D6"/>
    <w:rsid w:val="0089285A"/>
    <w:rsid w:val="0089366F"/>
    <w:rsid w:val="00896D40"/>
    <w:rsid w:val="008A4902"/>
    <w:rsid w:val="008A5A3D"/>
    <w:rsid w:val="008A5C7C"/>
    <w:rsid w:val="008B1724"/>
    <w:rsid w:val="008B52C9"/>
    <w:rsid w:val="008C23CB"/>
    <w:rsid w:val="008C2951"/>
    <w:rsid w:val="008C3401"/>
    <w:rsid w:val="008C44B8"/>
    <w:rsid w:val="008C5C5F"/>
    <w:rsid w:val="008C71CA"/>
    <w:rsid w:val="008C7C4B"/>
    <w:rsid w:val="008D0F41"/>
    <w:rsid w:val="008D13BB"/>
    <w:rsid w:val="008D1FBA"/>
    <w:rsid w:val="008D2741"/>
    <w:rsid w:val="008D2878"/>
    <w:rsid w:val="008D402F"/>
    <w:rsid w:val="008D5BDA"/>
    <w:rsid w:val="008E34D2"/>
    <w:rsid w:val="008E3EAB"/>
    <w:rsid w:val="008E3F4F"/>
    <w:rsid w:val="008E5012"/>
    <w:rsid w:val="008F18DA"/>
    <w:rsid w:val="008F2238"/>
    <w:rsid w:val="008F24AD"/>
    <w:rsid w:val="008F26B5"/>
    <w:rsid w:val="008F2C1E"/>
    <w:rsid w:val="00900707"/>
    <w:rsid w:val="009024B8"/>
    <w:rsid w:val="009035EA"/>
    <w:rsid w:val="009051A1"/>
    <w:rsid w:val="00905A6C"/>
    <w:rsid w:val="009060F8"/>
    <w:rsid w:val="00906D34"/>
    <w:rsid w:val="00910432"/>
    <w:rsid w:val="00910EC9"/>
    <w:rsid w:val="009110C5"/>
    <w:rsid w:val="00912589"/>
    <w:rsid w:val="009135EB"/>
    <w:rsid w:val="009147DC"/>
    <w:rsid w:val="00915A8A"/>
    <w:rsid w:val="00920885"/>
    <w:rsid w:val="009213F0"/>
    <w:rsid w:val="0092355E"/>
    <w:rsid w:val="009244B9"/>
    <w:rsid w:val="009246C4"/>
    <w:rsid w:val="00926ECE"/>
    <w:rsid w:val="0093002E"/>
    <w:rsid w:val="0093204D"/>
    <w:rsid w:val="00932150"/>
    <w:rsid w:val="00933105"/>
    <w:rsid w:val="0093396D"/>
    <w:rsid w:val="00934F05"/>
    <w:rsid w:val="00935E13"/>
    <w:rsid w:val="00935E6B"/>
    <w:rsid w:val="0094133A"/>
    <w:rsid w:val="009417D6"/>
    <w:rsid w:val="009423CE"/>
    <w:rsid w:val="009438B0"/>
    <w:rsid w:val="00944B82"/>
    <w:rsid w:val="009454F9"/>
    <w:rsid w:val="00945B94"/>
    <w:rsid w:val="00950B10"/>
    <w:rsid w:val="009510CD"/>
    <w:rsid w:val="009513AB"/>
    <w:rsid w:val="0095183C"/>
    <w:rsid w:val="009531D0"/>
    <w:rsid w:val="00954FC4"/>
    <w:rsid w:val="0095763C"/>
    <w:rsid w:val="00961430"/>
    <w:rsid w:val="0096186B"/>
    <w:rsid w:val="009629ED"/>
    <w:rsid w:val="009636BB"/>
    <w:rsid w:val="00963922"/>
    <w:rsid w:val="00963C47"/>
    <w:rsid w:val="009658C1"/>
    <w:rsid w:val="009664B1"/>
    <w:rsid w:val="00967407"/>
    <w:rsid w:val="0096790B"/>
    <w:rsid w:val="00967A58"/>
    <w:rsid w:val="00972CE0"/>
    <w:rsid w:val="009736F1"/>
    <w:rsid w:val="00973EF4"/>
    <w:rsid w:val="009746DB"/>
    <w:rsid w:val="00980EBD"/>
    <w:rsid w:val="0098142A"/>
    <w:rsid w:val="009857F9"/>
    <w:rsid w:val="009871F6"/>
    <w:rsid w:val="00991397"/>
    <w:rsid w:val="00991954"/>
    <w:rsid w:val="00991A3E"/>
    <w:rsid w:val="009929FF"/>
    <w:rsid w:val="00994165"/>
    <w:rsid w:val="009943BD"/>
    <w:rsid w:val="00996CF9"/>
    <w:rsid w:val="00997175"/>
    <w:rsid w:val="009A05A2"/>
    <w:rsid w:val="009A0FEA"/>
    <w:rsid w:val="009A4222"/>
    <w:rsid w:val="009A42D1"/>
    <w:rsid w:val="009A7D0A"/>
    <w:rsid w:val="009B0491"/>
    <w:rsid w:val="009B06B3"/>
    <w:rsid w:val="009B0810"/>
    <w:rsid w:val="009B20CA"/>
    <w:rsid w:val="009B3041"/>
    <w:rsid w:val="009B6FFD"/>
    <w:rsid w:val="009B72B9"/>
    <w:rsid w:val="009B779C"/>
    <w:rsid w:val="009B7EE1"/>
    <w:rsid w:val="009C0E8D"/>
    <w:rsid w:val="009C160E"/>
    <w:rsid w:val="009C3941"/>
    <w:rsid w:val="009C3CED"/>
    <w:rsid w:val="009C5237"/>
    <w:rsid w:val="009D22A1"/>
    <w:rsid w:val="009D22E4"/>
    <w:rsid w:val="009D322A"/>
    <w:rsid w:val="009D32E1"/>
    <w:rsid w:val="009D52DA"/>
    <w:rsid w:val="009D7267"/>
    <w:rsid w:val="009E0B9C"/>
    <w:rsid w:val="009E0E2B"/>
    <w:rsid w:val="009E3231"/>
    <w:rsid w:val="009E3309"/>
    <w:rsid w:val="009E5AB0"/>
    <w:rsid w:val="009E60A5"/>
    <w:rsid w:val="009E6375"/>
    <w:rsid w:val="009F007F"/>
    <w:rsid w:val="009F4AD0"/>
    <w:rsid w:val="009F709A"/>
    <w:rsid w:val="009F7936"/>
    <w:rsid w:val="009F7991"/>
    <w:rsid w:val="00A00416"/>
    <w:rsid w:val="00A005D8"/>
    <w:rsid w:val="00A0157E"/>
    <w:rsid w:val="00A03D7A"/>
    <w:rsid w:val="00A0531A"/>
    <w:rsid w:val="00A10882"/>
    <w:rsid w:val="00A12CB0"/>
    <w:rsid w:val="00A12E36"/>
    <w:rsid w:val="00A168E0"/>
    <w:rsid w:val="00A17F7F"/>
    <w:rsid w:val="00A201C9"/>
    <w:rsid w:val="00A20E0C"/>
    <w:rsid w:val="00A22299"/>
    <w:rsid w:val="00A237EA"/>
    <w:rsid w:val="00A25B76"/>
    <w:rsid w:val="00A2695E"/>
    <w:rsid w:val="00A27086"/>
    <w:rsid w:val="00A30599"/>
    <w:rsid w:val="00A3386D"/>
    <w:rsid w:val="00A3494F"/>
    <w:rsid w:val="00A37D24"/>
    <w:rsid w:val="00A417AE"/>
    <w:rsid w:val="00A41F43"/>
    <w:rsid w:val="00A426C0"/>
    <w:rsid w:val="00A50000"/>
    <w:rsid w:val="00A50B96"/>
    <w:rsid w:val="00A50C07"/>
    <w:rsid w:val="00A521A9"/>
    <w:rsid w:val="00A52251"/>
    <w:rsid w:val="00A555DA"/>
    <w:rsid w:val="00A566A6"/>
    <w:rsid w:val="00A62740"/>
    <w:rsid w:val="00A660B8"/>
    <w:rsid w:val="00A71DDB"/>
    <w:rsid w:val="00A73571"/>
    <w:rsid w:val="00A735FD"/>
    <w:rsid w:val="00A74EEE"/>
    <w:rsid w:val="00A76A07"/>
    <w:rsid w:val="00A77346"/>
    <w:rsid w:val="00A80C17"/>
    <w:rsid w:val="00A81A36"/>
    <w:rsid w:val="00A83F10"/>
    <w:rsid w:val="00A84DB5"/>
    <w:rsid w:val="00A8734A"/>
    <w:rsid w:val="00A90A1F"/>
    <w:rsid w:val="00A94A1A"/>
    <w:rsid w:val="00AA04EE"/>
    <w:rsid w:val="00AA1DC1"/>
    <w:rsid w:val="00AA3153"/>
    <w:rsid w:val="00AA648F"/>
    <w:rsid w:val="00AA6A8D"/>
    <w:rsid w:val="00AA6CDE"/>
    <w:rsid w:val="00AA749C"/>
    <w:rsid w:val="00AA7F42"/>
    <w:rsid w:val="00AB0749"/>
    <w:rsid w:val="00AB59DD"/>
    <w:rsid w:val="00AC04F3"/>
    <w:rsid w:val="00AC2A12"/>
    <w:rsid w:val="00AC3836"/>
    <w:rsid w:val="00AC46EF"/>
    <w:rsid w:val="00AC47BE"/>
    <w:rsid w:val="00AC6413"/>
    <w:rsid w:val="00AC69FE"/>
    <w:rsid w:val="00AC781D"/>
    <w:rsid w:val="00AD4192"/>
    <w:rsid w:val="00AD4382"/>
    <w:rsid w:val="00AD593B"/>
    <w:rsid w:val="00AD6BC1"/>
    <w:rsid w:val="00AD7A85"/>
    <w:rsid w:val="00AD7B9B"/>
    <w:rsid w:val="00AE0B5D"/>
    <w:rsid w:val="00AE196A"/>
    <w:rsid w:val="00AE22C3"/>
    <w:rsid w:val="00AE40B5"/>
    <w:rsid w:val="00AE608C"/>
    <w:rsid w:val="00AF0746"/>
    <w:rsid w:val="00AF1167"/>
    <w:rsid w:val="00AF1454"/>
    <w:rsid w:val="00AF3188"/>
    <w:rsid w:val="00AF3DF9"/>
    <w:rsid w:val="00AF46CE"/>
    <w:rsid w:val="00AF47BF"/>
    <w:rsid w:val="00AF64D5"/>
    <w:rsid w:val="00B00653"/>
    <w:rsid w:val="00B01133"/>
    <w:rsid w:val="00B03905"/>
    <w:rsid w:val="00B04A64"/>
    <w:rsid w:val="00B04F35"/>
    <w:rsid w:val="00B05766"/>
    <w:rsid w:val="00B06EC4"/>
    <w:rsid w:val="00B20504"/>
    <w:rsid w:val="00B23BFD"/>
    <w:rsid w:val="00B24337"/>
    <w:rsid w:val="00B25BCC"/>
    <w:rsid w:val="00B34EF9"/>
    <w:rsid w:val="00B35777"/>
    <w:rsid w:val="00B36F14"/>
    <w:rsid w:val="00B378F0"/>
    <w:rsid w:val="00B40F5E"/>
    <w:rsid w:val="00B42F22"/>
    <w:rsid w:val="00B43AB7"/>
    <w:rsid w:val="00B45159"/>
    <w:rsid w:val="00B45504"/>
    <w:rsid w:val="00B475E2"/>
    <w:rsid w:val="00B502AC"/>
    <w:rsid w:val="00B5096B"/>
    <w:rsid w:val="00B517F0"/>
    <w:rsid w:val="00B54E72"/>
    <w:rsid w:val="00B55963"/>
    <w:rsid w:val="00B571AF"/>
    <w:rsid w:val="00B57EB9"/>
    <w:rsid w:val="00B65AEC"/>
    <w:rsid w:val="00B66A05"/>
    <w:rsid w:val="00B7321D"/>
    <w:rsid w:val="00B75879"/>
    <w:rsid w:val="00B75ED2"/>
    <w:rsid w:val="00B76FDA"/>
    <w:rsid w:val="00B80050"/>
    <w:rsid w:val="00B8128E"/>
    <w:rsid w:val="00B8165B"/>
    <w:rsid w:val="00B81806"/>
    <w:rsid w:val="00B824D0"/>
    <w:rsid w:val="00B82B86"/>
    <w:rsid w:val="00B84658"/>
    <w:rsid w:val="00B90352"/>
    <w:rsid w:val="00B90A5C"/>
    <w:rsid w:val="00B91BC6"/>
    <w:rsid w:val="00BA022A"/>
    <w:rsid w:val="00BA0428"/>
    <w:rsid w:val="00BA119B"/>
    <w:rsid w:val="00BA11AC"/>
    <w:rsid w:val="00BA2702"/>
    <w:rsid w:val="00BA76EE"/>
    <w:rsid w:val="00BB05B0"/>
    <w:rsid w:val="00BB084E"/>
    <w:rsid w:val="00BB0B42"/>
    <w:rsid w:val="00BB6609"/>
    <w:rsid w:val="00BC1D63"/>
    <w:rsid w:val="00BC25F4"/>
    <w:rsid w:val="00BC28A4"/>
    <w:rsid w:val="00BC409E"/>
    <w:rsid w:val="00BC42DD"/>
    <w:rsid w:val="00BC4A29"/>
    <w:rsid w:val="00BC4C4E"/>
    <w:rsid w:val="00BC7DD4"/>
    <w:rsid w:val="00BD1D69"/>
    <w:rsid w:val="00BD216A"/>
    <w:rsid w:val="00BD4A24"/>
    <w:rsid w:val="00BD5728"/>
    <w:rsid w:val="00BD5C84"/>
    <w:rsid w:val="00BD5E71"/>
    <w:rsid w:val="00BD6606"/>
    <w:rsid w:val="00BE1165"/>
    <w:rsid w:val="00BE1827"/>
    <w:rsid w:val="00BE1FEE"/>
    <w:rsid w:val="00BE292C"/>
    <w:rsid w:val="00BE3E58"/>
    <w:rsid w:val="00BE4C02"/>
    <w:rsid w:val="00BE5B05"/>
    <w:rsid w:val="00BE6B96"/>
    <w:rsid w:val="00BE6FE1"/>
    <w:rsid w:val="00BE7635"/>
    <w:rsid w:val="00BE7D4A"/>
    <w:rsid w:val="00BF2797"/>
    <w:rsid w:val="00BF477F"/>
    <w:rsid w:val="00BF6C58"/>
    <w:rsid w:val="00BF725A"/>
    <w:rsid w:val="00C01DBA"/>
    <w:rsid w:val="00C01E9E"/>
    <w:rsid w:val="00C0279B"/>
    <w:rsid w:val="00C03E04"/>
    <w:rsid w:val="00C05005"/>
    <w:rsid w:val="00C10541"/>
    <w:rsid w:val="00C10A4A"/>
    <w:rsid w:val="00C111DE"/>
    <w:rsid w:val="00C124BD"/>
    <w:rsid w:val="00C125AC"/>
    <w:rsid w:val="00C143FE"/>
    <w:rsid w:val="00C1645B"/>
    <w:rsid w:val="00C173BF"/>
    <w:rsid w:val="00C210C7"/>
    <w:rsid w:val="00C21956"/>
    <w:rsid w:val="00C22233"/>
    <w:rsid w:val="00C230EC"/>
    <w:rsid w:val="00C236EE"/>
    <w:rsid w:val="00C26181"/>
    <w:rsid w:val="00C261EF"/>
    <w:rsid w:val="00C274AA"/>
    <w:rsid w:val="00C27A9F"/>
    <w:rsid w:val="00C27B96"/>
    <w:rsid w:val="00C31890"/>
    <w:rsid w:val="00C328B6"/>
    <w:rsid w:val="00C32B3F"/>
    <w:rsid w:val="00C354A8"/>
    <w:rsid w:val="00C3656C"/>
    <w:rsid w:val="00C40001"/>
    <w:rsid w:val="00C43E90"/>
    <w:rsid w:val="00C447AE"/>
    <w:rsid w:val="00C44F28"/>
    <w:rsid w:val="00C457EE"/>
    <w:rsid w:val="00C46B2E"/>
    <w:rsid w:val="00C46C29"/>
    <w:rsid w:val="00C47502"/>
    <w:rsid w:val="00C47CA2"/>
    <w:rsid w:val="00C529CA"/>
    <w:rsid w:val="00C52BE8"/>
    <w:rsid w:val="00C5371C"/>
    <w:rsid w:val="00C55F4F"/>
    <w:rsid w:val="00C6138B"/>
    <w:rsid w:val="00C61C48"/>
    <w:rsid w:val="00C653CC"/>
    <w:rsid w:val="00C70B22"/>
    <w:rsid w:val="00C71BEE"/>
    <w:rsid w:val="00C71F79"/>
    <w:rsid w:val="00C74246"/>
    <w:rsid w:val="00C75657"/>
    <w:rsid w:val="00C77071"/>
    <w:rsid w:val="00C770B0"/>
    <w:rsid w:val="00C82383"/>
    <w:rsid w:val="00C84B5B"/>
    <w:rsid w:val="00C9058B"/>
    <w:rsid w:val="00C92152"/>
    <w:rsid w:val="00C92558"/>
    <w:rsid w:val="00C93579"/>
    <w:rsid w:val="00C96F0E"/>
    <w:rsid w:val="00CA22F4"/>
    <w:rsid w:val="00CA2990"/>
    <w:rsid w:val="00CA2C63"/>
    <w:rsid w:val="00CA2EE7"/>
    <w:rsid w:val="00CA5C72"/>
    <w:rsid w:val="00CA74D4"/>
    <w:rsid w:val="00CB0DE7"/>
    <w:rsid w:val="00CB38E6"/>
    <w:rsid w:val="00CB46C8"/>
    <w:rsid w:val="00CC12F3"/>
    <w:rsid w:val="00CC44F9"/>
    <w:rsid w:val="00CD0701"/>
    <w:rsid w:val="00CD34F8"/>
    <w:rsid w:val="00CD4B89"/>
    <w:rsid w:val="00CD5B34"/>
    <w:rsid w:val="00CE072E"/>
    <w:rsid w:val="00CE159F"/>
    <w:rsid w:val="00CE1740"/>
    <w:rsid w:val="00CE222C"/>
    <w:rsid w:val="00CE3787"/>
    <w:rsid w:val="00CE3FE3"/>
    <w:rsid w:val="00CE4B60"/>
    <w:rsid w:val="00CE795C"/>
    <w:rsid w:val="00CF0756"/>
    <w:rsid w:val="00CF1FBA"/>
    <w:rsid w:val="00CF221D"/>
    <w:rsid w:val="00CF3EDC"/>
    <w:rsid w:val="00D02AB0"/>
    <w:rsid w:val="00D02CF8"/>
    <w:rsid w:val="00D0411F"/>
    <w:rsid w:val="00D05D23"/>
    <w:rsid w:val="00D0767C"/>
    <w:rsid w:val="00D126D3"/>
    <w:rsid w:val="00D12732"/>
    <w:rsid w:val="00D137EA"/>
    <w:rsid w:val="00D15128"/>
    <w:rsid w:val="00D15E31"/>
    <w:rsid w:val="00D17A24"/>
    <w:rsid w:val="00D23023"/>
    <w:rsid w:val="00D26A7B"/>
    <w:rsid w:val="00D30356"/>
    <w:rsid w:val="00D35932"/>
    <w:rsid w:val="00D41982"/>
    <w:rsid w:val="00D42050"/>
    <w:rsid w:val="00D42808"/>
    <w:rsid w:val="00D4356D"/>
    <w:rsid w:val="00D43D7A"/>
    <w:rsid w:val="00D4588C"/>
    <w:rsid w:val="00D460DD"/>
    <w:rsid w:val="00D46F01"/>
    <w:rsid w:val="00D4700C"/>
    <w:rsid w:val="00D474F0"/>
    <w:rsid w:val="00D50656"/>
    <w:rsid w:val="00D525A0"/>
    <w:rsid w:val="00D52A6A"/>
    <w:rsid w:val="00D52BD2"/>
    <w:rsid w:val="00D53E76"/>
    <w:rsid w:val="00D5594A"/>
    <w:rsid w:val="00D57CF0"/>
    <w:rsid w:val="00D57F84"/>
    <w:rsid w:val="00D60221"/>
    <w:rsid w:val="00D60A64"/>
    <w:rsid w:val="00D610E1"/>
    <w:rsid w:val="00D62A36"/>
    <w:rsid w:val="00D62DD1"/>
    <w:rsid w:val="00D63A2F"/>
    <w:rsid w:val="00D63E68"/>
    <w:rsid w:val="00D64C8A"/>
    <w:rsid w:val="00D65486"/>
    <w:rsid w:val="00D66034"/>
    <w:rsid w:val="00D667CA"/>
    <w:rsid w:val="00D673FB"/>
    <w:rsid w:val="00D71AF9"/>
    <w:rsid w:val="00D7271E"/>
    <w:rsid w:val="00D72B42"/>
    <w:rsid w:val="00D736B5"/>
    <w:rsid w:val="00D73837"/>
    <w:rsid w:val="00D77C5F"/>
    <w:rsid w:val="00D822D8"/>
    <w:rsid w:val="00D82F41"/>
    <w:rsid w:val="00D85EC4"/>
    <w:rsid w:val="00D86237"/>
    <w:rsid w:val="00D86D9C"/>
    <w:rsid w:val="00D87180"/>
    <w:rsid w:val="00D90583"/>
    <w:rsid w:val="00D909B7"/>
    <w:rsid w:val="00D916AC"/>
    <w:rsid w:val="00DA08ED"/>
    <w:rsid w:val="00DA2A64"/>
    <w:rsid w:val="00DA4EA7"/>
    <w:rsid w:val="00DA530E"/>
    <w:rsid w:val="00DA69E8"/>
    <w:rsid w:val="00DA70CF"/>
    <w:rsid w:val="00DA7905"/>
    <w:rsid w:val="00DB037D"/>
    <w:rsid w:val="00DB1A21"/>
    <w:rsid w:val="00DB1D08"/>
    <w:rsid w:val="00DB368D"/>
    <w:rsid w:val="00DB4ABE"/>
    <w:rsid w:val="00DB4FF3"/>
    <w:rsid w:val="00DB613E"/>
    <w:rsid w:val="00DC2282"/>
    <w:rsid w:val="00DC2445"/>
    <w:rsid w:val="00DC4253"/>
    <w:rsid w:val="00DC47FB"/>
    <w:rsid w:val="00DC4B88"/>
    <w:rsid w:val="00DC5200"/>
    <w:rsid w:val="00DC65BB"/>
    <w:rsid w:val="00DC6A44"/>
    <w:rsid w:val="00DD100C"/>
    <w:rsid w:val="00DD14C9"/>
    <w:rsid w:val="00DD2097"/>
    <w:rsid w:val="00DD3742"/>
    <w:rsid w:val="00DD466F"/>
    <w:rsid w:val="00DD618A"/>
    <w:rsid w:val="00DD65F3"/>
    <w:rsid w:val="00DE013A"/>
    <w:rsid w:val="00DE5349"/>
    <w:rsid w:val="00DE74CD"/>
    <w:rsid w:val="00DE798A"/>
    <w:rsid w:val="00DF093C"/>
    <w:rsid w:val="00DF23D1"/>
    <w:rsid w:val="00DF38B3"/>
    <w:rsid w:val="00DF5459"/>
    <w:rsid w:val="00E00021"/>
    <w:rsid w:val="00E00EE8"/>
    <w:rsid w:val="00E0355C"/>
    <w:rsid w:val="00E03E56"/>
    <w:rsid w:val="00E03F1A"/>
    <w:rsid w:val="00E05022"/>
    <w:rsid w:val="00E05D54"/>
    <w:rsid w:val="00E061BE"/>
    <w:rsid w:val="00E07818"/>
    <w:rsid w:val="00E137A5"/>
    <w:rsid w:val="00E14346"/>
    <w:rsid w:val="00E14CCA"/>
    <w:rsid w:val="00E15BE0"/>
    <w:rsid w:val="00E1687A"/>
    <w:rsid w:val="00E23E01"/>
    <w:rsid w:val="00E23EE1"/>
    <w:rsid w:val="00E2695A"/>
    <w:rsid w:val="00E270D7"/>
    <w:rsid w:val="00E30ED8"/>
    <w:rsid w:val="00E31125"/>
    <w:rsid w:val="00E32583"/>
    <w:rsid w:val="00E3271B"/>
    <w:rsid w:val="00E33926"/>
    <w:rsid w:val="00E35121"/>
    <w:rsid w:val="00E35B74"/>
    <w:rsid w:val="00E401E2"/>
    <w:rsid w:val="00E40852"/>
    <w:rsid w:val="00E4284A"/>
    <w:rsid w:val="00E478CA"/>
    <w:rsid w:val="00E51626"/>
    <w:rsid w:val="00E51D28"/>
    <w:rsid w:val="00E51F08"/>
    <w:rsid w:val="00E520EE"/>
    <w:rsid w:val="00E52718"/>
    <w:rsid w:val="00E52954"/>
    <w:rsid w:val="00E52BA2"/>
    <w:rsid w:val="00E54C93"/>
    <w:rsid w:val="00E56A8B"/>
    <w:rsid w:val="00E574C7"/>
    <w:rsid w:val="00E57B7F"/>
    <w:rsid w:val="00E60F42"/>
    <w:rsid w:val="00E6344F"/>
    <w:rsid w:val="00E652EF"/>
    <w:rsid w:val="00E66979"/>
    <w:rsid w:val="00E66B39"/>
    <w:rsid w:val="00E66C0E"/>
    <w:rsid w:val="00E66DE3"/>
    <w:rsid w:val="00E72004"/>
    <w:rsid w:val="00E733C9"/>
    <w:rsid w:val="00E7450D"/>
    <w:rsid w:val="00E7722F"/>
    <w:rsid w:val="00E77736"/>
    <w:rsid w:val="00E81D60"/>
    <w:rsid w:val="00E857CF"/>
    <w:rsid w:val="00E861F6"/>
    <w:rsid w:val="00E86E77"/>
    <w:rsid w:val="00E931FE"/>
    <w:rsid w:val="00E93D18"/>
    <w:rsid w:val="00E95EE5"/>
    <w:rsid w:val="00E975D6"/>
    <w:rsid w:val="00E97D99"/>
    <w:rsid w:val="00EA2447"/>
    <w:rsid w:val="00EA37D4"/>
    <w:rsid w:val="00EA393B"/>
    <w:rsid w:val="00EA4437"/>
    <w:rsid w:val="00EB0BB4"/>
    <w:rsid w:val="00EB0C75"/>
    <w:rsid w:val="00EB30B2"/>
    <w:rsid w:val="00EB6C6B"/>
    <w:rsid w:val="00EB7067"/>
    <w:rsid w:val="00EB74BC"/>
    <w:rsid w:val="00EC14BD"/>
    <w:rsid w:val="00EC2D69"/>
    <w:rsid w:val="00EC362B"/>
    <w:rsid w:val="00EC45B4"/>
    <w:rsid w:val="00EC541A"/>
    <w:rsid w:val="00EC5C4D"/>
    <w:rsid w:val="00EC69F5"/>
    <w:rsid w:val="00ED102C"/>
    <w:rsid w:val="00ED1B82"/>
    <w:rsid w:val="00ED3D93"/>
    <w:rsid w:val="00ED524F"/>
    <w:rsid w:val="00ED666F"/>
    <w:rsid w:val="00ED6AF5"/>
    <w:rsid w:val="00ED6ED3"/>
    <w:rsid w:val="00ED72E1"/>
    <w:rsid w:val="00EE6EA6"/>
    <w:rsid w:val="00EF0885"/>
    <w:rsid w:val="00EF1AE0"/>
    <w:rsid w:val="00EF30B5"/>
    <w:rsid w:val="00EF59EA"/>
    <w:rsid w:val="00EF5D1F"/>
    <w:rsid w:val="00EF652B"/>
    <w:rsid w:val="00F03CBE"/>
    <w:rsid w:val="00F03DB8"/>
    <w:rsid w:val="00F068E6"/>
    <w:rsid w:val="00F11162"/>
    <w:rsid w:val="00F12F67"/>
    <w:rsid w:val="00F14686"/>
    <w:rsid w:val="00F16072"/>
    <w:rsid w:val="00F173EA"/>
    <w:rsid w:val="00F17DD7"/>
    <w:rsid w:val="00F22211"/>
    <w:rsid w:val="00F2418A"/>
    <w:rsid w:val="00F25946"/>
    <w:rsid w:val="00F2763E"/>
    <w:rsid w:val="00F27977"/>
    <w:rsid w:val="00F31698"/>
    <w:rsid w:val="00F31981"/>
    <w:rsid w:val="00F34379"/>
    <w:rsid w:val="00F345E2"/>
    <w:rsid w:val="00F35B13"/>
    <w:rsid w:val="00F40CE1"/>
    <w:rsid w:val="00F40F90"/>
    <w:rsid w:val="00F41A62"/>
    <w:rsid w:val="00F44F35"/>
    <w:rsid w:val="00F470AC"/>
    <w:rsid w:val="00F50E85"/>
    <w:rsid w:val="00F52EB9"/>
    <w:rsid w:val="00F53397"/>
    <w:rsid w:val="00F54889"/>
    <w:rsid w:val="00F55486"/>
    <w:rsid w:val="00F564C5"/>
    <w:rsid w:val="00F569A1"/>
    <w:rsid w:val="00F57CCA"/>
    <w:rsid w:val="00F61026"/>
    <w:rsid w:val="00F61309"/>
    <w:rsid w:val="00F616F9"/>
    <w:rsid w:val="00F63BBF"/>
    <w:rsid w:val="00F64448"/>
    <w:rsid w:val="00F64AD5"/>
    <w:rsid w:val="00F65E4E"/>
    <w:rsid w:val="00F7134C"/>
    <w:rsid w:val="00F73779"/>
    <w:rsid w:val="00F73F9E"/>
    <w:rsid w:val="00F76320"/>
    <w:rsid w:val="00F77D21"/>
    <w:rsid w:val="00F80103"/>
    <w:rsid w:val="00F8137A"/>
    <w:rsid w:val="00F82EE5"/>
    <w:rsid w:val="00F83328"/>
    <w:rsid w:val="00F83FF1"/>
    <w:rsid w:val="00F84C87"/>
    <w:rsid w:val="00F857E7"/>
    <w:rsid w:val="00F85834"/>
    <w:rsid w:val="00F86EF8"/>
    <w:rsid w:val="00F90597"/>
    <w:rsid w:val="00F96887"/>
    <w:rsid w:val="00FA043D"/>
    <w:rsid w:val="00FA1797"/>
    <w:rsid w:val="00FA277E"/>
    <w:rsid w:val="00FA3357"/>
    <w:rsid w:val="00FA6E15"/>
    <w:rsid w:val="00FB0A77"/>
    <w:rsid w:val="00FB177E"/>
    <w:rsid w:val="00FB2C32"/>
    <w:rsid w:val="00FB372A"/>
    <w:rsid w:val="00FB521F"/>
    <w:rsid w:val="00FB5457"/>
    <w:rsid w:val="00FB545B"/>
    <w:rsid w:val="00FB5779"/>
    <w:rsid w:val="00FB581A"/>
    <w:rsid w:val="00FB6324"/>
    <w:rsid w:val="00FC484E"/>
    <w:rsid w:val="00FC54D9"/>
    <w:rsid w:val="00FC66CE"/>
    <w:rsid w:val="00FC779B"/>
    <w:rsid w:val="00FD0B5C"/>
    <w:rsid w:val="00FD6295"/>
    <w:rsid w:val="00FD670C"/>
    <w:rsid w:val="00FE1064"/>
    <w:rsid w:val="00FE175D"/>
    <w:rsid w:val="00FE3B08"/>
    <w:rsid w:val="00FE4A74"/>
    <w:rsid w:val="00FE5784"/>
    <w:rsid w:val="00FE57AF"/>
    <w:rsid w:val="00FE5D1A"/>
    <w:rsid w:val="00FE777D"/>
    <w:rsid w:val="00FF0F4B"/>
    <w:rsid w:val="00FF2AF7"/>
    <w:rsid w:val="00FF46CF"/>
    <w:rsid w:val="00FF4D69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,#ad3232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link w:val="Ttulo2Car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link w:val="Ttulo3Car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cxmsonormal">
    <w:name w:val="ecxmsonormal"/>
    <w:basedOn w:val="Normal"/>
    <w:pPr>
      <w:spacing w:after="324"/>
    </w:pPr>
    <w:rPr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character" w:customStyle="1" w:styleId="apple-style-span">
    <w:name w:val="apple-style-span"/>
    <w:basedOn w:val="Fuentedeprrafopredeter"/>
  </w:style>
  <w:style w:type="character" w:styleId="Textoennegrita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uentedeprrafopredeter"/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rPr>
      <w:rFonts w:ascii="Courier New" w:hAnsi="Courier New" w:cs="Courier New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sz w:val="24"/>
      <w:lang w:val="es-ES" w:eastAsia="es-ES"/>
    </w:rPr>
  </w:style>
  <w:style w:type="character" w:styleId="nfasis">
    <w:name w:val="Emphasis"/>
    <w:uiPriority w:val="20"/>
    <w:qFormat/>
    <w:rPr>
      <w:i/>
    </w:rPr>
  </w:style>
  <w:style w:type="paragraph" w:styleId="Textoindependiente">
    <w:name w:val="Body Text"/>
    <w:basedOn w:val="Normal"/>
    <w:rPr>
      <w:rFonts w:ascii="Arial" w:hAnsi="Arial"/>
      <w:lang w:val="es-ES_tradnl"/>
    </w:r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kern w:val="36"/>
      <w:sz w:val="48"/>
      <w:lang w:val="es-CO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</w:rPr>
  </w:style>
  <w:style w:type="paragraph" w:customStyle="1" w:styleId="ecxmsolistparagraph">
    <w:name w:val="ecxmsolistparagraph"/>
    <w:basedOn w:val="Normal"/>
    <w:pPr>
      <w:spacing w:after="324"/>
    </w:pPr>
  </w:style>
  <w:style w:type="paragraph" w:customStyle="1" w:styleId="ecxmsolistparagraphcxspmiddle">
    <w:name w:val="ecxmsolistparagraphcxspmiddle"/>
    <w:basedOn w:val="Normal"/>
    <w:pPr>
      <w:spacing w:after="324"/>
    </w:pPr>
  </w:style>
  <w:style w:type="paragraph" w:customStyle="1" w:styleId="ecxmsolistparagraphcxsplast">
    <w:name w:val="ecxmsolistparagraphcxsplast"/>
    <w:basedOn w:val="Normal"/>
    <w:pPr>
      <w:spacing w:after="324"/>
    </w:pPr>
  </w:style>
  <w:style w:type="paragraph" w:styleId="Prrafodelista">
    <w:name w:val="List Paragraph"/>
    <w:basedOn w:val="Normal"/>
    <w:uiPriority w:val="34"/>
    <w:qFormat/>
  </w:style>
  <w:style w:type="paragraph" w:customStyle="1" w:styleId="paragraph1">
    <w:name w:val="paragraph1"/>
    <w:basedOn w:val="Normal"/>
    <w:pPr>
      <w:spacing w:before="240" w:after="60" w:line="360" w:lineRule="auto"/>
    </w:pPr>
  </w:style>
  <w:style w:type="paragraph" w:customStyle="1" w:styleId="paragraph">
    <w:name w:val="paragraph"/>
    <w:basedOn w:val="Normal"/>
    <w:pPr>
      <w:spacing w:before="120" w:after="60" w:line="360" w:lineRule="auto"/>
      <w:ind w:firstLine="709"/>
    </w:pPr>
  </w:style>
  <w:style w:type="character" w:customStyle="1" w:styleId="fuentedeprrafopredeter50">
    <w:name w:val="fuentedeprrafopredeter50"/>
    <w:basedOn w:val="Fuentedeprrafopredeter"/>
  </w:style>
  <w:style w:type="paragraph" w:customStyle="1" w:styleId="comunicado1">
    <w:name w:val="comunicado1"/>
    <w:basedOn w:val="Normal"/>
    <w:pPr>
      <w:pBdr>
        <w:left w:val="single" w:sz="36" w:space="8" w:color="990000"/>
      </w:pBdr>
      <w:spacing w:after="300"/>
    </w:pPr>
    <w:rPr>
      <w:color w:val="666666"/>
    </w:rPr>
  </w:style>
  <w:style w:type="character" w:customStyle="1" w:styleId="fbconnectbuttontext11">
    <w:name w:val="fbconnectbutton_text11"/>
    <w:basedOn w:val="Fuentedeprrafopredeter"/>
  </w:style>
  <w:style w:type="character" w:customStyle="1" w:styleId="fbsharecountinner5">
    <w:name w:val="fb_share_count_inner5"/>
    <w:rPr>
      <w:shd w:val="clear" w:color="auto" w:fill="E8EBF2"/>
    </w:rPr>
  </w:style>
  <w:style w:type="character" w:customStyle="1" w:styleId="microtitulo">
    <w:name w:val="microtitulo"/>
    <w:basedOn w:val="Fuentedeprrafopredeter"/>
  </w:style>
  <w:style w:type="character" w:customStyle="1" w:styleId="universiddestextbody">
    <w:name w:val="universiddes_textbody"/>
    <w:basedOn w:val="Fuentedeprrafopredeter"/>
  </w:style>
  <w:style w:type="character" w:customStyle="1" w:styleId="subtitulouniversidades">
    <w:name w:val="subtitulouniversidades"/>
    <w:basedOn w:val="Fuentedeprrafopredeter"/>
  </w:style>
  <w:style w:type="character" w:customStyle="1" w:styleId="titulosproyecto">
    <w:name w:val="titulosproyecto"/>
    <w:basedOn w:val="Fuentedeprrafopredeter"/>
  </w:style>
  <w:style w:type="paragraph" w:customStyle="1" w:styleId="subtitulouniversidadesg">
    <w:name w:val="subtitulouniversidadesg"/>
    <w:basedOn w:val="Normal"/>
    <w:pPr>
      <w:spacing w:before="100" w:beforeAutospacing="1" w:after="100" w:afterAutospacing="1"/>
    </w:pPr>
    <w:rPr>
      <w:lang w:val="es-CO" w:eastAsia="es-CO"/>
    </w:rPr>
  </w:style>
  <w:style w:type="character" w:customStyle="1" w:styleId="trabajosresult">
    <w:name w:val="trabajosresult"/>
    <w:basedOn w:val="Fuentedeprrafopredeter"/>
  </w:style>
  <w:style w:type="character" w:customStyle="1" w:styleId="subtitulouniversidadeso">
    <w:name w:val="subtitulouniversidadeso"/>
    <w:basedOn w:val="Fuentedeprrafopredeter"/>
  </w:style>
  <w:style w:type="character" w:customStyle="1" w:styleId="subtitulootros">
    <w:name w:val="subtitulootros"/>
    <w:basedOn w:val="Fuentedeprrafopredeter"/>
  </w:style>
  <w:style w:type="character" w:styleId="CitaHTML">
    <w:name w:val="HTML Cite"/>
    <w:uiPriority w:val="99"/>
    <w:rPr>
      <w:i/>
    </w:rPr>
  </w:style>
  <w:style w:type="paragraph" w:styleId="Sinespaciado">
    <w:name w:val="No Spacing"/>
    <w:uiPriority w:val="1"/>
    <w:qFormat/>
    <w:rPr>
      <w:rFonts w:ascii="Calibri" w:hAnsi="Calibri"/>
      <w:sz w:val="22"/>
      <w:szCs w:val="22"/>
    </w:rPr>
  </w:style>
  <w:style w:type="character" w:styleId="Nmerodepgina">
    <w:name w:val="page number"/>
    <w:basedOn w:val="Fuentedeprrafopredeter"/>
    <w:uiPriority w:val="99"/>
  </w:style>
  <w:style w:type="character" w:customStyle="1" w:styleId="edpnoticiacontenido">
    <w:name w:val="edpnoticiacontenido"/>
    <w:basedOn w:val="Fuentedeprrafopredeter"/>
  </w:style>
  <w:style w:type="paragraph" w:styleId="Textonotapie">
    <w:name w:val="footnote text"/>
    <w:basedOn w:val="Normal"/>
    <w:link w:val="TextonotapieCar"/>
    <w:rPr>
      <w:sz w:val="20"/>
      <w:szCs w:val="20"/>
      <w:lang w:val="en-US" w:eastAsia="ar-SA"/>
    </w:rPr>
  </w:style>
  <w:style w:type="character" w:customStyle="1" w:styleId="TextonotapieCar">
    <w:name w:val="Texto nota pie Car"/>
    <w:link w:val="Textonotapie"/>
    <w:rPr>
      <w:lang w:val="en-US" w:eastAsia="ar-SA"/>
    </w:rPr>
  </w:style>
  <w:style w:type="character" w:customStyle="1" w:styleId="Ttulo1Car">
    <w:name w:val="Título 1 Car"/>
    <w:link w:val="Ttulo1"/>
    <w:rPr>
      <w:rFonts w:ascii="Arial" w:hAnsi="Arial"/>
      <w:b/>
      <w:sz w:val="24"/>
      <w:szCs w:val="24"/>
      <w:lang w:val="es-ES" w:eastAsia="es-ES"/>
    </w:rPr>
  </w:style>
  <w:style w:type="character" w:customStyle="1" w:styleId="Ttulo2Car">
    <w:name w:val="Título 2 Car"/>
    <w:link w:val="Ttulo2"/>
    <w:rPr>
      <w:rFonts w:ascii="Arial" w:hAnsi="Arial"/>
      <w:b/>
      <w:sz w:val="24"/>
      <w:szCs w:val="24"/>
      <w:lang w:val="es-ES" w:eastAsia="es-ES"/>
    </w:rPr>
  </w:style>
  <w:style w:type="character" w:customStyle="1" w:styleId="st">
    <w:name w:val="st"/>
    <w:basedOn w:val="Fuentedeprrafopredeter"/>
  </w:style>
  <w:style w:type="paragraph" w:customStyle="1" w:styleId="rtejustify">
    <w:name w:val="rtejustify"/>
    <w:basedOn w:val="Normal"/>
    <w:rPr>
      <w:rFonts w:ascii="Times" w:eastAsia="Cambria" w:hAnsi="Times"/>
      <w:sz w:val="20"/>
      <w:szCs w:val="20"/>
      <w:lang w:val="es-ES_tradnl" w:eastAsia="es-ES_tradnl"/>
    </w:rPr>
  </w:style>
  <w:style w:type="character" w:customStyle="1" w:styleId="field-content">
    <w:name w:val="field-content"/>
  </w:style>
  <w:style w:type="paragraph" w:customStyle="1" w:styleId="estilo1">
    <w:name w:val="estilo1"/>
    <w:basedOn w:val="Normal"/>
    <w:uiPriority w:val="99"/>
    <w:pPr>
      <w:spacing w:before="100" w:beforeAutospacing="1" w:after="100" w:afterAutospacing="1"/>
    </w:pPr>
    <w:rPr>
      <w:lang w:val="es-CO" w:eastAsia="es-CO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usercontent">
    <w:name w:val="usercontent"/>
  </w:style>
  <w:style w:type="character" w:customStyle="1" w:styleId="texto">
    <w:name w:val="texto"/>
  </w:style>
  <w:style w:type="character" w:customStyle="1" w:styleId="tnormaljust">
    <w:name w:val="t_normal_just"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sz w:val="26"/>
      <w:szCs w:val="26"/>
      <w:lang w:val="es-ES" w:eastAsia="es-ES"/>
    </w:rPr>
  </w:style>
  <w:style w:type="paragraph" w:customStyle="1" w:styleId="period">
    <w:name w:val="period"/>
    <w:basedOn w:val="Normal"/>
    <w:pPr>
      <w:spacing w:before="100" w:beforeAutospacing="1" w:after="100" w:afterAutospacing="1"/>
    </w:pPr>
    <w:rPr>
      <w:lang w:val="es-CO" w:eastAsia="es-CO"/>
    </w:rPr>
  </w:style>
  <w:style w:type="character" w:customStyle="1" w:styleId="degree">
    <w:name w:val="degree"/>
  </w:style>
  <w:style w:type="character" w:customStyle="1" w:styleId="at1">
    <w:name w:val="at1"/>
    <w:rPr>
      <w:b w:val="0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link w:val="Ttulo2Car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link w:val="Ttulo3Car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cxmsonormal">
    <w:name w:val="ecxmsonormal"/>
    <w:basedOn w:val="Normal"/>
    <w:pPr>
      <w:spacing w:after="324"/>
    </w:pPr>
    <w:rPr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character" w:customStyle="1" w:styleId="apple-style-span">
    <w:name w:val="apple-style-span"/>
    <w:basedOn w:val="Fuentedeprrafopredeter"/>
  </w:style>
  <w:style w:type="character" w:styleId="Textoennegrita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uentedeprrafopredeter"/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rPr>
      <w:rFonts w:ascii="Courier New" w:hAnsi="Courier New" w:cs="Courier New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sz w:val="24"/>
      <w:lang w:val="es-ES" w:eastAsia="es-ES"/>
    </w:rPr>
  </w:style>
  <w:style w:type="character" w:styleId="nfasis">
    <w:name w:val="Emphasis"/>
    <w:uiPriority w:val="20"/>
    <w:qFormat/>
    <w:rPr>
      <w:i/>
    </w:rPr>
  </w:style>
  <w:style w:type="paragraph" w:styleId="Textoindependiente">
    <w:name w:val="Body Text"/>
    <w:basedOn w:val="Normal"/>
    <w:rPr>
      <w:rFonts w:ascii="Arial" w:hAnsi="Arial"/>
      <w:lang w:val="es-ES_tradnl"/>
    </w:r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kern w:val="36"/>
      <w:sz w:val="48"/>
      <w:lang w:val="es-CO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</w:rPr>
  </w:style>
  <w:style w:type="paragraph" w:customStyle="1" w:styleId="ecxmsolistparagraph">
    <w:name w:val="ecxmsolistparagraph"/>
    <w:basedOn w:val="Normal"/>
    <w:pPr>
      <w:spacing w:after="324"/>
    </w:pPr>
  </w:style>
  <w:style w:type="paragraph" w:customStyle="1" w:styleId="ecxmsolistparagraphcxspmiddle">
    <w:name w:val="ecxmsolistparagraphcxspmiddle"/>
    <w:basedOn w:val="Normal"/>
    <w:pPr>
      <w:spacing w:after="324"/>
    </w:pPr>
  </w:style>
  <w:style w:type="paragraph" w:customStyle="1" w:styleId="ecxmsolistparagraphcxsplast">
    <w:name w:val="ecxmsolistparagraphcxsplast"/>
    <w:basedOn w:val="Normal"/>
    <w:pPr>
      <w:spacing w:after="324"/>
    </w:pPr>
  </w:style>
  <w:style w:type="paragraph" w:styleId="Prrafodelista">
    <w:name w:val="List Paragraph"/>
    <w:basedOn w:val="Normal"/>
    <w:uiPriority w:val="34"/>
    <w:qFormat/>
  </w:style>
  <w:style w:type="paragraph" w:customStyle="1" w:styleId="paragraph1">
    <w:name w:val="paragraph1"/>
    <w:basedOn w:val="Normal"/>
    <w:pPr>
      <w:spacing w:before="240" w:after="60" w:line="360" w:lineRule="auto"/>
    </w:pPr>
  </w:style>
  <w:style w:type="paragraph" w:customStyle="1" w:styleId="paragraph">
    <w:name w:val="paragraph"/>
    <w:basedOn w:val="Normal"/>
    <w:pPr>
      <w:spacing w:before="120" w:after="60" w:line="360" w:lineRule="auto"/>
      <w:ind w:firstLine="709"/>
    </w:pPr>
  </w:style>
  <w:style w:type="character" w:customStyle="1" w:styleId="fuentedeprrafopredeter50">
    <w:name w:val="fuentedeprrafopredeter50"/>
    <w:basedOn w:val="Fuentedeprrafopredeter"/>
  </w:style>
  <w:style w:type="paragraph" w:customStyle="1" w:styleId="comunicado1">
    <w:name w:val="comunicado1"/>
    <w:basedOn w:val="Normal"/>
    <w:pPr>
      <w:pBdr>
        <w:left w:val="single" w:sz="36" w:space="8" w:color="990000"/>
      </w:pBdr>
      <w:spacing w:after="300"/>
    </w:pPr>
    <w:rPr>
      <w:color w:val="666666"/>
    </w:rPr>
  </w:style>
  <w:style w:type="character" w:customStyle="1" w:styleId="fbconnectbuttontext11">
    <w:name w:val="fbconnectbutton_text11"/>
    <w:basedOn w:val="Fuentedeprrafopredeter"/>
  </w:style>
  <w:style w:type="character" w:customStyle="1" w:styleId="fbsharecountinner5">
    <w:name w:val="fb_share_count_inner5"/>
    <w:rPr>
      <w:shd w:val="clear" w:color="auto" w:fill="E8EBF2"/>
    </w:rPr>
  </w:style>
  <w:style w:type="character" w:customStyle="1" w:styleId="microtitulo">
    <w:name w:val="microtitulo"/>
    <w:basedOn w:val="Fuentedeprrafopredeter"/>
  </w:style>
  <w:style w:type="character" w:customStyle="1" w:styleId="universiddestextbody">
    <w:name w:val="universiddes_textbody"/>
    <w:basedOn w:val="Fuentedeprrafopredeter"/>
  </w:style>
  <w:style w:type="character" w:customStyle="1" w:styleId="subtitulouniversidades">
    <w:name w:val="subtitulouniversidades"/>
    <w:basedOn w:val="Fuentedeprrafopredeter"/>
  </w:style>
  <w:style w:type="character" w:customStyle="1" w:styleId="titulosproyecto">
    <w:name w:val="titulosproyecto"/>
    <w:basedOn w:val="Fuentedeprrafopredeter"/>
  </w:style>
  <w:style w:type="paragraph" w:customStyle="1" w:styleId="subtitulouniversidadesg">
    <w:name w:val="subtitulouniversidadesg"/>
    <w:basedOn w:val="Normal"/>
    <w:pPr>
      <w:spacing w:before="100" w:beforeAutospacing="1" w:after="100" w:afterAutospacing="1"/>
    </w:pPr>
    <w:rPr>
      <w:lang w:val="es-CO" w:eastAsia="es-CO"/>
    </w:rPr>
  </w:style>
  <w:style w:type="character" w:customStyle="1" w:styleId="trabajosresult">
    <w:name w:val="trabajosresult"/>
    <w:basedOn w:val="Fuentedeprrafopredeter"/>
  </w:style>
  <w:style w:type="character" w:customStyle="1" w:styleId="subtitulouniversidadeso">
    <w:name w:val="subtitulouniversidadeso"/>
    <w:basedOn w:val="Fuentedeprrafopredeter"/>
  </w:style>
  <w:style w:type="character" w:customStyle="1" w:styleId="subtitulootros">
    <w:name w:val="subtitulootros"/>
    <w:basedOn w:val="Fuentedeprrafopredeter"/>
  </w:style>
  <w:style w:type="character" w:styleId="CitaHTML">
    <w:name w:val="HTML Cite"/>
    <w:uiPriority w:val="99"/>
    <w:rPr>
      <w:i/>
    </w:rPr>
  </w:style>
  <w:style w:type="paragraph" w:styleId="Sinespaciado">
    <w:name w:val="No Spacing"/>
    <w:uiPriority w:val="1"/>
    <w:qFormat/>
    <w:rPr>
      <w:rFonts w:ascii="Calibri" w:hAnsi="Calibri"/>
      <w:sz w:val="22"/>
      <w:szCs w:val="22"/>
    </w:rPr>
  </w:style>
  <w:style w:type="character" w:styleId="Nmerodepgina">
    <w:name w:val="page number"/>
    <w:basedOn w:val="Fuentedeprrafopredeter"/>
    <w:uiPriority w:val="99"/>
  </w:style>
  <w:style w:type="character" w:customStyle="1" w:styleId="edpnoticiacontenido">
    <w:name w:val="edpnoticiacontenido"/>
    <w:basedOn w:val="Fuentedeprrafopredeter"/>
  </w:style>
  <w:style w:type="paragraph" w:styleId="Textonotapie">
    <w:name w:val="footnote text"/>
    <w:basedOn w:val="Normal"/>
    <w:link w:val="TextonotapieCar"/>
    <w:rPr>
      <w:sz w:val="20"/>
      <w:szCs w:val="20"/>
      <w:lang w:val="en-US" w:eastAsia="ar-SA"/>
    </w:rPr>
  </w:style>
  <w:style w:type="character" w:customStyle="1" w:styleId="TextonotapieCar">
    <w:name w:val="Texto nota pie Car"/>
    <w:link w:val="Textonotapie"/>
    <w:rPr>
      <w:lang w:val="en-US" w:eastAsia="ar-SA"/>
    </w:rPr>
  </w:style>
  <w:style w:type="character" w:customStyle="1" w:styleId="Ttulo1Car">
    <w:name w:val="Título 1 Car"/>
    <w:link w:val="Ttulo1"/>
    <w:rPr>
      <w:rFonts w:ascii="Arial" w:hAnsi="Arial"/>
      <w:b/>
      <w:sz w:val="24"/>
      <w:szCs w:val="24"/>
      <w:lang w:val="es-ES" w:eastAsia="es-ES"/>
    </w:rPr>
  </w:style>
  <w:style w:type="character" w:customStyle="1" w:styleId="Ttulo2Car">
    <w:name w:val="Título 2 Car"/>
    <w:link w:val="Ttulo2"/>
    <w:rPr>
      <w:rFonts w:ascii="Arial" w:hAnsi="Arial"/>
      <w:b/>
      <w:sz w:val="24"/>
      <w:szCs w:val="24"/>
      <w:lang w:val="es-ES" w:eastAsia="es-ES"/>
    </w:rPr>
  </w:style>
  <w:style w:type="character" w:customStyle="1" w:styleId="st">
    <w:name w:val="st"/>
    <w:basedOn w:val="Fuentedeprrafopredeter"/>
  </w:style>
  <w:style w:type="paragraph" w:customStyle="1" w:styleId="rtejustify">
    <w:name w:val="rtejustify"/>
    <w:basedOn w:val="Normal"/>
    <w:rPr>
      <w:rFonts w:ascii="Times" w:eastAsia="Cambria" w:hAnsi="Times"/>
      <w:sz w:val="20"/>
      <w:szCs w:val="20"/>
      <w:lang w:val="es-ES_tradnl" w:eastAsia="es-ES_tradnl"/>
    </w:rPr>
  </w:style>
  <w:style w:type="character" w:customStyle="1" w:styleId="field-content">
    <w:name w:val="field-content"/>
  </w:style>
  <w:style w:type="paragraph" w:customStyle="1" w:styleId="estilo1">
    <w:name w:val="estilo1"/>
    <w:basedOn w:val="Normal"/>
    <w:uiPriority w:val="99"/>
    <w:pPr>
      <w:spacing w:before="100" w:beforeAutospacing="1" w:after="100" w:afterAutospacing="1"/>
    </w:pPr>
    <w:rPr>
      <w:lang w:val="es-CO" w:eastAsia="es-CO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usercontent">
    <w:name w:val="usercontent"/>
  </w:style>
  <w:style w:type="character" w:customStyle="1" w:styleId="texto">
    <w:name w:val="texto"/>
  </w:style>
  <w:style w:type="character" w:customStyle="1" w:styleId="tnormaljust">
    <w:name w:val="t_normal_just"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sz w:val="26"/>
      <w:szCs w:val="26"/>
      <w:lang w:val="es-ES" w:eastAsia="es-ES"/>
    </w:rPr>
  </w:style>
  <w:style w:type="paragraph" w:customStyle="1" w:styleId="period">
    <w:name w:val="period"/>
    <w:basedOn w:val="Normal"/>
    <w:pPr>
      <w:spacing w:before="100" w:beforeAutospacing="1" w:after="100" w:afterAutospacing="1"/>
    </w:pPr>
    <w:rPr>
      <w:lang w:val="es-CO" w:eastAsia="es-CO"/>
    </w:rPr>
  </w:style>
  <w:style w:type="character" w:customStyle="1" w:styleId="degree">
    <w:name w:val="degree"/>
  </w:style>
  <w:style w:type="character" w:customStyle="1" w:styleId="at1">
    <w:name w:val="at1"/>
    <w:rPr>
      <w:b w:val="0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1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53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3288703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5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127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8966">
                          <w:marLeft w:val="450"/>
                          <w:marRight w:val="450"/>
                          <w:marTop w:val="0"/>
                          <w:marBottom w:val="450"/>
                          <w:divBdr>
                            <w:top w:val="none" w:sz="0" w:space="0" w:color="auto"/>
                            <w:left w:val="dashed" w:sz="6" w:space="0" w:color="CCCCCC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6090904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490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15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477"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23" w:color="CCCCCC"/>
            <w:bottom w:val="none" w:sz="0" w:space="0" w:color="auto"/>
            <w:right w:val="none" w:sz="0" w:space="0" w:color="auto"/>
          </w:divBdr>
        </w:div>
      </w:divsChild>
    </w:div>
    <w:div w:id="4677437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73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194642760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04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  <w:div w:id="2067142201">
                  <w:marLeft w:val="300"/>
                  <w:marRight w:val="0"/>
                  <w:marTop w:val="30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36" w:space="8" w:color="003366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487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6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276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6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04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04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0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540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657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58484852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794">
                  <w:marLeft w:val="300"/>
                  <w:marRight w:val="0"/>
                  <w:marTop w:val="30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36" w:space="8" w:color="003366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29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0336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01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45981225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4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1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196110700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42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999999"/>
                <w:bottom w:val="none" w:sz="0" w:space="0" w:color="auto"/>
                <w:right w:val="single" w:sz="6" w:space="14" w:color="999999"/>
              </w:divBdr>
              <w:divsChild>
                <w:div w:id="9417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none" w:sz="0" w:space="0" w:color="auto"/>
                    <w:right w:val="single" w:sz="6" w:space="11" w:color="999999"/>
                  </w:divBdr>
                  <w:divsChild>
                    <w:div w:id="91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666666"/>
                                    <w:right w:val="none" w:sz="0" w:space="0" w:color="auto"/>
                                  </w:divBdr>
                                  <w:divsChild>
                                    <w:div w:id="812605219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27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92662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12981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87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710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424809825">
                  <w:marLeft w:val="300"/>
                  <w:marRight w:val="0"/>
                  <w:marTop w:val="30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36" w:space="8" w:color="003366"/>
                    <w:right w:val="single" w:sz="6" w:space="8" w:color="CCCCCC"/>
                  </w:divBdr>
                </w:div>
                <w:div w:id="78605113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4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24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1170944359">
                  <w:marLeft w:val="300"/>
                  <w:marRight w:val="0"/>
                  <w:marTop w:val="30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36" w:space="8" w:color="003366"/>
                    <w:right w:val="single" w:sz="6" w:space="8" w:color="CCCCCC"/>
                  </w:divBdr>
                </w:div>
                <w:div w:id="152890804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2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445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447167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7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504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54710676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450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  <w:div w:id="969483431">
                  <w:marLeft w:val="300"/>
                  <w:marRight w:val="0"/>
                  <w:marTop w:val="30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36" w:space="8" w:color="003366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964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9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64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07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2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1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9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15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14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dashed" w:sz="6" w:space="0" w:color="CCCCCC"/>
                <w:bottom w:val="dashed" w:sz="6" w:space="15" w:color="CCCCCC"/>
                <w:right w:val="none" w:sz="0" w:space="0" w:color="auto"/>
              </w:divBdr>
              <w:divsChild>
                <w:div w:id="1721858676">
                  <w:marLeft w:val="300"/>
                  <w:marRight w:val="0"/>
                  <w:marTop w:val="30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36" w:space="8" w:color="003366"/>
                    <w:right w:val="single" w:sz="6" w:space="8" w:color="CCCCCC"/>
                  </w:divBdr>
                </w:div>
                <w:div w:id="175015471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portales.unipamplona.edu.co/unipamplona/hermesoft/portal/home_1/rec/arc_11680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PAMPLONA</vt:lpstr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PAMPLONA</dc:title>
  <dc:creator>User</dc:creator>
  <cp:lastModifiedBy>Usuario</cp:lastModifiedBy>
  <cp:revision>2</cp:revision>
  <dcterms:created xsi:type="dcterms:W3CDTF">2014-10-14T15:34:00Z</dcterms:created>
  <dcterms:modified xsi:type="dcterms:W3CDTF">2014-10-14T15:34:00Z</dcterms:modified>
</cp:coreProperties>
</file>