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467"/>
        <w:tblW w:w="1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3036"/>
        <w:gridCol w:w="1496"/>
        <w:gridCol w:w="1197"/>
        <w:gridCol w:w="1196"/>
        <w:gridCol w:w="1196"/>
        <w:gridCol w:w="1201"/>
        <w:gridCol w:w="1196"/>
        <w:gridCol w:w="1196"/>
        <w:gridCol w:w="1202"/>
        <w:gridCol w:w="1856"/>
        <w:gridCol w:w="1816"/>
      </w:tblGrid>
      <w:tr w:rsidR="004D25DC" w:rsidRPr="00833E75" w14:paraId="391B2DD6" w14:textId="77777777" w:rsidTr="00833E75">
        <w:trPr>
          <w:trHeight w:val="1104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48B3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noProof/>
                <w:color w:val="000000"/>
                <w:sz w:val="18"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32D6D54F" wp14:editId="0442D2DD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-728345</wp:posOffset>
                  </wp:positionV>
                  <wp:extent cx="704850" cy="894715"/>
                  <wp:effectExtent l="0" t="0" r="0" b="63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47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A6659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29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4D1A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Control de Alimentación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6E6" w14:textId="77777777" w:rsidR="004D25DC" w:rsidRPr="00833E75" w:rsidRDefault="004D25DC" w:rsidP="00833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33E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Código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3D45" w14:textId="77777777" w:rsidR="004D25DC" w:rsidRPr="00833E75" w:rsidRDefault="005B109B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FGA.GR-09</w:t>
            </w:r>
            <w:bookmarkStart w:id="0" w:name="_GoBack"/>
            <w:bookmarkEnd w:id="0"/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 v.01</w:t>
            </w:r>
          </w:p>
        </w:tc>
      </w:tr>
      <w:tr w:rsidR="004D25DC" w:rsidRPr="00833E75" w14:paraId="3F6E04FE" w14:textId="77777777" w:rsidTr="00833E75">
        <w:trPr>
          <w:trHeight w:val="374"/>
        </w:trPr>
        <w:tc>
          <w:tcPr>
            <w:tcW w:w="245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37501D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29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6C7B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9EC" w14:textId="77777777" w:rsidR="004D25DC" w:rsidRPr="00833E75" w:rsidRDefault="004D25DC" w:rsidP="00833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33E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Página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1F58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1  de 1</w:t>
            </w:r>
          </w:p>
        </w:tc>
      </w:tr>
      <w:tr w:rsidR="00682A25" w:rsidRPr="00833E75" w14:paraId="0289E383" w14:textId="77777777" w:rsidTr="4F066A68">
        <w:trPr>
          <w:trHeight w:val="72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7C25" w14:textId="77777777" w:rsidR="00682A25" w:rsidRPr="00833E75" w:rsidRDefault="00682A25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SISTEMA PRODUCTIVO</w:t>
            </w:r>
          </w:p>
        </w:tc>
        <w:tc>
          <w:tcPr>
            <w:tcW w:w="8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378F" w14:textId="77777777" w:rsidR="00682A25" w:rsidRPr="00833E75" w:rsidRDefault="00682A25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5695" w14:textId="77777777" w:rsidR="00682A25" w:rsidRPr="00833E75" w:rsidRDefault="00682A25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FUNCIONARIO </w:t>
            </w:r>
          </w:p>
        </w:tc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09" w14:textId="77777777" w:rsidR="00682A25" w:rsidRPr="00833E75" w:rsidRDefault="00682A25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</w:tr>
      <w:tr w:rsidR="004D25DC" w:rsidRPr="00833E75" w14:paraId="5D157DBF" w14:textId="77777777" w:rsidTr="00833E75">
        <w:trPr>
          <w:trHeight w:val="729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302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FECHA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85C9" w14:textId="332685A0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 w:themeColor="text1"/>
                <w:sz w:val="18"/>
                <w:lang w:eastAsia="es-CO"/>
              </w:rPr>
              <w:t>CATEGOR</w:t>
            </w:r>
            <w:r w:rsidR="0207D755" w:rsidRPr="00833E75">
              <w:rPr>
                <w:rFonts w:ascii="Arial" w:eastAsia="Times New Roman" w:hAnsi="Arial" w:cs="Arial"/>
                <w:color w:val="000000" w:themeColor="text1"/>
                <w:sz w:val="18"/>
                <w:lang w:eastAsia="es-CO"/>
              </w:rPr>
              <w:t>Í</w:t>
            </w:r>
            <w:r w:rsidRPr="00833E75">
              <w:rPr>
                <w:rFonts w:ascii="Arial" w:eastAsia="Times New Roman" w:hAnsi="Arial" w:cs="Arial"/>
                <w:color w:val="000000" w:themeColor="text1"/>
                <w:sz w:val="18"/>
                <w:lang w:eastAsia="es-CO"/>
              </w:rPr>
              <w:t>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3CCF" w14:textId="2DE6DE83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 w:themeColor="text1"/>
                <w:sz w:val="18"/>
                <w:lang w:eastAsia="es-CO"/>
              </w:rPr>
              <w:t>N</w:t>
            </w:r>
            <w:r w:rsidR="32165EAF" w:rsidRPr="00833E75">
              <w:rPr>
                <w:rFonts w:ascii="Arial" w:eastAsia="Times New Roman" w:hAnsi="Arial" w:cs="Arial"/>
                <w:color w:val="000000" w:themeColor="text1"/>
                <w:sz w:val="18"/>
                <w:lang w:eastAsia="es-CO"/>
              </w:rPr>
              <w:t>Ú</w:t>
            </w:r>
            <w:r w:rsidRPr="00833E75">
              <w:rPr>
                <w:rFonts w:ascii="Arial" w:eastAsia="Times New Roman" w:hAnsi="Arial" w:cs="Arial"/>
                <w:color w:val="000000" w:themeColor="text1"/>
                <w:sz w:val="18"/>
                <w:lang w:eastAsia="es-CO"/>
              </w:rPr>
              <w:t>MERO DE ANIMALES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DDFD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CONSUMO /GRAMOS ANIMAL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CDFB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LUNES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2915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MARTES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F811" w14:textId="6574900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 w:themeColor="text1"/>
                <w:sz w:val="18"/>
                <w:lang w:eastAsia="es-CO"/>
              </w:rPr>
              <w:t>MI</w:t>
            </w:r>
            <w:r w:rsidR="3097F6B0" w:rsidRPr="00833E75">
              <w:rPr>
                <w:rFonts w:ascii="Arial" w:eastAsia="Times New Roman" w:hAnsi="Arial" w:cs="Arial"/>
                <w:color w:val="000000" w:themeColor="text1"/>
                <w:sz w:val="18"/>
                <w:lang w:eastAsia="es-CO"/>
              </w:rPr>
              <w:t>É</w:t>
            </w:r>
            <w:r w:rsidRPr="00833E75">
              <w:rPr>
                <w:rFonts w:ascii="Arial" w:eastAsia="Times New Roman" w:hAnsi="Arial" w:cs="Arial"/>
                <w:color w:val="000000" w:themeColor="text1"/>
                <w:sz w:val="18"/>
                <w:lang w:eastAsia="es-CO"/>
              </w:rPr>
              <w:t>RCOLES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3D2B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JUEVES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C48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VIERNES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A6AC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SABADO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0A80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DOMINGO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187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CONSUMO SEMANAL</w:t>
            </w:r>
          </w:p>
        </w:tc>
      </w:tr>
      <w:tr w:rsidR="004D25DC" w:rsidRPr="00833E75" w14:paraId="5A39BBE3" w14:textId="77777777" w:rsidTr="00833E75">
        <w:trPr>
          <w:trHeight w:val="383"/>
        </w:trPr>
        <w:tc>
          <w:tcPr>
            <w:tcW w:w="245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1C8F396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3EC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940D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1E4C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FD9C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5A5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C669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0818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31CB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8261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</w:tr>
      <w:tr w:rsidR="004D25DC" w:rsidRPr="00833E75" w14:paraId="51C886D5" w14:textId="77777777" w:rsidTr="00BC2EF7">
        <w:trPr>
          <w:trHeight w:val="374"/>
        </w:trPr>
        <w:tc>
          <w:tcPr>
            <w:tcW w:w="1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FEAFF1" w14:textId="4F383BC2" w:rsidR="004D25DC" w:rsidRPr="00833E75" w:rsidRDefault="00833E75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S</w:t>
            </w:r>
            <w:r w:rsidR="004D25DC"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 xml:space="preserve">emana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</w:tr>
      <w:tr w:rsidR="004D25DC" w:rsidRPr="00833E75" w14:paraId="22F1C431" w14:textId="77777777" w:rsidTr="00BC2EF7">
        <w:trPr>
          <w:trHeight w:val="374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C05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652C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056E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C43A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EF00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D779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D8B6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</w:tr>
      <w:tr w:rsidR="004D25DC" w:rsidRPr="00833E75" w14:paraId="10E05704" w14:textId="77777777" w:rsidTr="00BC2EF7">
        <w:trPr>
          <w:trHeight w:val="374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8278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9945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CB0E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0A41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F3C5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A12B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DB82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</w:tr>
      <w:tr w:rsidR="004D25DC" w:rsidRPr="00833E75" w14:paraId="5C79092B" w14:textId="77777777" w:rsidTr="00BC2EF7">
        <w:trPr>
          <w:trHeight w:val="374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C1D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FD37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9379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F23F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F646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6F91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CEAD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</w:tr>
      <w:tr w:rsidR="004D25DC" w:rsidRPr="00833E75" w14:paraId="7A4F2CD0" w14:textId="77777777" w:rsidTr="00BC2EF7">
        <w:trPr>
          <w:trHeight w:val="374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E253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523C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6223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7A01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CB0F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9315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F28F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61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</w:tr>
      <w:tr w:rsidR="004D25DC" w:rsidRPr="00833E75" w14:paraId="6397E9CE" w14:textId="77777777" w:rsidTr="00BC2EF7">
        <w:trPr>
          <w:trHeight w:val="374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9E20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9E56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71BC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5D23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10EB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05D2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29E8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89A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302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F77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3E8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</w:tr>
      <w:tr w:rsidR="004D25DC" w:rsidRPr="00833E75" w14:paraId="2CB5FEA8" w14:textId="77777777" w:rsidTr="00BC2EF7">
        <w:trPr>
          <w:trHeight w:val="374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9FC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4B86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F5F2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AD66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9076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26A1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93B2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B5B7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7C8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23A7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</w:tr>
      <w:tr w:rsidR="004D25DC" w:rsidRPr="00833E75" w14:paraId="4F19ED89" w14:textId="77777777" w:rsidTr="00BC2EF7">
        <w:trPr>
          <w:trHeight w:val="374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B0D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4FF1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0D7D" w14:textId="77777777" w:rsidR="004D25DC" w:rsidRPr="00833E75" w:rsidRDefault="004D25DC" w:rsidP="004D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F1B3" w14:textId="77777777" w:rsidR="004D25DC" w:rsidRPr="00833E75" w:rsidRDefault="004D25DC" w:rsidP="004D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C34E" w14:textId="77777777" w:rsidR="004D25DC" w:rsidRPr="00833E75" w:rsidRDefault="004D25DC" w:rsidP="004D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4E5D" w14:textId="77777777" w:rsidR="004D25DC" w:rsidRPr="00833E75" w:rsidRDefault="004D25DC" w:rsidP="004D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9836" w14:textId="77777777" w:rsidR="004D25DC" w:rsidRPr="00833E75" w:rsidRDefault="004D25DC" w:rsidP="004D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EF7D" w14:textId="77777777" w:rsidR="004D25DC" w:rsidRPr="00833E75" w:rsidRDefault="004D25DC" w:rsidP="004D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EC8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78E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8A6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</w:tr>
      <w:tr w:rsidR="004D25DC" w:rsidRPr="00833E75" w14:paraId="4D37A95E" w14:textId="77777777" w:rsidTr="00BC2EF7">
        <w:trPr>
          <w:trHeight w:val="374"/>
        </w:trPr>
        <w:tc>
          <w:tcPr>
            <w:tcW w:w="1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BDC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B11" w14:textId="5143DF1D" w:rsidR="004D25DC" w:rsidRPr="00833E75" w:rsidRDefault="00BC2EF7" w:rsidP="004D2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Consumo Total Semana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204" w14:textId="77777777" w:rsidR="004D25DC" w:rsidRPr="00833E75" w:rsidRDefault="004D25DC" w:rsidP="004D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</w:pPr>
            <w:r w:rsidRPr="00833E75">
              <w:rPr>
                <w:rFonts w:ascii="Arial" w:eastAsia="Times New Roman" w:hAnsi="Arial" w:cs="Arial"/>
                <w:color w:val="000000"/>
                <w:sz w:val="18"/>
                <w:lang w:eastAsia="es-CO"/>
              </w:rPr>
              <w:t> </w:t>
            </w:r>
          </w:p>
        </w:tc>
      </w:tr>
    </w:tbl>
    <w:p w14:paraId="769D0D3C" w14:textId="77777777" w:rsidR="00E83DF5" w:rsidRPr="00833E75" w:rsidRDefault="00E83DF5">
      <w:pPr>
        <w:rPr>
          <w:rFonts w:ascii="Arial" w:hAnsi="Arial" w:cs="Arial"/>
          <w:sz w:val="18"/>
        </w:rPr>
      </w:pPr>
    </w:p>
    <w:sectPr w:rsidR="00E83DF5" w:rsidRPr="00833E75" w:rsidSect="004D25D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DC"/>
    <w:rsid w:val="00354049"/>
    <w:rsid w:val="00366C29"/>
    <w:rsid w:val="004D25DC"/>
    <w:rsid w:val="005B109B"/>
    <w:rsid w:val="00682A25"/>
    <w:rsid w:val="00833E75"/>
    <w:rsid w:val="00BC2EF7"/>
    <w:rsid w:val="00E83DF5"/>
    <w:rsid w:val="0207D755"/>
    <w:rsid w:val="3097F6B0"/>
    <w:rsid w:val="32165EAF"/>
    <w:rsid w:val="4F0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B819"/>
  <w15:docId w15:val="{1C9C0857-EA02-4800-AD80-5D1BAF85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3" ma:contentTypeDescription="Crear nuevo documento." ma:contentTypeScope="" ma:versionID="1048ae5f5258d015bb0db84c19c9f02b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1646c5c20f280f124ad04b3e7211b06e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E608D626-A7FC-4E67-A71A-A6C2AB807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E447F-A2F2-43CE-BE64-EF4E085F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58985-5181-4583-B4E4-83F7FC9F8869}">
  <ds:schemaRefs>
    <ds:schemaRef ds:uri="http://schemas.openxmlformats.org/package/2006/metadata/core-properties"/>
    <ds:schemaRef ds:uri="http://schemas.microsoft.com/office/2006/metadata/properties"/>
    <ds:schemaRef ds:uri="e31311bd-31ff-4282-8d42-643c92e0006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273f7267-0ab5-4a26-9df0-693e7eb209e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invictus</dc:creator>
  <cp:keywords/>
  <dc:description/>
  <cp:lastModifiedBy>Sistema Integrado de Gestión</cp:lastModifiedBy>
  <cp:revision>2</cp:revision>
  <dcterms:created xsi:type="dcterms:W3CDTF">2021-05-19T14:36:00Z</dcterms:created>
  <dcterms:modified xsi:type="dcterms:W3CDTF">2021-05-19T14:36:00Z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